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97" w:rsidRPr="00DA6F4A" w:rsidRDefault="00A15C97" w:rsidP="00D87854">
      <w:pPr>
        <w:widowControl w:val="0"/>
        <w:autoSpaceDE w:val="0"/>
        <w:autoSpaceDN w:val="0"/>
        <w:spacing w:before="67" w:after="0" w:line="240" w:lineRule="auto"/>
        <w:ind w:left="20" w:right="19"/>
        <w:jc w:val="center"/>
        <w:rPr>
          <w:rFonts w:ascii="Times New Roman" w:eastAsia="Times New Roman" w:hAnsi="Times New Roman" w:cs="Times New Roman"/>
        </w:rPr>
      </w:pPr>
      <w:r w:rsidRPr="00DA6F4A">
        <w:rPr>
          <w:rFonts w:ascii="Times New Roman" w:eastAsia="Times New Roman" w:hAnsi="Times New Roman" w:cs="Times New Roman"/>
        </w:rPr>
        <w:t>Приложение к программе</w:t>
      </w:r>
      <w:r w:rsidR="00DA6F4A" w:rsidRPr="00DA6F4A">
        <w:rPr>
          <w:rFonts w:ascii="Times New Roman" w:eastAsia="Times New Roman" w:hAnsi="Times New Roman" w:cs="Times New Roman"/>
        </w:rPr>
        <w:t xml:space="preserve"> летнего оздоровительного лагеря</w:t>
      </w:r>
      <w:r w:rsidR="00DA6F4A">
        <w:rPr>
          <w:rFonts w:ascii="Times New Roman" w:eastAsia="Times New Roman" w:hAnsi="Times New Roman" w:cs="Times New Roman"/>
        </w:rPr>
        <w:t xml:space="preserve"> с дневным пребыванием детей </w:t>
      </w:r>
      <w:r w:rsidR="00DA6F4A" w:rsidRPr="00DA6F4A">
        <w:rPr>
          <w:rFonts w:ascii="Times New Roman" w:eastAsia="Times New Roman" w:hAnsi="Times New Roman" w:cs="Times New Roman"/>
        </w:rPr>
        <w:t xml:space="preserve"> «Увлекательные каникулы с Клубом весёлых человечков »</w:t>
      </w:r>
    </w:p>
    <w:p w:rsidR="00FE2942" w:rsidRPr="00FE2942" w:rsidRDefault="00FE2942" w:rsidP="00D87854">
      <w:pPr>
        <w:widowControl w:val="0"/>
        <w:autoSpaceDE w:val="0"/>
        <w:autoSpaceDN w:val="0"/>
        <w:spacing w:before="67" w:after="0" w:line="240" w:lineRule="auto"/>
        <w:ind w:left="20"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E2942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DA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9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942">
        <w:rPr>
          <w:rFonts w:ascii="Times New Roman" w:eastAsia="Times New Roman" w:hAnsi="Times New Roman" w:cs="Times New Roman"/>
          <w:sz w:val="28"/>
          <w:szCs w:val="28"/>
        </w:rPr>
        <w:t>сетки</w:t>
      </w:r>
      <w:r w:rsidRPr="00FE294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E2942">
        <w:rPr>
          <w:rFonts w:ascii="Times New Roman" w:eastAsia="Times New Roman" w:hAnsi="Times New Roman" w:cs="Times New Roman"/>
          <w:sz w:val="28"/>
          <w:szCs w:val="28"/>
        </w:rPr>
        <w:t>смены</w:t>
      </w:r>
    </w:p>
    <w:p w:rsidR="00FE2942" w:rsidRPr="00FE2942" w:rsidRDefault="00FE2942" w:rsidP="00D878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2"/>
        <w:gridCol w:w="2224"/>
        <w:gridCol w:w="2028"/>
        <w:gridCol w:w="2126"/>
        <w:gridCol w:w="2127"/>
        <w:gridCol w:w="2126"/>
      </w:tblGrid>
      <w:tr w:rsidR="00FE2942" w:rsidRPr="00FE2942" w:rsidTr="00D87854">
        <w:trPr>
          <w:trHeight w:val="278"/>
        </w:trPr>
        <w:tc>
          <w:tcPr>
            <w:tcW w:w="2127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1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03.06</w:t>
            </w:r>
          </w:p>
        </w:tc>
        <w:tc>
          <w:tcPr>
            <w:tcW w:w="2552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04.06</w:t>
            </w:r>
          </w:p>
        </w:tc>
        <w:tc>
          <w:tcPr>
            <w:tcW w:w="2224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05.06</w:t>
            </w:r>
          </w:p>
        </w:tc>
        <w:tc>
          <w:tcPr>
            <w:tcW w:w="2028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06.06</w:t>
            </w:r>
          </w:p>
        </w:tc>
        <w:tc>
          <w:tcPr>
            <w:tcW w:w="2126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67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09.06</w:t>
            </w:r>
          </w:p>
        </w:tc>
        <w:tc>
          <w:tcPr>
            <w:tcW w:w="2127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10.06</w:t>
            </w:r>
          </w:p>
        </w:tc>
        <w:tc>
          <w:tcPr>
            <w:tcW w:w="2126" w:type="dxa"/>
            <w:shd w:val="clear" w:color="auto" w:fill="auto"/>
          </w:tcPr>
          <w:p w:rsidR="00FE2942" w:rsidRPr="008B0018" w:rsidRDefault="00FE2942" w:rsidP="00D87854">
            <w:pPr>
              <w:spacing w:line="258" w:lineRule="exact"/>
              <w:ind w:left="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FE29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день</w:t>
            </w:r>
            <w:proofErr w:type="spellEnd"/>
            <w:r w:rsidR="008B00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11.07</w:t>
            </w:r>
          </w:p>
        </w:tc>
      </w:tr>
      <w:tr w:rsidR="00FE2942" w:rsidRPr="00FE2942" w:rsidTr="00D87854">
        <w:trPr>
          <w:trHeight w:val="1416"/>
        </w:trPr>
        <w:tc>
          <w:tcPr>
            <w:tcW w:w="2127" w:type="dxa"/>
            <w:shd w:val="clear" w:color="auto" w:fill="auto"/>
          </w:tcPr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Игры</w:t>
            </w:r>
            <w:r w:rsidRPr="00FE294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E294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на</w:t>
            </w:r>
            <w:proofErr w:type="gramEnd"/>
          </w:p>
          <w:p w:rsidR="00FE2942" w:rsidRPr="00FE2942" w:rsidRDefault="00FE2942" w:rsidP="00D87854">
            <w:pPr>
              <w:spacing w:before="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знакомство,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командообразован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>ие</w:t>
            </w:r>
            <w:proofErr w:type="spellEnd"/>
          </w:p>
          <w:p w:rsidR="00FE2942" w:rsidRPr="00FE2942" w:rsidRDefault="00FE2942" w:rsidP="00D87854">
            <w:pPr>
              <w:spacing w:before="274" w:line="275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Разведка</w:t>
            </w:r>
          </w:p>
          <w:p w:rsidR="00FE2942" w:rsidRPr="00FE2942" w:rsidRDefault="00FE2942" w:rsidP="00D8785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интересных</w:t>
            </w: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дел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42" w:lineRule="auto"/>
              <w:ind w:left="110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Игровая программа</w:t>
            </w:r>
          </w:p>
          <w:p w:rsidR="00FE2942" w:rsidRPr="00FE2942" w:rsidRDefault="00FE2942" w:rsidP="00D87854">
            <w:pPr>
              <w:spacing w:line="242" w:lineRule="auto"/>
              <w:ind w:left="110" w:right="10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«Давайте дружить»</w:t>
            </w:r>
          </w:p>
          <w:p w:rsidR="00FE2942" w:rsidRPr="00FE2942" w:rsidRDefault="00FE2942" w:rsidP="00D87854">
            <w:pPr>
              <w:spacing w:before="268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Сбор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команды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итогам игры,</w:t>
            </w:r>
          </w:p>
          <w:p w:rsidR="00FE2942" w:rsidRPr="00FE2942" w:rsidRDefault="00FE2942" w:rsidP="00D8785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обсуждение</w:t>
            </w:r>
          </w:p>
          <w:p w:rsidR="00FE2942" w:rsidRPr="00FE2942" w:rsidRDefault="00FE2942" w:rsidP="00D8785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предполагаемой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общей цели на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смену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Подготовка</w:t>
            </w:r>
            <w:proofErr w:type="spellEnd"/>
          </w:p>
          <w:p w:rsidR="00FE2942" w:rsidRDefault="00FE2942" w:rsidP="00D87854">
            <w:pPr>
              <w:spacing w:before="2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</w:rPr>
              <w:t>визитки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команды</w:t>
            </w:r>
            <w:proofErr w:type="spellEnd"/>
          </w:p>
          <w:p w:rsidR="008B0018" w:rsidRDefault="008B0018" w:rsidP="00D87854">
            <w:pPr>
              <w:spacing w:before="2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</w:p>
          <w:p w:rsidR="007D3117" w:rsidRDefault="008B0018" w:rsidP="00D87854">
            <w:pPr>
              <w:spacing w:before="2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Лагерная спартакиада.</w:t>
            </w:r>
          </w:p>
          <w:p w:rsidR="00D87854" w:rsidRDefault="008B0018" w:rsidP="00D87854">
            <w:pPr>
              <w:pStyle w:val="TableParagraph"/>
              <w:spacing w:line="267" w:lineRule="exact"/>
              <w:ind w:left="110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 xml:space="preserve">Весёлые старты </w:t>
            </w:r>
          </w:p>
          <w:p w:rsidR="00D87854" w:rsidRDefault="00D87854" w:rsidP="00D87854">
            <w:pPr>
              <w:pStyle w:val="TableParagraph"/>
              <w:spacing w:line="267" w:lineRule="exact"/>
              <w:ind w:left="110"/>
              <w:rPr>
                <w:i/>
                <w:spacing w:val="-2"/>
                <w:sz w:val="24"/>
                <w:lang w:val="ru-RU"/>
              </w:rPr>
            </w:pPr>
          </w:p>
          <w:p w:rsidR="00D87854" w:rsidRPr="008B0018" w:rsidRDefault="00D87854" w:rsidP="00D87854">
            <w:pPr>
              <w:pStyle w:val="TableParagraph"/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8B0018">
              <w:rPr>
                <w:i/>
                <w:spacing w:val="-2"/>
                <w:sz w:val="24"/>
                <w:lang w:val="ru-RU"/>
              </w:rPr>
              <w:t>Огонёк</w:t>
            </w:r>
          </w:p>
          <w:p w:rsidR="008B0018" w:rsidRPr="008B0018" w:rsidRDefault="00D87854" w:rsidP="00D87854">
            <w:pPr>
              <w:spacing w:before="2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0018">
              <w:rPr>
                <w:i/>
                <w:spacing w:val="-2"/>
                <w:sz w:val="24"/>
                <w:lang w:val="ru-RU"/>
              </w:rPr>
              <w:t xml:space="preserve">«Здравствуйте, </w:t>
            </w:r>
            <w:r w:rsidRPr="008B0018">
              <w:rPr>
                <w:i/>
                <w:sz w:val="24"/>
                <w:lang w:val="ru-RU"/>
              </w:rPr>
              <w:t>это мы!»</w:t>
            </w:r>
          </w:p>
        </w:tc>
        <w:tc>
          <w:tcPr>
            <w:tcW w:w="2552" w:type="dxa"/>
            <w:shd w:val="clear" w:color="auto" w:fill="auto"/>
          </w:tcPr>
          <w:p w:rsidR="00FE2942" w:rsidRPr="00FE2942" w:rsidRDefault="00FE2942" w:rsidP="00D87854">
            <w:pPr>
              <w:ind w:right="14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proofErr w:type="gram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Театрализованны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й</w:t>
            </w:r>
            <w:proofErr w:type="gramEnd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старт мастер- классов «В гости к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мастерам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своего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дела»</w:t>
            </w:r>
          </w:p>
          <w:p w:rsidR="00FE2942" w:rsidRPr="00FE2942" w:rsidRDefault="00FE2942" w:rsidP="00D87854">
            <w:pPr>
              <w:spacing w:before="269"/>
              <w:ind w:left="110" w:right="43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Мастер-классы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Клуба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Весёлых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человечков</w:t>
            </w:r>
          </w:p>
          <w:p w:rsidR="00FE2942" w:rsidRPr="00FE2942" w:rsidRDefault="00FE2942" w:rsidP="00D87854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37" w:lineRule="auto"/>
              <w:ind w:left="110" w:right="53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Обсуждение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команде</w:t>
            </w:r>
          </w:p>
          <w:p w:rsidR="00FE2942" w:rsidRPr="00FE2942" w:rsidRDefault="00FE2942" w:rsidP="00D8785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Сбор</w:t>
            </w:r>
          </w:p>
          <w:p w:rsidR="00FE2942" w:rsidRPr="00FE2942" w:rsidRDefault="00FE2942" w:rsidP="00D87854">
            <w:pPr>
              <w:spacing w:before="3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целеполагания</w:t>
            </w:r>
          </w:p>
          <w:p w:rsidR="00FE2942" w:rsidRPr="00FE2942" w:rsidRDefault="00FE2942" w:rsidP="00D87854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before="1" w:line="237" w:lineRule="auto"/>
              <w:ind w:left="110" w:right="105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игры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команды</w:t>
            </w:r>
          </w:p>
          <w:p w:rsidR="00FE2942" w:rsidRPr="00FE2942" w:rsidRDefault="00FE2942" w:rsidP="00D8785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Default="00FE2942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Сбор-рождение команды</w:t>
            </w:r>
          </w:p>
          <w:p w:rsidR="007D3117" w:rsidRDefault="007D3117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</w:p>
          <w:p w:rsidR="007D3117" w:rsidRPr="007D3117" w:rsidRDefault="007D3117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Экскурсия в ПСЧ №14</w:t>
            </w:r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(2 </w:t>
            </w:r>
            <w:proofErr w:type="spellStart"/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</w:t>
            </w:r>
            <w:proofErr w:type="spellEnd"/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.)</w:t>
            </w:r>
          </w:p>
          <w:p w:rsidR="00FE2942" w:rsidRPr="00FE2942" w:rsidRDefault="00FE2942" w:rsidP="00D87854">
            <w:pPr>
              <w:spacing w:before="273"/>
              <w:ind w:left="110" w:right="12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Заполнение странички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Журнала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команды</w:t>
            </w:r>
          </w:p>
          <w:p w:rsidR="007D3117" w:rsidRDefault="007D3117" w:rsidP="00D87854">
            <w:pPr>
              <w:spacing w:before="274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Народные игры. Лагерная спартакиада</w:t>
            </w:r>
          </w:p>
          <w:p w:rsidR="00FE2942" w:rsidRPr="00FE2942" w:rsidRDefault="00FE2942" w:rsidP="00D87854">
            <w:pPr>
              <w:spacing w:before="27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Огонёк</w:t>
            </w:r>
            <w:proofErr w:type="spellEnd"/>
          </w:p>
          <w:p w:rsidR="00FE2942" w:rsidRPr="00FE2942" w:rsidRDefault="00FE2942" w:rsidP="00D87854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Звездопад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»</w:t>
            </w:r>
          </w:p>
        </w:tc>
        <w:tc>
          <w:tcPr>
            <w:tcW w:w="2224" w:type="dxa"/>
            <w:shd w:val="clear" w:color="auto" w:fill="auto"/>
          </w:tcPr>
          <w:p w:rsidR="00FE2942" w:rsidRPr="00FE2942" w:rsidRDefault="00FE2942" w:rsidP="00D87854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Подготовка</w:t>
            </w:r>
          </w:p>
          <w:p w:rsidR="00FE2942" w:rsidRPr="00FE2942" w:rsidRDefault="00FE2942" w:rsidP="00D87854">
            <w:pPr>
              <w:spacing w:before="2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визитки</w:t>
            </w:r>
            <w:r w:rsidRPr="00FE294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команды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Церемония</w:t>
            </w:r>
          </w:p>
          <w:p w:rsidR="00FE2942" w:rsidRPr="00FE2942" w:rsidRDefault="00FE2942" w:rsidP="00D8785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  <w:r w:rsidRPr="00FE294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Сбор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команды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 итогам мастер-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классов</w:t>
            </w:r>
          </w:p>
          <w:p w:rsidR="00FE2942" w:rsidRPr="00FE2942" w:rsidRDefault="00FE2942" w:rsidP="00D8785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Игровой</w:t>
            </w:r>
            <w:r w:rsidRPr="00FE294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час</w:t>
            </w:r>
          </w:p>
          <w:p w:rsidR="00FE2942" w:rsidRPr="00FE2942" w:rsidRDefault="00FE2942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«Играю</w:t>
            </w:r>
            <w:r w:rsidRPr="00FE2942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Pr="00FE2942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–</w:t>
            </w:r>
            <w:r w:rsidRPr="00FE2942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играют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друзья»</w:t>
            </w:r>
          </w:p>
          <w:p w:rsidR="00FE2942" w:rsidRPr="00FE2942" w:rsidRDefault="00FE2942" w:rsidP="00D87854">
            <w:pPr>
              <w:spacing w:before="272"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</w:t>
            </w:r>
          </w:p>
          <w:p w:rsidR="00FE2942" w:rsidRPr="00FE2942" w:rsidRDefault="00FE2942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ЧТП</w:t>
            </w:r>
          </w:p>
          <w:p w:rsidR="00FE2942" w:rsidRPr="00FE2942" w:rsidRDefault="00FE2942" w:rsidP="00D87854">
            <w:pPr>
              <w:spacing w:before="272"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Зачисление</w:t>
            </w:r>
            <w:r w:rsidRPr="00FE294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E294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>в</w:t>
            </w:r>
            <w:proofErr w:type="gramEnd"/>
          </w:p>
          <w:p w:rsidR="00FE2942" w:rsidRPr="00FE2942" w:rsidRDefault="00FE2942" w:rsidP="00D87854">
            <w:pPr>
              <w:spacing w:line="242" w:lineRule="auto"/>
              <w:ind w:left="110" w:right="15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Мастерские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Клуба </w:t>
            </w:r>
            <w:proofErr w:type="gramStart"/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Весёлых</w:t>
            </w:r>
            <w:proofErr w:type="gramEnd"/>
          </w:p>
          <w:p w:rsidR="00FE2942" w:rsidRDefault="007D3117" w:rsidP="00D87854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Ч</w:t>
            </w:r>
            <w:r w:rsidR="00FE2942"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еловечков</w:t>
            </w:r>
          </w:p>
          <w:p w:rsidR="007D3117" w:rsidRDefault="007D3117" w:rsidP="00D87854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</w:p>
          <w:p w:rsidR="007D3117" w:rsidRPr="007D3117" w:rsidRDefault="007D3117" w:rsidP="00D87854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Экскурсия в ПСЧ №14</w:t>
            </w:r>
            <w:r w:rsidR="005059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(3 </w:t>
            </w:r>
            <w:proofErr w:type="spellStart"/>
            <w:r w:rsidR="005059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</w:t>
            </w:r>
            <w:proofErr w:type="spellEnd"/>
            <w:r w:rsidR="005059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.)</w:t>
            </w:r>
          </w:p>
          <w:p w:rsidR="00FE2942" w:rsidRPr="00FE2942" w:rsidRDefault="00FE2942" w:rsidP="00D87854">
            <w:pPr>
              <w:spacing w:before="27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вечер</w:t>
            </w:r>
          </w:p>
          <w:p w:rsidR="00FE2942" w:rsidRPr="00FE2942" w:rsidRDefault="00FE2942" w:rsidP="00D87854">
            <w:pPr>
              <w:spacing w:before="2"/>
              <w:ind w:left="110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 гостях у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Весёлых человечков»</w:t>
            </w:r>
          </w:p>
          <w:p w:rsidR="007D3117" w:rsidRDefault="007D3117" w:rsidP="00D87854">
            <w:pPr>
              <w:spacing w:before="274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Народные игры. Лагерная спартакиада</w:t>
            </w:r>
          </w:p>
          <w:p w:rsidR="007D3117" w:rsidRDefault="007D3117" w:rsidP="00D87854">
            <w:pPr>
              <w:spacing w:before="1" w:line="275" w:lineRule="exact"/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</w:p>
          <w:p w:rsidR="00FE2942" w:rsidRPr="007D3117" w:rsidRDefault="00FE2942" w:rsidP="00D87854">
            <w:pPr>
              <w:spacing w:before="1" w:line="27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Огонёк</w:t>
            </w:r>
          </w:p>
          <w:p w:rsidR="00FE2942" w:rsidRPr="007D3117" w:rsidRDefault="00FE2942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lastRenderedPageBreak/>
              <w:t>«Необыкновенная история»</w:t>
            </w:r>
          </w:p>
        </w:tc>
        <w:tc>
          <w:tcPr>
            <w:tcW w:w="2028" w:type="dxa"/>
            <w:shd w:val="clear" w:color="auto" w:fill="auto"/>
          </w:tcPr>
          <w:p w:rsidR="00FE2942" w:rsidRPr="00FE2942" w:rsidRDefault="00FE2942" w:rsidP="00D878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Открытие</w:t>
            </w:r>
          </w:p>
          <w:p w:rsidR="00FE2942" w:rsidRPr="00FE2942" w:rsidRDefault="00FE2942" w:rsidP="00D87854">
            <w:pPr>
              <w:spacing w:before="2"/>
              <w:ind w:left="104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«Мастерских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Весёлых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человечков»</w:t>
            </w:r>
          </w:p>
          <w:p w:rsidR="00FE2942" w:rsidRPr="00FE2942" w:rsidRDefault="00FE2942" w:rsidP="00D8785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1-е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Мастерских</w:t>
            </w:r>
          </w:p>
          <w:p w:rsidR="00FE2942" w:rsidRPr="00FE2942" w:rsidRDefault="00FE2942" w:rsidP="00D87854">
            <w:pPr>
              <w:spacing w:before="273" w:line="237" w:lineRule="auto"/>
              <w:ind w:left="104" w:right="10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Мастер-класс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 вожатого –</w:t>
            </w:r>
          </w:p>
          <w:p w:rsidR="00FE2942" w:rsidRPr="00FE2942" w:rsidRDefault="00FE2942" w:rsidP="00D87854">
            <w:pPr>
              <w:spacing w:before="7" w:line="237" w:lineRule="auto"/>
              <w:ind w:left="104" w:right="10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оформляем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Журнал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Команды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на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командообразова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</w:t>
            </w:r>
            <w:proofErr w:type="gramStart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команда!»</w:t>
            </w:r>
          </w:p>
          <w:p w:rsidR="00AA0BA7" w:rsidRDefault="00AA0BA7" w:rsidP="00D87854">
            <w:pPr>
              <w:spacing w:before="3" w:line="237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before="3" w:line="237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Сбор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команды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итогам игры,</w:t>
            </w:r>
          </w:p>
          <w:p w:rsidR="00FE2942" w:rsidRPr="00FE2942" w:rsidRDefault="00FE2942" w:rsidP="00D87854">
            <w:pPr>
              <w:spacing w:before="4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обсуждение</w:t>
            </w:r>
          </w:p>
          <w:p w:rsidR="00FE2942" w:rsidRPr="00FE2942" w:rsidRDefault="00FE2942" w:rsidP="00D878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</w:t>
            </w:r>
          </w:p>
          <w:p w:rsidR="00FE2942" w:rsidRDefault="00FE2942" w:rsidP="00D8785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ЧТП</w:t>
            </w:r>
          </w:p>
          <w:p w:rsidR="007D3117" w:rsidRDefault="007D3117" w:rsidP="00D8785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7D3117" w:rsidRPr="007D3117" w:rsidRDefault="007D3117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Экскурсия в ПСЧ №14</w:t>
            </w:r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(4 </w:t>
            </w:r>
            <w:proofErr w:type="spellStart"/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</w:t>
            </w:r>
            <w:proofErr w:type="spellEnd"/>
            <w:r w:rsidR="005059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.)</w:t>
            </w:r>
          </w:p>
          <w:p w:rsidR="007D3117" w:rsidRDefault="007D3117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E2942" w:rsidRPr="007D3117" w:rsidRDefault="00FE2942" w:rsidP="00D8785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Танцевальн</w:t>
            </w:r>
            <w:proofErr w:type="gramStart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игровая</w:t>
            </w:r>
          </w:p>
          <w:p w:rsidR="00FE2942" w:rsidRDefault="00FE2942" w:rsidP="00D87854">
            <w:pPr>
              <w:spacing w:before="3"/>
              <w:ind w:left="104" w:right="25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«Мы играем и поём, дружно, весело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живём!»</w:t>
            </w:r>
          </w:p>
          <w:p w:rsidR="007D3117" w:rsidRDefault="007D3117" w:rsidP="00D87854">
            <w:pPr>
              <w:spacing w:before="274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Народные игры.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lastRenderedPageBreak/>
              <w:t>Лагерная спартакиада</w:t>
            </w:r>
          </w:p>
          <w:p w:rsidR="00FE2942" w:rsidRPr="007D3117" w:rsidRDefault="00FE2942" w:rsidP="00D87854">
            <w:pPr>
              <w:spacing w:before="254" w:line="280" w:lineRule="atLeast"/>
              <w:ind w:right="3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7D311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дня</w:t>
            </w:r>
          </w:p>
        </w:tc>
        <w:tc>
          <w:tcPr>
            <w:tcW w:w="2126" w:type="dxa"/>
            <w:shd w:val="clear" w:color="auto" w:fill="auto"/>
          </w:tcPr>
          <w:p w:rsidR="00FE2942" w:rsidRDefault="00FE2942" w:rsidP="00D87854">
            <w:pPr>
              <w:ind w:right="28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2-е занятие в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Мастерских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Весёлых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человечков</w:t>
            </w:r>
          </w:p>
          <w:p w:rsidR="007D3117" w:rsidRDefault="007D3117" w:rsidP="00D87854">
            <w:pPr>
              <w:ind w:right="28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7D3117" w:rsidRPr="007D3117" w:rsidRDefault="007D3117" w:rsidP="00D87854">
            <w:pPr>
              <w:ind w:right="2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11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 по ПДД</w:t>
            </w:r>
            <w:r w:rsidR="005059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(по отрядам)</w:t>
            </w:r>
          </w:p>
          <w:p w:rsidR="007D3117" w:rsidRDefault="007D3117" w:rsidP="00D87854">
            <w:pPr>
              <w:ind w:right="147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</w:pPr>
          </w:p>
          <w:p w:rsidR="00505948" w:rsidRDefault="00505948" w:rsidP="00D87854">
            <w:pPr>
              <w:ind w:right="14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Библиоурок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. (Районная библиотека)</w:t>
            </w:r>
          </w:p>
          <w:p w:rsidR="00426312" w:rsidRPr="00426312" w:rsidRDefault="00426312" w:rsidP="00D87854">
            <w:pPr>
              <w:pStyle w:val="TableParagraph"/>
              <w:spacing w:before="266" w:line="242" w:lineRule="auto"/>
              <w:ind w:left="0" w:right="476"/>
              <w:rPr>
                <w:b/>
                <w:sz w:val="24"/>
                <w:lang w:val="ru-RU"/>
              </w:rPr>
            </w:pPr>
            <w:r w:rsidRPr="00426312">
              <w:rPr>
                <w:b/>
                <w:sz w:val="24"/>
                <w:lang w:val="ru-RU"/>
              </w:rPr>
              <w:t>Экскурсия</w:t>
            </w:r>
            <w:r w:rsidRPr="0042631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26312">
              <w:rPr>
                <w:b/>
                <w:sz w:val="24"/>
                <w:lang w:val="ru-RU"/>
              </w:rPr>
              <w:t>районный краеведческий  музей</w:t>
            </w:r>
            <w:r>
              <w:rPr>
                <w:b/>
                <w:sz w:val="24"/>
                <w:lang w:val="ru-RU"/>
              </w:rPr>
              <w:t xml:space="preserve"> 3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lang w:val="ru-RU"/>
              </w:rPr>
              <w:t>.</w:t>
            </w:r>
          </w:p>
          <w:p w:rsidR="00426312" w:rsidRDefault="00426312" w:rsidP="00D87854">
            <w:pPr>
              <w:ind w:right="14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</w:p>
          <w:p w:rsidR="00FE2942" w:rsidRPr="00FE2942" w:rsidRDefault="00FE2942" w:rsidP="00D87854">
            <w:pPr>
              <w:ind w:right="14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</w:t>
            </w:r>
          </w:p>
          <w:p w:rsidR="00FE2942" w:rsidRDefault="00FE2942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командах по </w:t>
            </w: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ЧТП</w:t>
            </w:r>
          </w:p>
          <w:p w:rsidR="007D3117" w:rsidRDefault="007D3117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</w:pPr>
          </w:p>
          <w:p w:rsidR="007D3117" w:rsidRPr="00FE2942" w:rsidRDefault="00AA0BA7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Легкоатлетическая эстафета. Лагерная спартакиада</w:t>
            </w:r>
          </w:p>
          <w:p w:rsidR="00FE2942" w:rsidRPr="00FE2942" w:rsidRDefault="00FE2942" w:rsidP="00D87854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505948" w:rsidRDefault="00FE2942" w:rsidP="00D87854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059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Огонёк</w:t>
            </w:r>
            <w:r w:rsidRPr="0050594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5059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«Мой </w:t>
            </w:r>
            <w:r w:rsidRPr="0050594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талисман»</w:t>
            </w:r>
          </w:p>
        </w:tc>
        <w:tc>
          <w:tcPr>
            <w:tcW w:w="2127" w:type="dxa"/>
            <w:shd w:val="clear" w:color="auto" w:fill="auto"/>
          </w:tcPr>
          <w:p w:rsidR="00FE2942" w:rsidRPr="00FE2942" w:rsidRDefault="00FE2942" w:rsidP="00D87854">
            <w:pPr>
              <w:ind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3-е занятие в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Мастерских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</w:t>
            </w:r>
            <w:r w:rsidRPr="00FE294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Весёлых </w:t>
            </w: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человечков</w:t>
            </w:r>
          </w:p>
          <w:p w:rsidR="00FE2942" w:rsidRPr="00FE2942" w:rsidRDefault="00FE2942" w:rsidP="00D87854">
            <w:pPr>
              <w:spacing w:before="271" w:line="275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Марафон</w:t>
            </w:r>
          </w:p>
          <w:p w:rsidR="00FE2942" w:rsidRPr="00FE2942" w:rsidRDefault="00FE2942" w:rsidP="00D87854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интересных</w:t>
            </w: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игр</w:t>
            </w:r>
          </w:p>
          <w:p w:rsidR="00FE2942" w:rsidRPr="00FE2942" w:rsidRDefault="00FE2942" w:rsidP="00D87854">
            <w:pPr>
              <w:spacing w:before="5" w:line="237" w:lineRule="auto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«Море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хорошего </w:t>
            </w: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настроения»</w:t>
            </w:r>
          </w:p>
          <w:p w:rsidR="00FE2942" w:rsidRPr="00FE2942" w:rsidRDefault="00FE2942" w:rsidP="00D8785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</w:t>
            </w:r>
          </w:p>
          <w:p w:rsidR="00FE2942" w:rsidRDefault="00FE2942" w:rsidP="00D87854">
            <w:pPr>
              <w:ind w:left="109" w:right="294"/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командах по </w:t>
            </w: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ЧТП</w:t>
            </w:r>
          </w:p>
          <w:p w:rsidR="00505948" w:rsidRDefault="00505948" w:rsidP="00D87854">
            <w:pPr>
              <w:ind w:left="109" w:right="294"/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</w:pPr>
          </w:p>
          <w:p w:rsidR="00505948" w:rsidRDefault="00505948" w:rsidP="00D87854">
            <w:pPr>
              <w:ind w:right="14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Библиоурок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(Районная библиотека)</w:t>
            </w:r>
          </w:p>
          <w:p w:rsidR="00FE2942" w:rsidRPr="00FE2942" w:rsidRDefault="00FE2942" w:rsidP="00D87854">
            <w:pPr>
              <w:spacing w:before="275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proofErr w:type="spellEnd"/>
            <w:proofErr w:type="gramEnd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E294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</w:p>
          <w:p w:rsidR="00FE2942" w:rsidRDefault="00FE2942" w:rsidP="00D87854">
            <w:pPr>
              <w:spacing w:line="242" w:lineRule="auto"/>
              <w:ind w:left="109" w:right="29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«Природный </w:t>
            </w:r>
            <w:r w:rsidRPr="00FE294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код»</w:t>
            </w:r>
          </w:p>
          <w:p w:rsidR="00AA0BA7" w:rsidRDefault="00AA0BA7" w:rsidP="00D87854">
            <w:pPr>
              <w:spacing w:line="242" w:lineRule="auto"/>
              <w:ind w:left="109" w:right="29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</w:p>
          <w:p w:rsidR="00AA0BA7" w:rsidRPr="00FE2942" w:rsidRDefault="00AA0BA7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Туристическая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эстафета. Лагерная спартакиада</w:t>
            </w:r>
          </w:p>
          <w:p w:rsidR="00AA0BA7" w:rsidRPr="00FE2942" w:rsidRDefault="00AA0BA7" w:rsidP="00D87854">
            <w:pPr>
              <w:spacing w:line="242" w:lineRule="auto"/>
              <w:ind w:left="109"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AA0BA7" w:rsidRDefault="00FE2942" w:rsidP="00D87854">
            <w:pPr>
              <w:spacing w:before="271" w:line="237" w:lineRule="auto"/>
              <w:ind w:left="109" w:right="29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A0BA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AA0BA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дня</w:t>
            </w:r>
          </w:p>
        </w:tc>
        <w:tc>
          <w:tcPr>
            <w:tcW w:w="2126" w:type="dxa"/>
            <w:shd w:val="clear" w:color="auto" w:fill="auto"/>
          </w:tcPr>
          <w:p w:rsidR="00FE2942" w:rsidRPr="00FE2942" w:rsidRDefault="00FE2942" w:rsidP="00D87854">
            <w:pPr>
              <w:spacing w:line="242" w:lineRule="auto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Тематический </w:t>
            </w:r>
            <w:r w:rsidR="008B00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день. День России</w:t>
            </w:r>
          </w:p>
          <w:p w:rsidR="00FE2942" w:rsidRPr="00FE2942" w:rsidRDefault="00FE2942" w:rsidP="00D87854">
            <w:pPr>
              <w:spacing w:before="265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Старт</w:t>
            </w:r>
          </w:p>
          <w:p w:rsidR="00FE2942" w:rsidRPr="00FE2942" w:rsidRDefault="00FE2942" w:rsidP="00D87854">
            <w:pPr>
              <w:spacing w:line="242" w:lineRule="auto"/>
              <w:ind w:left="104"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тематического </w:t>
            </w:r>
            <w:r w:rsidRPr="00FE294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дня</w:t>
            </w:r>
          </w:p>
          <w:p w:rsidR="00FE2942" w:rsidRPr="00FE2942" w:rsidRDefault="008B0018" w:rsidP="00D87854">
            <w:pPr>
              <w:spacing w:before="274" w:line="237" w:lineRule="auto"/>
              <w:ind w:left="104"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Патриотический час «Моя Россия»</w:t>
            </w:r>
          </w:p>
          <w:p w:rsidR="00FE2942" w:rsidRPr="00FE2942" w:rsidRDefault="00FE2942" w:rsidP="00D8785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Работа</w:t>
            </w:r>
          </w:p>
          <w:p w:rsidR="00FE2942" w:rsidRPr="00FE2942" w:rsidRDefault="00FE2942" w:rsidP="00D8785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FE2942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ЧТП</w:t>
            </w:r>
          </w:p>
          <w:p w:rsidR="00FE2942" w:rsidRDefault="008B0018" w:rsidP="00D87854">
            <w:pPr>
              <w:spacing w:before="272"/>
              <w:ind w:left="104" w:right="214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 рисунков на асфальте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AA0BA7" w:rsidRDefault="00AA0BA7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AA0BA7" w:rsidRPr="00FE2942" w:rsidRDefault="00AA0BA7" w:rsidP="00D87854">
            <w:pPr>
              <w:spacing w:before="2"/>
              <w:ind w:left="109" w:right="28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Соревнования по шашкам.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Лагерная спартакиада</w:t>
            </w:r>
          </w:p>
          <w:p w:rsidR="00AA0BA7" w:rsidRDefault="00AA0BA7" w:rsidP="00D87854">
            <w:pPr>
              <w:spacing w:line="237" w:lineRule="auto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42" w:rsidRPr="00FE2942" w:rsidRDefault="00FE2942" w:rsidP="00D87854">
            <w:pPr>
              <w:spacing w:line="237" w:lineRule="auto"/>
              <w:ind w:right="1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294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FE294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дня</w:t>
            </w:r>
          </w:p>
        </w:tc>
      </w:tr>
    </w:tbl>
    <w:tbl>
      <w:tblPr>
        <w:tblStyle w:val="TableNormal"/>
        <w:tblpPr w:leftFromText="180" w:rightFromText="180" w:vertAnchor="text" w:horzAnchor="margin" w:tblpX="-274" w:tblpY="85"/>
        <w:tblW w:w="14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8"/>
        <w:gridCol w:w="2347"/>
        <w:gridCol w:w="2031"/>
        <w:gridCol w:w="1983"/>
        <w:gridCol w:w="1988"/>
        <w:gridCol w:w="2089"/>
      </w:tblGrid>
      <w:tr w:rsidR="00505948" w:rsidTr="00D87854">
        <w:trPr>
          <w:trHeight w:val="278"/>
        </w:trPr>
        <w:tc>
          <w:tcPr>
            <w:tcW w:w="2132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17"/>
              <w:rPr>
                <w:b/>
                <w:i/>
                <w:sz w:val="24"/>
                <w:lang w:val="ru-RU"/>
              </w:rPr>
            </w:pPr>
            <w:r w:rsidRPr="008B0018">
              <w:rPr>
                <w:b/>
                <w:i/>
                <w:sz w:val="24"/>
                <w:lang w:val="ru-RU"/>
              </w:rPr>
              <w:lastRenderedPageBreak/>
              <w:t>8</w:t>
            </w:r>
            <w:r w:rsidRPr="008B0018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B0018">
              <w:rPr>
                <w:b/>
                <w:i/>
                <w:spacing w:val="-4"/>
                <w:sz w:val="24"/>
                <w:lang w:val="ru-RU"/>
              </w:rPr>
              <w:t>день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13.07</w:t>
            </w:r>
          </w:p>
        </w:tc>
        <w:tc>
          <w:tcPr>
            <w:tcW w:w="2268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12"/>
              <w:rPr>
                <w:b/>
                <w:i/>
                <w:sz w:val="24"/>
                <w:lang w:val="ru-RU"/>
              </w:rPr>
            </w:pPr>
            <w:r w:rsidRPr="008B0018">
              <w:rPr>
                <w:b/>
                <w:i/>
                <w:sz w:val="24"/>
                <w:lang w:val="ru-RU"/>
              </w:rPr>
              <w:t>9</w:t>
            </w:r>
            <w:r w:rsidRPr="008B0018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B0018">
              <w:rPr>
                <w:b/>
                <w:i/>
                <w:spacing w:val="-4"/>
                <w:sz w:val="24"/>
                <w:lang w:val="ru-RU"/>
              </w:rPr>
              <w:t>день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16.07</w:t>
            </w:r>
          </w:p>
        </w:tc>
        <w:tc>
          <w:tcPr>
            <w:tcW w:w="2347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725"/>
              <w:rPr>
                <w:b/>
                <w:i/>
                <w:sz w:val="24"/>
                <w:lang w:val="ru-RU"/>
              </w:rPr>
            </w:pPr>
            <w:r w:rsidRPr="008B0018">
              <w:rPr>
                <w:b/>
                <w:i/>
                <w:sz w:val="24"/>
                <w:lang w:val="ru-RU"/>
              </w:rPr>
              <w:t>10</w:t>
            </w:r>
            <w:r w:rsidRPr="008B0018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B0018">
              <w:rPr>
                <w:b/>
                <w:i/>
                <w:spacing w:val="-4"/>
                <w:sz w:val="24"/>
                <w:lang w:val="ru-RU"/>
              </w:rPr>
              <w:t>день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17.06</w:t>
            </w:r>
          </w:p>
        </w:tc>
        <w:tc>
          <w:tcPr>
            <w:tcW w:w="2031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627"/>
              <w:rPr>
                <w:b/>
                <w:i/>
                <w:sz w:val="24"/>
                <w:lang w:val="ru-RU"/>
              </w:rPr>
            </w:pPr>
            <w:r w:rsidRPr="008B0018">
              <w:rPr>
                <w:b/>
                <w:i/>
                <w:sz w:val="24"/>
                <w:lang w:val="ru-RU"/>
              </w:rPr>
              <w:t>11</w:t>
            </w:r>
            <w:r w:rsidRPr="008B0018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B0018">
              <w:rPr>
                <w:b/>
                <w:i/>
                <w:spacing w:val="-4"/>
                <w:sz w:val="24"/>
                <w:lang w:val="ru-RU"/>
              </w:rPr>
              <w:t>день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18.06</w:t>
            </w:r>
          </w:p>
        </w:tc>
        <w:tc>
          <w:tcPr>
            <w:tcW w:w="1983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</w:t>
            </w: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  <w:r>
              <w:rPr>
                <w:b/>
                <w:i/>
                <w:spacing w:val="-4"/>
                <w:sz w:val="24"/>
                <w:lang w:val="ru-RU"/>
              </w:rPr>
              <w:t xml:space="preserve"> 19.06</w:t>
            </w:r>
          </w:p>
        </w:tc>
        <w:tc>
          <w:tcPr>
            <w:tcW w:w="1988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6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  <w:r>
              <w:rPr>
                <w:b/>
                <w:i/>
                <w:spacing w:val="-4"/>
                <w:sz w:val="24"/>
                <w:lang w:val="ru-RU"/>
              </w:rPr>
              <w:t xml:space="preserve"> 20.06</w:t>
            </w:r>
          </w:p>
        </w:tc>
        <w:tc>
          <w:tcPr>
            <w:tcW w:w="2089" w:type="dxa"/>
            <w:shd w:val="clear" w:color="auto" w:fill="auto"/>
          </w:tcPr>
          <w:p w:rsidR="00505948" w:rsidRPr="008B0018" w:rsidRDefault="00505948" w:rsidP="00D87854">
            <w:pPr>
              <w:pStyle w:val="TableParagraph"/>
              <w:spacing w:line="259" w:lineRule="exact"/>
              <w:ind w:left="65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  <w:r>
              <w:rPr>
                <w:b/>
                <w:i/>
                <w:spacing w:val="-4"/>
                <w:sz w:val="24"/>
                <w:lang w:val="ru-RU"/>
              </w:rPr>
              <w:t xml:space="preserve"> 23.03</w:t>
            </w:r>
          </w:p>
        </w:tc>
      </w:tr>
      <w:tr w:rsidR="00505948" w:rsidTr="00D87854">
        <w:trPr>
          <w:trHeight w:val="3531"/>
        </w:trPr>
        <w:tc>
          <w:tcPr>
            <w:tcW w:w="2132" w:type="dxa"/>
            <w:shd w:val="clear" w:color="auto" w:fill="auto"/>
          </w:tcPr>
          <w:p w:rsidR="00426312" w:rsidRDefault="00426312" w:rsidP="00D87854">
            <w:pPr>
              <w:pStyle w:val="TableParagraph"/>
              <w:ind w:left="110" w:right="427"/>
              <w:rPr>
                <w:sz w:val="24"/>
                <w:lang w:val="ru-RU"/>
              </w:rPr>
            </w:pPr>
          </w:p>
          <w:p w:rsidR="00426312" w:rsidRDefault="00426312" w:rsidP="00D87854">
            <w:pPr>
              <w:pStyle w:val="TableParagraph"/>
              <w:ind w:left="110" w:right="4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Однодневный поход</w:t>
            </w:r>
          </w:p>
          <w:p w:rsidR="00426312" w:rsidRDefault="00426312" w:rsidP="00D87854">
            <w:pPr>
              <w:pStyle w:val="TableParagraph"/>
              <w:ind w:left="110" w:right="427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left="110" w:right="427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 xml:space="preserve">4-е занятие в </w:t>
            </w:r>
            <w:r w:rsidRPr="00FE2942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E2942">
              <w:rPr>
                <w:sz w:val="24"/>
                <w:lang w:val="ru-RU"/>
              </w:rPr>
              <w:t>Клуба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Весёлых </w:t>
            </w:r>
            <w:r w:rsidRPr="00FE2942">
              <w:rPr>
                <w:spacing w:val="-2"/>
                <w:sz w:val="24"/>
                <w:lang w:val="ru-RU"/>
              </w:rPr>
              <w:t>человечков</w:t>
            </w:r>
          </w:p>
          <w:p w:rsidR="00505948" w:rsidRPr="00FE2942" w:rsidRDefault="00505948" w:rsidP="00D87854">
            <w:pPr>
              <w:pStyle w:val="TableParagraph"/>
              <w:spacing w:before="273" w:line="275" w:lineRule="exact"/>
              <w:ind w:left="110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05948" w:rsidRPr="00FE2942" w:rsidRDefault="00505948" w:rsidP="00D87854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E2942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по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ЧТП</w:t>
            </w:r>
          </w:p>
          <w:p w:rsidR="00426312" w:rsidRPr="00426312" w:rsidRDefault="00505948" w:rsidP="00D87854">
            <w:pPr>
              <w:pStyle w:val="TableParagraph"/>
              <w:spacing w:before="274" w:line="237" w:lineRule="auto"/>
              <w:ind w:left="110" w:right="481"/>
              <w:rPr>
                <w:spacing w:val="-2"/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КТД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«Коробка </w:t>
            </w:r>
            <w:r w:rsidRPr="00FE2942">
              <w:rPr>
                <w:spacing w:val="-2"/>
                <w:sz w:val="24"/>
                <w:lang w:val="ru-RU"/>
              </w:rPr>
              <w:t>храбрости»</w:t>
            </w:r>
          </w:p>
          <w:p w:rsidR="00505948" w:rsidRPr="00FE2942" w:rsidRDefault="00505948" w:rsidP="00D8785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05948" w:rsidRDefault="00505948" w:rsidP="00D87854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Огонёк</w:t>
            </w:r>
            <w:proofErr w:type="spellEnd"/>
          </w:p>
          <w:p w:rsidR="00505948" w:rsidRDefault="00505948" w:rsidP="00D87854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Волшебный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фонарь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05948" w:rsidRPr="00FE2942" w:rsidRDefault="00505948" w:rsidP="00D87854">
            <w:pPr>
              <w:pStyle w:val="TableParagraph"/>
              <w:ind w:left="110" w:right="432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 xml:space="preserve">5-е занятие в </w:t>
            </w:r>
            <w:r w:rsidRPr="00FE2942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E2942">
              <w:rPr>
                <w:sz w:val="24"/>
                <w:lang w:val="ru-RU"/>
              </w:rPr>
              <w:t>Клуба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Весёлых </w:t>
            </w:r>
            <w:r w:rsidRPr="00FE2942">
              <w:rPr>
                <w:spacing w:val="-2"/>
                <w:sz w:val="24"/>
                <w:lang w:val="ru-RU"/>
              </w:rPr>
              <w:t>человечков</w:t>
            </w:r>
          </w:p>
          <w:p w:rsidR="00505948" w:rsidRPr="00FE2942" w:rsidRDefault="00505948" w:rsidP="00D87854">
            <w:pPr>
              <w:pStyle w:val="TableParagraph"/>
              <w:spacing w:before="266"/>
              <w:ind w:left="110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Танцевальный</w:t>
            </w:r>
            <w:r w:rsidRPr="00FE294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5"/>
                <w:sz w:val="24"/>
                <w:lang w:val="ru-RU"/>
              </w:rPr>
              <w:t>час</w:t>
            </w:r>
          </w:p>
          <w:p w:rsidR="00505948" w:rsidRPr="00FE2942" w:rsidRDefault="00505948" w:rsidP="00D87854">
            <w:pPr>
              <w:pStyle w:val="TableParagraph"/>
              <w:spacing w:before="2"/>
              <w:ind w:left="110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 xml:space="preserve">«Ловим </w:t>
            </w:r>
            <w:r w:rsidRPr="00FE2942">
              <w:rPr>
                <w:i/>
                <w:spacing w:val="-2"/>
                <w:sz w:val="24"/>
                <w:lang w:val="ru-RU"/>
              </w:rPr>
              <w:t>ритм»</w:t>
            </w:r>
          </w:p>
          <w:p w:rsidR="00505948" w:rsidRPr="00FE2942" w:rsidRDefault="00505948" w:rsidP="00D8785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before="1" w:line="275" w:lineRule="exact"/>
              <w:ind w:left="110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05948" w:rsidRPr="00FE2942" w:rsidRDefault="00505948" w:rsidP="00D87854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E2942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по</w:t>
            </w:r>
            <w:r w:rsidRPr="00FE294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5"/>
                <w:sz w:val="24"/>
                <w:lang w:val="ru-RU"/>
              </w:rPr>
              <w:t>ЧТП</w:t>
            </w:r>
          </w:p>
          <w:p w:rsidR="00505948" w:rsidRPr="00FE2942" w:rsidRDefault="00505948" w:rsidP="00D87854">
            <w:pPr>
              <w:pStyle w:val="TableParagraph"/>
              <w:spacing w:before="272" w:line="275" w:lineRule="exact"/>
              <w:ind w:left="110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Игра</w:t>
            </w:r>
            <w:r w:rsidRPr="00FE2942">
              <w:rPr>
                <w:spacing w:val="-3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>по</w:t>
            </w:r>
            <w:r w:rsidRPr="00FE2942">
              <w:rPr>
                <w:spacing w:val="4"/>
                <w:sz w:val="24"/>
                <w:lang w:val="ru-RU"/>
              </w:rPr>
              <w:t xml:space="preserve"> </w:t>
            </w:r>
            <w:r w:rsidRPr="00FE2942">
              <w:rPr>
                <w:spacing w:val="-2"/>
                <w:sz w:val="24"/>
                <w:lang w:val="ru-RU"/>
              </w:rPr>
              <w:t>станциям</w:t>
            </w:r>
          </w:p>
          <w:p w:rsidR="00505948" w:rsidRDefault="00505948" w:rsidP="00D87854">
            <w:pPr>
              <w:pStyle w:val="TableParagraph"/>
              <w:ind w:left="110"/>
              <w:rPr>
                <w:spacing w:val="-2"/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«Твори! Выдумывай! Пробуй!»</w:t>
            </w:r>
          </w:p>
          <w:p w:rsidR="00426312" w:rsidRDefault="00426312" w:rsidP="00D87854">
            <w:pPr>
              <w:pStyle w:val="TableParagraph"/>
              <w:ind w:left="110"/>
              <w:rPr>
                <w:spacing w:val="-2"/>
                <w:sz w:val="24"/>
                <w:lang w:val="ru-RU"/>
              </w:rPr>
            </w:pPr>
          </w:p>
          <w:p w:rsidR="00426312" w:rsidRPr="00426312" w:rsidRDefault="00426312" w:rsidP="00D87854">
            <w:pPr>
              <w:pStyle w:val="TableParagraph"/>
              <w:spacing w:before="266" w:line="242" w:lineRule="auto"/>
              <w:ind w:left="110" w:right="476"/>
              <w:rPr>
                <w:b/>
                <w:sz w:val="24"/>
                <w:lang w:val="ru-RU"/>
              </w:rPr>
            </w:pPr>
            <w:r w:rsidRPr="00426312">
              <w:rPr>
                <w:b/>
                <w:sz w:val="24"/>
                <w:lang w:val="ru-RU"/>
              </w:rPr>
              <w:t>Экскурсия</w:t>
            </w:r>
            <w:r w:rsidRPr="0042631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26312">
              <w:rPr>
                <w:b/>
                <w:sz w:val="24"/>
                <w:lang w:val="ru-RU"/>
              </w:rPr>
              <w:t>районный краеведческий  музей</w:t>
            </w:r>
            <w:r>
              <w:rPr>
                <w:b/>
                <w:sz w:val="24"/>
                <w:lang w:val="ru-RU"/>
              </w:rPr>
              <w:t xml:space="preserve"> 4 </w:t>
            </w:r>
            <w:proofErr w:type="spellStart"/>
            <w:r>
              <w:rPr>
                <w:b/>
                <w:sz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lang w:val="ru-RU"/>
              </w:rPr>
              <w:t>.</w:t>
            </w:r>
          </w:p>
          <w:p w:rsidR="00505948" w:rsidRDefault="00505948" w:rsidP="00D87854">
            <w:pPr>
              <w:pStyle w:val="TableParagraph"/>
              <w:spacing w:before="275"/>
              <w:ind w:left="0" w:right="561"/>
              <w:rPr>
                <w:spacing w:val="-2"/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 xml:space="preserve">Танцевальная </w:t>
            </w:r>
            <w:r w:rsidRPr="00FE2942">
              <w:rPr>
                <w:sz w:val="24"/>
                <w:lang w:val="ru-RU"/>
              </w:rPr>
              <w:t>программа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>«В кругу</w:t>
            </w:r>
            <w:r w:rsidRPr="00FE2942">
              <w:rPr>
                <w:spacing w:val="-5"/>
                <w:sz w:val="24"/>
                <w:lang w:val="ru-RU"/>
              </w:rPr>
              <w:t xml:space="preserve"> </w:t>
            </w:r>
            <w:r w:rsidRPr="00FE2942">
              <w:rPr>
                <w:spacing w:val="-2"/>
                <w:sz w:val="24"/>
                <w:lang w:val="ru-RU"/>
              </w:rPr>
              <w:t>друзей»</w:t>
            </w:r>
          </w:p>
          <w:p w:rsidR="00426312" w:rsidRPr="00FE2942" w:rsidRDefault="00426312" w:rsidP="00D87854">
            <w:pPr>
              <w:pStyle w:val="TableParagraph"/>
              <w:spacing w:before="275"/>
              <w:ind w:left="0" w:right="5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Пионербол. 3,4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>. Лагерная спартакиада</w:t>
            </w:r>
          </w:p>
          <w:p w:rsidR="00505948" w:rsidRDefault="00505948" w:rsidP="00D8785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26312" w:rsidRPr="00FE2942" w:rsidRDefault="00426312" w:rsidP="00D8785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Весёлые старты. 1,2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Лагерная </w:t>
            </w:r>
            <w:r>
              <w:rPr>
                <w:sz w:val="24"/>
                <w:lang w:val="ru-RU"/>
              </w:rPr>
              <w:lastRenderedPageBreak/>
              <w:t>спартакиада</w:t>
            </w:r>
          </w:p>
          <w:p w:rsidR="00505948" w:rsidRPr="00505948" w:rsidRDefault="00505948" w:rsidP="00D87854">
            <w:pPr>
              <w:pStyle w:val="TableParagraph"/>
              <w:rPr>
                <w:i/>
                <w:sz w:val="24"/>
                <w:lang w:val="ru-RU"/>
              </w:rPr>
            </w:pPr>
            <w:r w:rsidRPr="00505948">
              <w:rPr>
                <w:i/>
                <w:sz w:val="24"/>
                <w:lang w:val="ru-RU"/>
              </w:rPr>
              <w:t>Огонёк-анализ</w:t>
            </w:r>
            <w:r w:rsidRPr="00505948">
              <w:rPr>
                <w:i/>
                <w:spacing w:val="-5"/>
                <w:sz w:val="24"/>
                <w:lang w:val="ru-RU"/>
              </w:rPr>
              <w:t xml:space="preserve"> дня</w:t>
            </w:r>
          </w:p>
        </w:tc>
        <w:tc>
          <w:tcPr>
            <w:tcW w:w="2347" w:type="dxa"/>
            <w:shd w:val="clear" w:color="auto" w:fill="auto"/>
          </w:tcPr>
          <w:p w:rsidR="00505948" w:rsidRPr="00FE2942" w:rsidRDefault="00505948" w:rsidP="00D8785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lastRenderedPageBreak/>
              <w:t>6-е</w:t>
            </w:r>
            <w:r w:rsidRPr="00FE2942">
              <w:rPr>
                <w:spacing w:val="-2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>занятие</w:t>
            </w:r>
            <w:r w:rsidRPr="00FE294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E294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05948" w:rsidRPr="00FE2942" w:rsidRDefault="00505948" w:rsidP="00D87854">
            <w:pPr>
              <w:pStyle w:val="TableParagraph"/>
              <w:ind w:left="110" w:right="181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Мастерских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Клуба </w:t>
            </w:r>
            <w:r w:rsidRPr="00FE2942">
              <w:rPr>
                <w:spacing w:val="-2"/>
                <w:sz w:val="24"/>
                <w:lang w:val="ru-RU"/>
              </w:rPr>
              <w:t>Весёлых человечков</w:t>
            </w:r>
          </w:p>
          <w:p w:rsidR="00505948" w:rsidRPr="00FE2942" w:rsidRDefault="00505948" w:rsidP="00D87854">
            <w:pPr>
              <w:pStyle w:val="TableParagraph"/>
              <w:spacing w:before="275" w:line="242" w:lineRule="auto"/>
              <w:ind w:left="110" w:right="842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Экскурсия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="00426312">
              <w:rPr>
                <w:sz w:val="24"/>
                <w:lang w:val="ru-RU"/>
              </w:rPr>
              <w:t>на Лесную площадь.</w:t>
            </w:r>
          </w:p>
          <w:p w:rsidR="00505948" w:rsidRPr="00FE2942" w:rsidRDefault="00505948" w:rsidP="00D87854">
            <w:pPr>
              <w:pStyle w:val="TableParagraph"/>
              <w:spacing w:line="242" w:lineRule="auto"/>
              <w:ind w:left="110" w:right="156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«Кладовая природы»</w:t>
            </w:r>
          </w:p>
          <w:p w:rsidR="00505948" w:rsidRPr="00FE2942" w:rsidRDefault="00505948" w:rsidP="00D87854">
            <w:pPr>
              <w:pStyle w:val="TableParagraph"/>
              <w:spacing w:before="268" w:line="275" w:lineRule="exact"/>
              <w:ind w:left="110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05948" w:rsidRDefault="00505948" w:rsidP="00D87854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E2942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по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ЧТП</w:t>
            </w:r>
          </w:p>
          <w:p w:rsidR="00505948" w:rsidRDefault="00505948" w:rsidP="00D87854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</w:p>
          <w:p w:rsidR="00505948" w:rsidRDefault="00505948" w:rsidP="00D87854">
            <w:pPr>
              <w:pStyle w:val="TableParagraph"/>
              <w:spacing w:line="242" w:lineRule="auto"/>
              <w:ind w:left="110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lang w:val="ru-RU"/>
              </w:rPr>
              <w:t>Библиоурок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4</w:t>
            </w:r>
            <w:r w:rsidRPr="00505948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505948">
              <w:rPr>
                <w:b/>
                <w:i/>
                <w:sz w:val="24"/>
                <w:lang w:val="ru-RU"/>
              </w:rPr>
              <w:t>кл</w:t>
            </w:r>
            <w:proofErr w:type="spellEnd"/>
            <w:proofErr w:type="gramStart"/>
            <w:r w:rsidRPr="00505948">
              <w:rPr>
                <w:b/>
                <w:i/>
                <w:sz w:val="24"/>
                <w:lang w:val="ru-RU"/>
              </w:rPr>
              <w:t>.(</w:t>
            </w:r>
            <w:proofErr w:type="gramEnd"/>
            <w:r w:rsidRPr="00505948">
              <w:rPr>
                <w:b/>
                <w:i/>
                <w:sz w:val="24"/>
                <w:lang w:val="ru-RU"/>
              </w:rPr>
              <w:t>Районная библиотека)</w:t>
            </w:r>
          </w:p>
          <w:p w:rsidR="00426312" w:rsidRDefault="00426312" w:rsidP="00D87854">
            <w:pPr>
              <w:pStyle w:val="TableParagraph"/>
              <w:spacing w:line="242" w:lineRule="auto"/>
              <w:ind w:left="110"/>
              <w:rPr>
                <w:b/>
                <w:i/>
                <w:sz w:val="24"/>
                <w:lang w:val="ru-RU"/>
              </w:rPr>
            </w:pPr>
          </w:p>
          <w:p w:rsidR="00426312" w:rsidRPr="00426312" w:rsidRDefault="00426312" w:rsidP="00D87854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r w:rsidRPr="00426312">
              <w:rPr>
                <w:i/>
                <w:sz w:val="24"/>
                <w:lang w:val="ru-RU"/>
              </w:rPr>
              <w:t>Соревнования по фигурному вождению велосипеда. Лагерная спартакиада</w:t>
            </w:r>
          </w:p>
          <w:p w:rsidR="00505948" w:rsidRPr="00505948" w:rsidRDefault="00505948" w:rsidP="00D87854">
            <w:pPr>
              <w:pStyle w:val="TableParagraph"/>
              <w:spacing w:before="272"/>
              <w:ind w:left="110"/>
              <w:rPr>
                <w:i/>
                <w:sz w:val="24"/>
                <w:lang w:val="ru-RU"/>
              </w:rPr>
            </w:pPr>
            <w:r w:rsidRPr="00505948">
              <w:rPr>
                <w:i/>
                <w:sz w:val="24"/>
                <w:lang w:val="ru-RU"/>
              </w:rPr>
              <w:t>Огонёк</w:t>
            </w:r>
            <w:r w:rsidRPr="0050594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05948">
              <w:rPr>
                <w:i/>
                <w:spacing w:val="-2"/>
                <w:sz w:val="24"/>
                <w:lang w:val="ru-RU"/>
              </w:rPr>
              <w:t>«Дружба»</w:t>
            </w:r>
          </w:p>
        </w:tc>
        <w:tc>
          <w:tcPr>
            <w:tcW w:w="2031" w:type="dxa"/>
            <w:shd w:val="clear" w:color="auto" w:fill="auto"/>
          </w:tcPr>
          <w:p w:rsidR="00505948" w:rsidRPr="00FE2942" w:rsidRDefault="00505948" w:rsidP="00D87854">
            <w:pPr>
              <w:pStyle w:val="TableParagraph"/>
              <w:ind w:left="104" w:right="313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 xml:space="preserve">Тематический </w:t>
            </w:r>
            <w:r w:rsidRPr="00FE2942">
              <w:rPr>
                <w:i/>
                <w:sz w:val="24"/>
                <w:lang w:val="ru-RU"/>
              </w:rPr>
              <w:t>час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 xml:space="preserve">«Открывая </w:t>
            </w:r>
            <w:r w:rsidRPr="00FE2942">
              <w:rPr>
                <w:i/>
                <w:spacing w:val="-2"/>
                <w:sz w:val="24"/>
                <w:lang w:val="ru-RU"/>
              </w:rPr>
              <w:t>страницы</w:t>
            </w:r>
          </w:p>
          <w:p w:rsidR="00505948" w:rsidRPr="00FE2942" w:rsidRDefault="00505948" w:rsidP="00D87854">
            <w:pPr>
              <w:pStyle w:val="TableParagraph"/>
              <w:spacing w:line="242" w:lineRule="auto"/>
              <w:ind w:left="104" w:right="342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интересной книги»</w:t>
            </w:r>
          </w:p>
          <w:p w:rsidR="00505948" w:rsidRPr="00FE2942" w:rsidRDefault="00505948" w:rsidP="00D87854">
            <w:pPr>
              <w:pStyle w:val="TableParagraph"/>
              <w:spacing w:before="262" w:line="275" w:lineRule="exact"/>
              <w:ind w:left="104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Театральный</w:t>
            </w:r>
            <w:r w:rsidRPr="00FE294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5"/>
                <w:sz w:val="24"/>
                <w:lang w:val="ru-RU"/>
              </w:rPr>
              <w:t>час</w:t>
            </w:r>
          </w:p>
          <w:p w:rsidR="00505948" w:rsidRPr="00FE2942" w:rsidRDefault="00505948" w:rsidP="00D87854">
            <w:pPr>
              <w:pStyle w:val="TableParagraph"/>
              <w:ind w:left="104" w:right="751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 xml:space="preserve">«Там, на </w:t>
            </w:r>
            <w:r w:rsidRPr="00FE2942">
              <w:rPr>
                <w:i/>
                <w:spacing w:val="-2"/>
                <w:sz w:val="24"/>
                <w:lang w:val="ru-RU"/>
              </w:rPr>
              <w:t>неведомых дорожках»</w:t>
            </w:r>
          </w:p>
          <w:p w:rsidR="00505948" w:rsidRPr="00FE2942" w:rsidRDefault="00505948" w:rsidP="00D8785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05948" w:rsidRPr="00FE2942" w:rsidRDefault="00505948" w:rsidP="00D87854">
            <w:pPr>
              <w:pStyle w:val="TableParagraph"/>
              <w:spacing w:before="5" w:line="237" w:lineRule="auto"/>
              <w:ind w:left="104"/>
              <w:rPr>
                <w:i/>
                <w:sz w:val="24"/>
                <w:lang w:val="ru-RU"/>
              </w:rPr>
            </w:pPr>
            <w:proofErr w:type="spellStart"/>
            <w:r w:rsidRPr="00FE2942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i/>
                <w:sz w:val="24"/>
                <w:lang w:val="ru-RU"/>
              </w:rPr>
              <w:t xml:space="preserve"> в командах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по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ЧТП</w:t>
            </w:r>
          </w:p>
          <w:p w:rsidR="00505948" w:rsidRPr="00FE2942" w:rsidRDefault="00505948" w:rsidP="00D8785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left="104" w:right="531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 xml:space="preserve">Музыкальная </w:t>
            </w:r>
            <w:r w:rsidRPr="00FE2942">
              <w:rPr>
                <w:sz w:val="24"/>
                <w:lang w:val="ru-RU"/>
              </w:rPr>
              <w:t xml:space="preserve">гостиная «С </w:t>
            </w:r>
            <w:r w:rsidRPr="00FE2942">
              <w:rPr>
                <w:spacing w:val="-2"/>
                <w:sz w:val="24"/>
                <w:lang w:val="ru-RU"/>
              </w:rPr>
              <w:t>хорошего настроения»</w:t>
            </w:r>
          </w:p>
          <w:p w:rsidR="00505948" w:rsidRDefault="00505948" w:rsidP="00D8785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B97E61" w:rsidRPr="00FE2942" w:rsidRDefault="00B97E61" w:rsidP="00D8785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Викторина «Я </w:t>
            </w:r>
            <w:proofErr w:type="spellStart"/>
            <w:r>
              <w:rPr>
                <w:sz w:val="24"/>
                <w:lang w:val="ru-RU"/>
              </w:rPr>
              <w:t>здоровте</w:t>
            </w:r>
            <w:proofErr w:type="spellEnd"/>
            <w:r>
              <w:rPr>
                <w:sz w:val="24"/>
                <w:lang w:val="ru-RU"/>
              </w:rPr>
              <w:t xml:space="preserve"> берегу – сам себе я помогу». Лагерная спартакиада </w:t>
            </w:r>
          </w:p>
          <w:p w:rsidR="00B97E61" w:rsidRDefault="00B97E61" w:rsidP="00D87854">
            <w:pPr>
              <w:pStyle w:val="TableParagraph"/>
              <w:spacing w:line="237" w:lineRule="auto"/>
              <w:ind w:left="104"/>
              <w:rPr>
                <w:i/>
                <w:sz w:val="24"/>
                <w:lang w:val="ru-RU"/>
              </w:rPr>
            </w:pPr>
          </w:p>
          <w:p w:rsidR="00505948" w:rsidRDefault="00505948" w:rsidP="00D87854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Огонёк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Наш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дом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983" w:type="dxa"/>
            <w:shd w:val="clear" w:color="auto" w:fill="auto"/>
          </w:tcPr>
          <w:p w:rsidR="00505948" w:rsidRPr="00FE2942" w:rsidRDefault="00505948" w:rsidP="00D8785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Фестиваль творчества</w:t>
            </w:r>
          </w:p>
          <w:p w:rsidR="00505948" w:rsidRPr="00FE2942" w:rsidRDefault="00505948" w:rsidP="00D8785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«Время</w:t>
            </w:r>
          </w:p>
          <w:p w:rsidR="00505948" w:rsidRPr="00FE2942" w:rsidRDefault="00505948" w:rsidP="00D8785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талантов»</w:t>
            </w:r>
          </w:p>
          <w:p w:rsidR="00505948" w:rsidRPr="00FE2942" w:rsidRDefault="00505948" w:rsidP="00D87854">
            <w:pPr>
              <w:pStyle w:val="TableParagraph"/>
              <w:spacing w:before="273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 xml:space="preserve">Старт </w:t>
            </w:r>
            <w:r w:rsidRPr="00FE2942">
              <w:rPr>
                <w:spacing w:val="-2"/>
                <w:sz w:val="24"/>
                <w:lang w:val="ru-RU"/>
              </w:rPr>
              <w:t>Фестиваля</w:t>
            </w:r>
          </w:p>
          <w:p w:rsidR="00505948" w:rsidRPr="00FE2942" w:rsidRDefault="00505948" w:rsidP="00D8785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line="242" w:lineRule="auto"/>
              <w:ind w:right="282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День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открытых дверей </w:t>
            </w:r>
            <w:proofErr w:type="gramStart"/>
            <w:r w:rsidRPr="00FE2942">
              <w:rPr>
                <w:sz w:val="24"/>
                <w:lang w:val="ru-RU"/>
              </w:rPr>
              <w:t>в</w:t>
            </w:r>
            <w:proofErr w:type="gramEnd"/>
          </w:p>
          <w:p w:rsidR="00505948" w:rsidRPr="00FE2942" w:rsidRDefault="00505948" w:rsidP="00D87854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E2942">
              <w:rPr>
                <w:sz w:val="24"/>
                <w:lang w:val="ru-RU"/>
              </w:rPr>
              <w:t>Клуба</w:t>
            </w:r>
            <w:r w:rsidRPr="00FE2942">
              <w:rPr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sz w:val="24"/>
                <w:lang w:val="ru-RU"/>
              </w:rPr>
              <w:t xml:space="preserve">Весёлых </w:t>
            </w:r>
            <w:r w:rsidRPr="00FE2942">
              <w:rPr>
                <w:spacing w:val="-2"/>
                <w:sz w:val="24"/>
                <w:lang w:val="ru-RU"/>
              </w:rPr>
              <w:t>человечков</w:t>
            </w:r>
          </w:p>
          <w:p w:rsidR="00505948" w:rsidRPr="00FE2942" w:rsidRDefault="00505948" w:rsidP="00D87854">
            <w:pPr>
              <w:pStyle w:val="TableParagraph"/>
              <w:spacing w:before="272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05948" w:rsidRDefault="00505948" w:rsidP="00D87854">
            <w:pPr>
              <w:pStyle w:val="TableParagraph"/>
              <w:spacing w:before="2"/>
              <w:ind w:right="289"/>
              <w:rPr>
                <w:i/>
                <w:spacing w:val="-4"/>
                <w:sz w:val="24"/>
                <w:lang w:val="ru-RU"/>
              </w:rPr>
            </w:pPr>
            <w:proofErr w:type="spellStart"/>
            <w:r w:rsidRPr="00FE2942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 xml:space="preserve">в командах по </w:t>
            </w:r>
            <w:r w:rsidRPr="00FE2942">
              <w:rPr>
                <w:i/>
                <w:spacing w:val="-4"/>
                <w:sz w:val="24"/>
                <w:lang w:val="ru-RU"/>
              </w:rPr>
              <w:t>ЧТП</w:t>
            </w:r>
          </w:p>
          <w:p w:rsidR="00505948" w:rsidRDefault="00505948" w:rsidP="00D87854">
            <w:pPr>
              <w:ind w:right="14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</w:p>
          <w:p w:rsidR="00505948" w:rsidRDefault="00505948" w:rsidP="00D87854">
            <w:pPr>
              <w:ind w:right="14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Библиоурок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Районная библиотека)</w:t>
            </w:r>
          </w:p>
          <w:p w:rsidR="00B97E61" w:rsidRDefault="00B97E61" w:rsidP="00D87854">
            <w:pPr>
              <w:pStyle w:val="TableParagraph"/>
              <w:spacing w:before="5" w:line="237" w:lineRule="auto"/>
              <w:ind w:left="0" w:right="294"/>
              <w:rPr>
                <w:spacing w:val="-2"/>
                <w:sz w:val="24"/>
                <w:lang w:val="ru-RU"/>
              </w:rPr>
            </w:pPr>
          </w:p>
          <w:p w:rsidR="00B97E61" w:rsidRPr="00B97E61" w:rsidRDefault="00B97E61" w:rsidP="00D87854">
            <w:pPr>
              <w:pStyle w:val="TableParagraph"/>
              <w:spacing w:before="5" w:line="237" w:lineRule="auto"/>
              <w:ind w:left="0" w:right="29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Линейка – награждение по итогам лагерной спартакиады</w:t>
            </w:r>
            <w:r>
              <w:rPr>
                <w:spacing w:val="-2"/>
                <w:sz w:val="24"/>
                <w:lang w:val="ru-RU"/>
              </w:rPr>
              <w:t xml:space="preserve"> и конкурса «Отрядных уголков».</w:t>
            </w:r>
          </w:p>
          <w:p w:rsidR="00505948" w:rsidRDefault="00505948" w:rsidP="00D87854">
            <w:pPr>
              <w:pStyle w:val="TableParagraph"/>
              <w:spacing w:line="237" w:lineRule="auto"/>
              <w:ind w:left="0" w:right="840"/>
              <w:rPr>
                <w:i/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line="237" w:lineRule="auto"/>
              <w:ind w:left="0" w:right="840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Итоговый концерт</w:t>
            </w:r>
          </w:p>
          <w:p w:rsidR="00505948" w:rsidRPr="00FE2942" w:rsidRDefault="00505948" w:rsidP="00D87854">
            <w:pPr>
              <w:pStyle w:val="TableParagraph"/>
              <w:spacing w:before="5" w:line="237" w:lineRule="auto"/>
              <w:ind w:left="0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«Волшебство творчества»</w:t>
            </w:r>
          </w:p>
          <w:p w:rsidR="00505948" w:rsidRPr="00FE2942" w:rsidRDefault="00505948" w:rsidP="00D87854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line="242" w:lineRule="auto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Тематический огонёк</w:t>
            </w:r>
          </w:p>
          <w:p w:rsidR="00505948" w:rsidRDefault="00505948" w:rsidP="00D8785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Расскажи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мне</w:t>
            </w:r>
            <w:proofErr w:type="spellEnd"/>
          </w:p>
          <w:p w:rsidR="00505948" w:rsidRDefault="00505948" w:rsidP="00D87854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мне</w:t>
            </w:r>
            <w:proofErr w:type="spellEnd"/>
            <w:r>
              <w:rPr>
                <w:i/>
                <w:spacing w:val="-4"/>
                <w:sz w:val="24"/>
              </w:rPr>
              <w:t>»</w:t>
            </w:r>
          </w:p>
        </w:tc>
        <w:tc>
          <w:tcPr>
            <w:tcW w:w="1988" w:type="dxa"/>
            <w:shd w:val="clear" w:color="auto" w:fill="auto"/>
          </w:tcPr>
          <w:p w:rsidR="00426312" w:rsidRPr="00FE2942" w:rsidRDefault="00426312" w:rsidP="00D87854">
            <w:pPr>
              <w:pStyle w:val="TableParagraph"/>
              <w:spacing w:line="237" w:lineRule="auto"/>
              <w:ind w:left="0" w:right="214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lastRenderedPageBreak/>
              <w:t>Итоговый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 xml:space="preserve">сбор </w:t>
            </w:r>
            <w:r w:rsidRPr="00FE2942">
              <w:rPr>
                <w:i/>
                <w:spacing w:val="-2"/>
                <w:sz w:val="24"/>
                <w:lang w:val="ru-RU"/>
              </w:rPr>
              <w:t>команды</w:t>
            </w:r>
          </w:p>
          <w:p w:rsidR="00426312" w:rsidRPr="00FE2942" w:rsidRDefault="00426312" w:rsidP="00D87854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>«Рубрика</w:t>
            </w:r>
          </w:p>
          <w:p w:rsidR="00426312" w:rsidRPr="00FE2942" w:rsidRDefault="00426312" w:rsidP="00D87854">
            <w:pPr>
              <w:pStyle w:val="TableParagraph"/>
              <w:spacing w:line="242" w:lineRule="auto"/>
              <w:ind w:left="104" w:right="349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«Оставляю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вам на память»</w:t>
            </w:r>
          </w:p>
          <w:p w:rsidR="00426312" w:rsidRDefault="00426312" w:rsidP="00D87854">
            <w:pPr>
              <w:pStyle w:val="TableParagraph"/>
              <w:ind w:right="821"/>
              <w:rPr>
                <w:spacing w:val="-2"/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Выставка Журналов команд</w:t>
            </w:r>
          </w:p>
          <w:p w:rsidR="00505948" w:rsidRPr="00FE2942" w:rsidRDefault="00505948" w:rsidP="00D87854">
            <w:pPr>
              <w:pStyle w:val="TableParagraph"/>
              <w:spacing w:before="268"/>
              <w:ind w:right="199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Чаепитие с Клубом</w:t>
            </w:r>
            <w:r w:rsidRPr="00FE294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 xml:space="preserve">Весёлых </w:t>
            </w:r>
            <w:r w:rsidRPr="00FE2942">
              <w:rPr>
                <w:i/>
                <w:spacing w:val="-2"/>
                <w:sz w:val="24"/>
                <w:lang w:val="ru-RU"/>
              </w:rPr>
              <w:t>человечков</w:t>
            </w:r>
          </w:p>
          <w:p w:rsidR="00505948" w:rsidRPr="00FE2942" w:rsidRDefault="00505948" w:rsidP="00D87854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line="237" w:lineRule="auto"/>
              <w:ind w:right="294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Праздничная дискотека</w:t>
            </w:r>
          </w:p>
          <w:p w:rsidR="00505948" w:rsidRDefault="00505948" w:rsidP="00D87854">
            <w:pPr>
              <w:pStyle w:val="TableParagraph"/>
              <w:spacing w:before="5" w:line="237" w:lineRule="auto"/>
              <w:ind w:right="294"/>
              <w:rPr>
                <w:spacing w:val="-2"/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«Финальный аккорд»</w:t>
            </w:r>
          </w:p>
          <w:p w:rsidR="00B97E61" w:rsidRDefault="00B97E61" w:rsidP="00D87854">
            <w:pPr>
              <w:pStyle w:val="TableParagraph"/>
              <w:spacing w:before="5" w:line="237" w:lineRule="auto"/>
              <w:ind w:right="294"/>
              <w:rPr>
                <w:spacing w:val="-2"/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spacing w:line="242" w:lineRule="auto"/>
              <w:ind w:left="0" w:right="294"/>
              <w:rPr>
                <w:i/>
                <w:sz w:val="24"/>
                <w:lang w:val="ru-RU"/>
              </w:rPr>
            </w:pPr>
            <w:r w:rsidRPr="00FE2942">
              <w:rPr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FE2942">
              <w:rPr>
                <w:i/>
                <w:spacing w:val="-4"/>
                <w:sz w:val="24"/>
                <w:lang w:val="ru-RU"/>
              </w:rPr>
              <w:t>дня</w:t>
            </w:r>
          </w:p>
        </w:tc>
        <w:tc>
          <w:tcPr>
            <w:tcW w:w="2089" w:type="dxa"/>
            <w:shd w:val="clear" w:color="auto" w:fill="auto"/>
          </w:tcPr>
          <w:p w:rsidR="00505948" w:rsidRPr="00FE2942" w:rsidRDefault="00505948" w:rsidP="00D87854">
            <w:pPr>
              <w:pStyle w:val="TableParagraph"/>
              <w:spacing w:before="269" w:line="275" w:lineRule="exact"/>
              <w:ind w:left="0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Церемония</w:t>
            </w:r>
          </w:p>
          <w:p w:rsidR="00505948" w:rsidRPr="00FE2942" w:rsidRDefault="00505948" w:rsidP="00D87854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>закрытия</w:t>
            </w:r>
            <w:r w:rsidRPr="00FE2942">
              <w:rPr>
                <w:spacing w:val="-2"/>
                <w:sz w:val="24"/>
                <w:lang w:val="ru-RU"/>
              </w:rPr>
              <w:t xml:space="preserve"> </w:t>
            </w:r>
            <w:r w:rsidRPr="00FE2942">
              <w:rPr>
                <w:spacing w:val="-4"/>
                <w:sz w:val="24"/>
                <w:lang w:val="ru-RU"/>
              </w:rPr>
              <w:t>смены</w:t>
            </w:r>
          </w:p>
          <w:p w:rsidR="00505948" w:rsidRPr="00FE2942" w:rsidRDefault="00505948" w:rsidP="00D87854">
            <w:pPr>
              <w:pStyle w:val="TableParagraph"/>
              <w:spacing w:before="5" w:line="237" w:lineRule="auto"/>
              <w:ind w:left="104" w:right="198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«Навстречу будущему»</w:t>
            </w:r>
          </w:p>
          <w:p w:rsidR="00505948" w:rsidRPr="00FE2942" w:rsidRDefault="00505948" w:rsidP="00D8785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E2942">
              <w:rPr>
                <w:sz w:val="24"/>
                <w:lang w:val="ru-RU"/>
              </w:rPr>
              <w:t xml:space="preserve">Поющая </w:t>
            </w:r>
            <w:r w:rsidRPr="00FE2942">
              <w:rPr>
                <w:spacing w:val="-2"/>
                <w:sz w:val="24"/>
                <w:lang w:val="ru-RU"/>
              </w:rPr>
              <w:t>площадь</w:t>
            </w:r>
          </w:p>
          <w:p w:rsidR="00505948" w:rsidRPr="00FE2942" w:rsidRDefault="00505948" w:rsidP="00D87854">
            <w:pPr>
              <w:pStyle w:val="TableParagraph"/>
              <w:spacing w:before="5" w:line="237" w:lineRule="auto"/>
              <w:ind w:left="104" w:right="930"/>
              <w:rPr>
                <w:sz w:val="24"/>
                <w:lang w:val="ru-RU"/>
              </w:rPr>
            </w:pPr>
            <w:r w:rsidRPr="00FE2942">
              <w:rPr>
                <w:spacing w:val="-2"/>
                <w:sz w:val="24"/>
                <w:lang w:val="ru-RU"/>
              </w:rPr>
              <w:t>«Мелодия дружбы»</w:t>
            </w:r>
          </w:p>
          <w:p w:rsidR="00505948" w:rsidRPr="00FE2942" w:rsidRDefault="00505948" w:rsidP="00D8785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05948" w:rsidRPr="00FE2942" w:rsidRDefault="00505948" w:rsidP="00D87854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Итоговый</w:t>
            </w:r>
            <w:r w:rsidRPr="00FE29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2"/>
                <w:sz w:val="24"/>
                <w:lang w:val="ru-RU"/>
              </w:rPr>
              <w:t>огонёк</w:t>
            </w:r>
          </w:p>
          <w:p w:rsidR="00505948" w:rsidRPr="00FE2942" w:rsidRDefault="00505948" w:rsidP="00D87854">
            <w:pPr>
              <w:pStyle w:val="TableParagraph"/>
              <w:spacing w:before="3" w:line="275" w:lineRule="exact"/>
              <w:ind w:left="104"/>
              <w:rPr>
                <w:i/>
                <w:sz w:val="24"/>
                <w:lang w:val="ru-RU"/>
              </w:rPr>
            </w:pPr>
            <w:r w:rsidRPr="00FE2942">
              <w:rPr>
                <w:i/>
                <w:sz w:val="24"/>
                <w:lang w:val="ru-RU"/>
              </w:rPr>
              <w:t>«Всем</w:t>
            </w:r>
            <w:r w:rsidRPr="00FE29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в</w:t>
            </w:r>
            <w:r w:rsidRPr="00FE2942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4"/>
                <w:sz w:val="24"/>
                <w:lang w:val="ru-RU"/>
              </w:rPr>
              <w:t>этом</w:t>
            </w:r>
          </w:p>
          <w:p w:rsidR="00505948" w:rsidRPr="00FE2942" w:rsidRDefault="00505948" w:rsidP="00D87854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proofErr w:type="gramStart"/>
            <w:r w:rsidRPr="00FE2942">
              <w:rPr>
                <w:i/>
                <w:sz w:val="24"/>
                <w:lang w:val="ru-RU"/>
              </w:rPr>
              <w:t>мире</w:t>
            </w:r>
            <w:proofErr w:type="gramEnd"/>
            <w:r w:rsidRPr="00FE29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E2942">
              <w:rPr>
                <w:i/>
                <w:sz w:val="24"/>
                <w:lang w:val="ru-RU"/>
              </w:rPr>
              <w:t>нужен</w:t>
            </w:r>
            <w:r w:rsidRPr="00FE2942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FE2942">
              <w:rPr>
                <w:i/>
                <w:spacing w:val="-4"/>
                <w:sz w:val="24"/>
                <w:lang w:val="ru-RU"/>
              </w:rPr>
              <w:t>друг»</w:t>
            </w:r>
          </w:p>
        </w:tc>
      </w:tr>
    </w:tbl>
    <w:p w:rsidR="00FE2942" w:rsidRDefault="00FE2942" w:rsidP="00D87854">
      <w:pPr>
        <w:tabs>
          <w:tab w:val="left" w:pos="2536"/>
        </w:tabs>
      </w:pPr>
      <w:r>
        <w:lastRenderedPageBreak/>
        <w:tab/>
      </w:r>
    </w:p>
    <w:p w:rsidR="001F27FE" w:rsidRDefault="001F27FE" w:rsidP="00D87854">
      <w:pPr>
        <w:tabs>
          <w:tab w:val="left" w:pos="2536"/>
        </w:tabs>
      </w:pPr>
    </w:p>
    <w:sectPr w:rsidR="001F27FE" w:rsidSect="00FE294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0"/>
    <w:rsid w:val="001F27FE"/>
    <w:rsid w:val="00426312"/>
    <w:rsid w:val="00505948"/>
    <w:rsid w:val="006F48FD"/>
    <w:rsid w:val="007412AF"/>
    <w:rsid w:val="007D3117"/>
    <w:rsid w:val="008B0018"/>
    <w:rsid w:val="00951130"/>
    <w:rsid w:val="00A15C97"/>
    <w:rsid w:val="00AA0BA7"/>
    <w:rsid w:val="00B97E61"/>
    <w:rsid w:val="00D87854"/>
    <w:rsid w:val="00DA6F4A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9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294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9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294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Вылугина Ольга</dc:creator>
  <cp:keywords/>
  <dc:description/>
  <cp:lastModifiedBy>Вылугина Ольга</cp:lastModifiedBy>
  <cp:revision>8</cp:revision>
  <dcterms:created xsi:type="dcterms:W3CDTF">2025-05-27T09:17:00Z</dcterms:created>
  <dcterms:modified xsi:type="dcterms:W3CDTF">2025-05-28T08:06:00Z</dcterms:modified>
</cp:coreProperties>
</file>