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31" w:rsidRPr="00911031" w:rsidRDefault="00911031" w:rsidP="00911031">
      <w:pPr>
        <w:widowControl w:val="0"/>
        <w:autoSpaceDE w:val="0"/>
        <w:autoSpaceDN w:val="0"/>
        <w:spacing w:before="72" w:after="0" w:line="240" w:lineRule="auto"/>
        <w:ind w:left="4789"/>
        <w:jc w:val="right"/>
        <w:rPr>
          <w:rFonts w:ascii="Times New Roman" w:eastAsia="Times New Roman" w:hAnsi="Times New Roman" w:cs="Times New Roman"/>
          <w:i/>
          <w:sz w:val="24"/>
        </w:rPr>
      </w:pPr>
      <w:r w:rsidRPr="00911031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91103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3</w:t>
      </w:r>
    </w:p>
    <w:p w:rsidR="00911031" w:rsidRPr="00911031" w:rsidRDefault="00911031" w:rsidP="00911031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911031" w:rsidRPr="00911031" w:rsidRDefault="00911031" w:rsidP="00911031">
      <w:pPr>
        <w:widowControl w:val="0"/>
        <w:tabs>
          <w:tab w:val="left" w:pos="8192"/>
        </w:tabs>
        <w:autoSpaceDE w:val="0"/>
        <w:autoSpaceDN w:val="0"/>
        <w:spacing w:after="0"/>
        <w:ind w:right="828"/>
        <w:jc w:val="right"/>
        <w:rPr>
          <w:rFonts w:ascii="Times New Roman" w:eastAsia="Times New Roman" w:hAnsi="Times New Roman" w:cs="Times New Roman"/>
          <w:i/>
          <w:spacing w:val="1"/>
          <w:sz w:val="24"/>
        </w:rPr>
      </w:pPr>
      <w:r w:rsidRPr="00911031">
        <w:rPr>
          <w:rFonts w:ascii="Times New Roman" w:eastAsia="Times New Roman" w:hAnsi="Times New Roman" w:cs="Times New Roman"/>
          <w:i/>
          <w:sz w:val="24"/>
        </w:rPr>
        <w:t>к</w:t>
      </w:r>
      <w:r w:rsidRPr="00911031">
        <w:rPr>
          <w:rFonts w:ascii="Times New Roman" w:eastAsia="Times New Roman" w:hAnsi="Times New Roman" w:cs="Times New Roman"/>
          <w:i/>
          <w:spacing w:val="7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Основной</w:t>
      </w:r>
      <w:r w:rsidRPr="00911031">
        <w:rPr>
          <w:rFonts w:ascii="Times New Roman" w:eastAsia="Times New Roman" w:hAnsi="Times New Roman" w:cs="Times New Roman"/>
          <w:i/>
          <w:spacing w:val="7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образовательной программе</w:t>
      </w:r>
      <w:r w:rsidRPr="00911031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</w:p>
    <w:p w:rsidR="00911031" w:rsidRPr="00911031" w:rsidRDefault="00911031" w:rsidP="00911031">
      <w:pPr>
        <w:widowControl w:val="0"/>
        <w:tabs>
          <w:tab w:val="left" w:pos="8192"/>
        </w:tabs>
        <w:autoSpaceDE w:val="0"/>
        <w:autoSpaceDN w:val="0"/>
        <w:spacing w:after="0"/>
        <w:ind w:right="828"/>
        <w:jc w:val="right"/>
        <w:rPr>
          <w:rFonts w:ascii="Times New Roman" w:eastAsia="Times New Roman" w:hAnsi="Times New Roman" w:cs="Times New Roman"/>
          <w:i/>
          <w:sz w:val="24"/>
        </w:rPr>
      </w:pPr>
      <w:r w:rsidRPr="00911031">
        <w:rPr>
          <w:rFonts w:ascii="Times New Roman" w:eastAsia="Times New Roman" w:hAnsi="Times New Roman" w:cs="Times New Roman"/>
          <w:i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i/>
          <w:spacing w:val="42"/>
          <w:sz w:val="24"/>
        </w:rPr>
        <w:t xml:space="preserve"> </w:t>
      </w:r>
      <w:r w:rsidR="00EF33EF">
        <w:rPr>
          <w:rFonts w:ascii="Times New Roman" w:eastAsia="Times New Roman" w:hAnsi="Times New Roman" w:cs="Times New Roman"/>
          <w:i/>
          <w:sz w:val="24"/>
        </w:rPr>
        <w:t>образовании с дополнениями и изменениями</w:t>
      </w:r>
      <w:r w:rsidRPr="00911031">
        <w:rPr>
          <w:rFonts w:ascii="Times New Roman" w:eastAsia="Times New Roman" w:hAnsi="Times New Roman" w:cs="Times New Roman"/>
          <w:i/>
          <w:sz w:val="24"/>
        </w:rPr>
        <w:t>,</w:t>
      </w:r>
      <w:r w:rsidRPr="00911031">
        <w:rPr>
          <w:rFonts w:ascii="Times New Roman" w:eastAsia="Times New Roman" w:hAnsi="Times New Roman" w:cs="Times New Roman"/>
          <w:i/>
          <w:spacing w:val="43"/>
          <w:sz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i/>
          <w:sz w:val="24"/>
        </w:rPr>
        <w:t>утвержденной</w:t>
      </w:r>
      <w:proofErr w:type="gramEnd"/>
      <w:r w:rsidRPr="00911031">
        <w:rPr>
          <w:rFonts w:ascii="Times New Roman" w:eastAsia="Times New Roman" w:hAnsi="Times New Roman" w:cs="Times New Roman"/>
          <w:i/>
          <w:spacing w:val="4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приказом</w:t>
      </w:r>
    </w:p>
    <w:p w:rsidR="00911031" w:rsidRPr="005E4ACC" w:rsidRDefault="00911031" w:rsidP="00911031">
      <w:pPr>
        <w:widowControl w:val="0"/>
        <w:tabs>
          <w:tab w:val="left" w:pos="8192"/>
        </w:tabs>
        <w:autoSpaceDE w:val="0"/>
        <w:autoSpaceDN w:val="0"/>
        <w:spacing w:after="0"/>
        <w:ind w:right="828"/>
        <w:jc w:val="right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911031">
        <w:rPr>
          <w:rFonts w:ascii="Times New Roman" w:eastAsia="Times New Roman" w:hAnsi="Times New Roman" w:cs="Times New Roman"/>
          <w:i/>
          <w:spacing w:val="43"/>
          <w:sz w:val="24"/>
        </w:rPr>
        <w:t xml:space="preserve">                             </w:t>
      </w:r>
      <w:r w:rsidRPr="00911031">
        <w:rPr>
          <w:rFonts w:ascii="Times New Roman" w:eastAsia="Times New Roman" w:hAnsi="Times New Roman" w:cs="Times New Roman"/>
          <w:i/>
          <w:sz w:val="24"/>
        </w:rPr>
        <w:t>МБОУ</w:t>
      </w:r>
      <w:proofErr w:type="gramStart"/>
      <w:r w:rsidRPr="00911031">
        <w:rPr>
          <w:rFonts w:ascii="Times New Roman" w:eastAsia="Times New Roman" w:hAnsi="Times New Roman" w:cs="Times New Roman"/>
          <w:i/>
          <w:sz w:val="24"/>
        </w:rPr>
        <w:t>«Г</w:t>
      </w:r>
      <w:proofErr w:type="gramEnd"/>
      <w:r w:rsidRPr="00911031">
        <w:rPr>
          <w:rFonts w:ascii="Times New Roman" w:eastAsia="Times New Roman" w:hAnsi="Times New Roman" w:cs="Times New Roman"/>
          <w:i/>
          <w:sz w:val="24"/>
        </w:rPr>
        <w:t>имназия</w:t>
      </w:r>
      <w:r w:rsidRPr="0091103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i/>
          <w:sz w:val="24"/>
        </w:rPr>
        <w:t>г.</w:t>
      </w:r>
      <w:r w:rsidRPr="0091103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i/>
          <w:sz w:val="24"/>
        </w:rPr>
        <w:t>Болхова</w:t>
      </w:r>
      <w:proofErr w:type="spellEnd"/>
      <w:r w:rsidRPr="00EF33EF">
        <w:rPr>
          <w:rFonts w:ascii="Times New Roman" w:eastAsia="Times New Roman" w:hAnsi="Times New Roman" w:cs="Times New Roman"/>
          <w:i/>
          <w:sz w:val="24"/>
        </w:rPr>
        <w:t>» №</w:t>
      </w:r>
      <w:r w:rsidRPr="00EF33EF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EF33EF" w:rsidRPr="00EF33EF">
        <w:rPr>
          <w:rFonts w:ascii="Times New Roman" w:eastAsia="Times New Roman" w:hAnsi="Times New Roman" w:cs="Times New Roman"/>
          <w:i/>
          <w:sz w:val="24"/>
        </w:rPr>
        <w:t>94</w:t>
      </w:r>
      <w:r w:rsidRPr="00EF33EF">
        <w:rPr>
          <w:rFonts w:ascii="Times New Roman" w:eastAsia="Times New Roman" w:hAnsi="Times New Roman" w:cs="Times New Roman"/>
          <w:i/>
          <w:sz w:val="24"/>
        </w:rPr>
        <w:t>-ОД</w:t>
      </w:r>
      <w:r w:rsidRPr="00EF33EF">
        <w:rPr>
          <w:rFonts w:ascii="Times New Roman" w:eastAsia="Times New Roman" w:hAnsi="Times New Roman" w:cs="Times New Roman"/>
          <w:i/>
          <w:spacing w:val="58"/>
          <w:sz w:val="24"/>
        </w:rPr>
        <w:t xml:space="preserve"> </w:t>
      </w:r>
      <w:r w:rsidRPr="00EF33EF">
        <w:rPr>
          <w:rFonts w:ascii="Times New Roman" w:eastAsia="Times New Roman" w:hAnsi="Times New Roman" w:cs="Times New Roman"/>
          <w:i/>
          <w:sz w:val="24"/>
        </w:rPr>
        <w:t>от</w:t>
      </w:r>
      <w:r w:rsidRPr="00EF33E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EF33EF" w:rsidRPr="00EF33EF">
        <w:rPr>
          <w:rFonts w:ascii="Times New Roman" w:eastAsia="Times New Roman" w:hAnsi="Times New Roman" w:cs="Times New Roman"/>
          <w:i/>
          <w:sz w:val="24"/>
        </w:rPr>
        <w:t>06 октября</w:t>
      </w:r>
      <w:r w:rsidRPr="00EF33E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F33EF">
        <w:rPr>
          <w:rFonts w:ascii="Times New Roman" w:eastAsia="Times New Roman" w:hAnsi="Times New Roman" w:cs="Times New Roman"/>
          <w:i/>
          <w:sz w:val="24"/>
        </w:rPr>
        <w:t>2023 г.</w:t>
      </w:r>
    </w:p>
    <w:p w:rsidR="005E4ACC" w:rsidRPr="00911031" w:rsidRDefault="005E4ACC" w:rsidP="00911031">
      <w:pPr>
        <w:widowControl w:val="0"/>
        <w:tabs>
          <w:tab w:val="left" w:pos="8192"/>
        </w:tabs>
        <w:autoSpaceDE w:val="0"/>
        <w:autoSpaceDN w:val="0"/>
        <w:spacing w:after="0"/>
        <w:ind w:right="828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2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</w:rPr>
      </w:pPr>
      <w:r w:rsidRPr="00911031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</w:rPr>
        <w:t>Учебный</w:t>
      </w:r>
      <w:r w:rsidRPr="00911031">
        <w:rPr>
          <w:rFonts w:ascii="Times New Roman" w:eastAsia="Times New Roman" w:hAnsi="Times New Roman" w:cs="Times New Roman"/>
          <w:b/>
          <w:bCs/>
          <w:i/>
          <w:iCs/>
          <w:spacing w:val="-2"/>
          <w:sz w:val="72"/>
          <w:szCs w:val="72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</w:rPr>
        <w:t>план</w:t>
      </w:r>
    </w:p>
    <w:p w:rsidR="00911031" w:rsidRPr="00911031" w:rsidRDefault="00911031" w:rsidP="00911031">
      <w:pPr>
        <w:widowControl w:val="0"/>
        <w:autoSpaceDE w:val="0"/>
        <w:autoSpaceDN w:val="0"/>
        <w:spacing w:before="325" w:after="0" w:line="350" w:lineRule="auto"/>
        <w:ind w:right="-1"/>
        <w:jc w:val="center"/>
        <w:rPr>
          <w:rFonts w:ascii="Times New Roman" w:eastAsia="Times New Roman" w:hAnsi="Times New Roman" w:cs="Times New Roman"/>
          <w:b/>
          <w:i/>
          <w:spacing w:val="-137"/>
          <w:sz w:val="56"/>
        </w:rPr>
      </w:pPr>
      <w:r w:rsidRPr="00911031">
        <w:rPr>
          <w:rFonts w:ascii="Times New Roman" w:eastAsia="Times New Roman" w:hAnsi="Times New Roman" w:cs="Times New Roman"/>
          <w:b/>
          <w:i/>
          <w:sz w:val="56"/>
        </w:rPr>
        <w:t>на 2023 – 2024 учебный год</w:t>
      </w:r>
      <w:r w:rsidRPr="00911031">
        <w:rPr>
          <w:rFonts w:ascii="Times New Roman" w:eastAsia="Times New Roman" w:hAnsi="Times New Roman" w:cs="Times New Roman"/>
          <w:b/>
          <w:i/>
          <w:spacing w:val="-137"/>
          <w:sz w:val="56"/>
        </w:rPr>
        <w:t xml:space="preserve"> </w:t>
      </w:r>
    </w:p>
    <w:p w:rsidR="00911031" w:rsidRPr="00911031" w:rsidRDefault="00911031" w:rsidP="00911031">
      <w:pPr>
        <w:widowControl w:val="0"/>
        <w:autoSpaceDE w:val="0"/>
        <w:autoSpaceDN w:val="0"/>
        <w:spacing w:before="325" w:after="0" w:line="35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56"/>
        </w:rPr>
      </w:pPr>
      <w:r w:rsidRPr="00911031">
        <w:rPr>
          <w:rFonts w:ascii="Times New Roman" w:eastAsia="Times New Roman" w:hAnsi="Times New Roman" w:cs="Times New Roman"/>
          <w:b/>
          <w:i/>
          <w:sz w:val="56"/>
        </w:rPr>
        <w:t>(8-9</w:t>
      </w:r>
      <w:r w:rsidRPr="00911031">
        <w:rPr>
          <w:rFonts w:ascii="Times New Roman" w:eastAsia="Times New Roman" w:hAnsi="Times New Roman" w:cs="Times New Roman"/>
          <w:b/>
          <w:i/>
          <w:spacing w:val="-2"/>
          <w:sz w:val="56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i/>
          <w:sz w:val="56"/>
        </w:rPr>
        <w:t>класс)</w:t>
      </w:r>
    </w:p>
    <w:p w:rsidR="00911031" w:rsidRPr="00911031" w:rsidRDefault="00911031" w:rsidP="00911031">
      <w:pPr>
        <w:widowControl w:val="0"/>
        <w:autoSpaceDE w:val="0"/>
        <w:autoSpaceDN w:val="0"/>
        <w:spacing w:before="325" w:after="0" w:line="35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5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before="532"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b/>
          <w:i/>
          <w:sz w:val="62"/>
          <w:szCs w:val="26"/>
        </w:rPr>
        <w:t xml:space="preserve">                          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Обсуждён</w:t>
      </w:r>
      <w:proofErr w:type="gramEnd"/>
      <w:r w:rsidRPr="0091103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рекомендован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утверждению</w:t>
      </w:r>
    </w:p>
    <w:p w:rsidR="00911031" w:rsidRPr="00911031" w:rsidRDefault="00911031" w:rsidP="00911031">
      <w:pPr>
        <w:widowControl w:val="0"/>
        <w:autoSpaceDE w:val="0"/>
        <w:autoSpaceDN w:val="0"/>
        <w:spacing w:before="1"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1"/>
          <w:szCs w:val="26"/>
        </w:rPr>
      </w:pPr>
    </w:p>
    <w:p w:rsidR="00911031" w:rsidRPr="00911031" w:rsidRDefault="00911031" w:rsidP="00911031">
      <w:pPr>
        <w:widowControl w:val="0"/>
        <w:autoSpaceDE w:val="0"/>
        <w:autoSpaceDN w:val="0"/>
        <w:spacing w:after="0" w:line="448" w:lineRule="auto"/>
        <w:ind w:left="-426" w:right="-1" w:firstLine="1569"/>
        <w:jc w:val="right"/>
        <w:rPr>
          <w:rFonts w:ascii="Times New Roman" w:eastAsia="Times New Roman" w:hAnsi="Times New Roman" w:cs="Times New Roman"/>
          <w:spacing w:val="-57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на педагогическом совете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448" w:lineRule="auto"/>
        <w:ind w:left="-426" w:right="-1" w:firstLine="1569"/>
        <w:jc w:val="right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Протокол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№1 от</w:t>
      </w:r>
      <w:r w:rsidRPr="0091103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</w:t>
      </w:r>
      <w:r w:rsidRPr="0091103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30»</w:t>
      </w:r>
      <w:r w:rsidRPr="0091103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августа</w:t>
      </w:r>
      <w:r w:rsidRPr="0091103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2023 года</w:t>
      </w: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rPr>
          <w:rFonts w:ascii="Times New Roman" w:hAnsi="Times New Roman" w:cs="Times New Roman"/>
        </w:rPr>
      </w:pPr>
    </w:p>
    <w:p w:rsidR="00911031" w:rsidRPr="00911031" w:rsidRDefault="00911031" w:rsidP="00911031">
      <w:pPr>
        <w:widowControl w:val="0"/>
        <w:numPr>
          <w:ilvl w:val="0"/>
          <w:numId w:val="21"/>
        </w:numPr>
        <w:autoSpaceDE w:val="0"/>
        <w:autoSpaceDN w:val="0"/>
        <w:spacing w:before="73" w:after="0" w:line="240" w:lineRule="auto"/>
        <w:ind w:right="96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9110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911031" w:rsidRPr="00911031" w:rsidRDefault="00911031" w:rsidP="00911031">
      <w:pPr>
        <w:spacing w:before="1"/>
        <w:ind w:left="567" w:right="964" w:firstLine="567"/>
        <w:jc w:val="center"/>
        <w:rPr>
          <w:rFonts w:ascii="Times New Roman" w:hAnsi="Times New Roman" w:cs="Times New Roman"/>
          <w:b/>
          <w:spacing w:val="-57"/>
          <w:sz w:val="24"/>
        </w:rPr>
      </w:pPr>
      <w:r w:rsidRPr="00911031">
        <w:rPr>
          <w:rFonts w:ascii="Times New Roman" w:hAnsi="Times New Roman" w:cs="Times New Roman"/>
          <w:b/>
          <w:sz w:val="24"/>
        </w:rPr>
        <w:t xml:space="preserve">к учебному плану МБОУ «Гимназия г. </w:t>
      </w:r>
      <w:proofErr w:type="spellStart"/>
      <w:r w:rsidRPr="00911031">
        <w:rPr>
          <w:rFonts w:ascii="Times New Roman" w:hAnsi="Times New Roman" w:cs="Times New Roman"/>
          <w:b/>
          <w:sz w:val="24"/>
        </w:rPr>
        <w:t>Болхова</w:t>
      </w:r>
      <w:proofErr w:type="spellEnd"/>
      <w:r w:rsidRPr="00911031">
        <w:rPr>
          <w:rFonts w:ascii="Times New Roman" w:hAnsi="Times New Roman" w:cs="Times New Roman"/>
          <w:b/>
          <w:sz w:val="24"/>
        </w:rPr>
        <w:t xml:space="preserve"> »</w:t>
      </w:r>
      <w:r w:rsidRPr="00911031">
        <w:rPr>
          <w:rFonts w:ascii="Times New Roman" w:hAnsi="Times New Roman" w:cs="Times New Roman"/>
          <w:b/>
          <w:spacing w:val="-57"/>
          <w:sz w:val="24"/>
        </w:rPr>
        <w:t xml:space="preserve">  </w:t>
      </w:r>
    </w:p>
    <w:p w:rsidR="00911031" w:rsidRPr="00911031" w:rsidRDefault="00911031" w:rsidP="00911031">
      <w:pPr>
        <w:spacing w:before="1"/>
        <w:ind w:left="567" w:right="964" w:firstLine="567"/>
        <w:jc w:val="center"/>
        <w:rPr>
          <w:rFonts w:ascii="Times New Roman" w:hAnsi="Times New Roman" w:cs="Times New Roman"/>
          <w:b/>
          <w:sz w:val="24"/>
        </w:rPr>
      </w:pPr>
      <w:r w:rsidRPr="00911031">
        <w:rPr>
          <w:rFonts w:ascii="Times New Roman" w:hAnsi="Times New Roman" w:cs="Times New Roman"/>
          <w:b/>
          <w:sz w:val="24"/>
        </w:rPr>
        <w:t>на</w:t>
      </w:r>
      <w:r w:rsidRPr="009110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2023-2024 учебный год.</w:t>
      </w:r>
    </w:p>
    <w:p w:rsidR="00911031" w:rsidRPr="00911031" w:rsidRDefault="00911031" w:rsidP="00911031">
      <w:pPr>
        <w:widowControl w:val="0"/>
        <w:tabs>
          <w:tab w:val="left" w:pos="4865"/>
        </w:tabs>
        <w:autoSpaceDE w:val="0"/>
        <w:autoSpaceDN w:val="0"/>
        <w:spacing w:after="0" w:line="240" w:lineRule="auto"/>
        <w:ind w:left="1134" w:right="964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:rsidR="00911031" w:rsidRPr="00911031" w:rsidRDefault="00911031" w:rsidP="00911031">
      <w:pPr>
        <w:widowControl w:val="0"/>
        <w:numPr>
          <w:ilvl w:val="1"/>
          <w:numId w:val="7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Учебный план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является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частью общеобразовательной программы 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организации и определяет перечень, трудоемкость, последовательность и распределение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 периодам обучения учебных предметов, курсов, дисципли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911031">
        <w:rPr>
          <w:rFonts w:ascii="Times New Roman" w:eastAsia="Times New Roman" w:hAnsi="Times New Roman" w:cs="Times New Roman"/>
          <w:sz w:val="24"/>
        </w:rPr>
        <w:t>модулей), практики, иных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видов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учебной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формы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промежуточной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аттестации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обучающихся.</w:t>
      </w:r>
    </w:p>
    <w:p w:rsidR="00911031" w:rsidRPr="00911031" w:rsidRDefault="00911031" w:rsidP="00911031">
      <w:pPr>
        <w:widowControl w:val="0"/>
        <w:numPr>
          <w:ilvl w:val="1"/>
          <w:numId w:val="7"/>
        </w:numPr>
        <w:tabs>
          <w:tab w:val="left" w:pos="159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план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МБОУ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«Гимназия г.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>»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2023-2024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составлен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911031">
        <w:rPr>
          <w:rFonts w:ascii="Times New Roman" w:eastAsia="Times New Roman" w:hAnsi="Times New Roman" w:cs="Times New Roman"/>
          <w:sz w:val="24"/>
        </w:rPr>
        <w:t>: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2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-Федеральным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законом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29.12.2012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г.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273-ФЗ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образовании</w:t>
      </w:r>
      <w:r w:rsidRPr="0091103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-Федеральным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законом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24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сентября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371-ФЗ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внесении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изменений</w:t>
      </w:r>
      <w:r w:rsidRPr="0091103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Федеральный</w:t>
      </w:r>
      <w:r w:rsidRPr="0091103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закон</w:t>
      </w:r>
      <w:r w:rsidRPr="0091103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образовании</w:t>
      </w:r>
      <w:r w:rsidRPr="0091103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Федерации» </w:t>
      </w:r>
      <w:r w:rsidRPr="00911031">
        <w:rPr>
          <w:rFonts w:ascii="Times New Roman" w:eastAsia="Times New Roman" w:hAnsi="Times New Roman" w:cs="Times New Roman"/>
        </w:rPr>
        <w:t>№273-ФЗ</w:t>
      </w:r>
      <w:r w:rsidRPr="00911031">
        <w:rPr>
          <w:rFonts w:ascii="Times New Roman" w:eastAsia="Times New Roman" w:hAnsi="Times New Roman" w:cs="Times New Roman"/>
          <w:spacing w:val="-4"/>
        </w:rPr>
        <w:t xml:space="preserve"> </w:t>
      </w:r>
      <w:r w:rsidRPr="00911031">
        <w:rPr>
          <w:rFonts w:ascii="Times New Roman" w:eastAsia="Times New Roman" w:hAnsi="Times New Roman" w:cs="Times New Roman"/>
        </w:rPr>
        <w:t>от</w:t>
      </w:r>
      <w:r w:rsidRPr="00911031">
        <w:rPr>
          <w:rFonts w:ascii="Times New Roman" w:eastAsia="Times New Roman" w:hAnsi="Times New Roman" w:cs="Times New Roman"/>
          <w:spacing w:val="-3"/>
        </w:rPr>
        <w:t xml:space="preserve"> </w:t>
      </w:r>
      <w:r w:rsidRPr="00911031">
        <w:rPr>
          <w:rFonts w:ascii="Times New Roman" w:eastAsia="Times New Roman" w:hAnsi="Times New Roman" w:cs="Times New Roman"/>
        </w:rPr>
        <w:t>29.12.2012»;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31.05.2021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287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стандарта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образования»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(дале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ФГОС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ООО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2021);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11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2022 № 568 «О внесении изменений в федеральный 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государственный</w:t>
      </w:r>
      <w:r w:rsidRPr="00911031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утвержденный приказом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110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11031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w w:val="105"/>
          <w:sz w:val="24"/>
          <w:szCs w:val="24"/>
        </w:rPr>
        <w:t>287»;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науки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17.12.2010 №1897 «Об утверждении федерального государственного стандарта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»(</w:t>
      </w:r>
      <w:proofErr w:type="gramEnd"/>
      <w:r w:rsidRPr="00911031">
        <w:rPr>
          <w:rFonts w:ascii="Times New Roman" w:eastAsia="Times New Roman" w:hAnsi="Times New Roman" w:cs="Times New Roman"/>
          <w:sz w:val="24"/>
        </w:rPr>
        <w:t xml:space="preserve"> далее-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ФГОС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ООО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2010);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России 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22.03.2021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№115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Порядка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основным общеобразовательным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программам – образовательным программам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начального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общего,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среднего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РФ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05.12.2022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1053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внесении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изменений</w:t>
      </w:r>
      <w:r w:rsidRPr="0091103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Порядок</w:t>
      </w:r>
      <w:r w:rsidRPr="0091103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организации</w:t>
      </w:r>
      <w:r w:rsidRPr="0091103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911031">
        <w:rPr>
          <w:rFonts w:ascii="Times New Roman" w:eastAsia="Times New Roman" w:hAnsi="Times New Roman" w:cs="Times New Roman"/>
        </w:rPr>
        <w:t xml:space="preserve">деятельности    </w:t>
      </w:r>
      <w:r w:rsidRPr="00911031">
        <w:rPr>
          <w:rFonts w:ascii="Times New Roman" w:eastAsia="Times New Roman" w:hAnsi="Times New Roman" w:cs="Times New Roman"/>
          <w:spacing w:val="22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91103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основным    </w:t>
      </w:r>
      <w:r w:rsidRPr="0091103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ab/>
        <w:t>программам</w:t>
      </w:r>
      <w:r w:rsidRPr="0091103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103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before="2"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16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ноября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 года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№993 «Об утверждении федеральной образовательной программы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30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ноября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№874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Порядка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разработки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федеральных основных общеобразовательных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21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сентября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№858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 федерального перечня учебников, допущенных к использованию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имеющих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государственную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аккредитацию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 начального общего, основного общего, среднего общего 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организациями,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осуществляющими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образовательную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установления</w:t>
      </w:r>
      <w:r w:rsidRPr="0091103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предельного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срока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использования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исключенных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учебников»;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-Письмом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06.12.2017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08-2595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методических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рекомендациях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вопросу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изучения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языков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республик,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находящихся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составе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варианты учебных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планов»;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-Письмом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04.12.2019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04-1375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изучении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языков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организациях,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осуществляющих образовательную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деятельность»;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-Письмом Министерства образования и науки РФ от 09 октября 2017 года № ТС-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945/08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прав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граждан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получение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родном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языке»;</w:t>
      </w:r>
    </w:p>
    <w:p w:rsidR="00911031" w:rsidRPr="00911031" w:rsidRDefault="00911031" w:rsidP="00911031">
      <w:pPr>
        <w:widowControl w:val="0"/>
        <w:tabs>
          <w:tab w:val="left" w:pos="-142"/>
          <w:tab w:val="left" w:pos="10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науки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19.12.2014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№1599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lastRenderedPageBreak/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стандарта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умственной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отсталостью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(интеллектуальными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нарушениями)»; </w:t>
      </w:r>
    </w:p>
    <w:p w:rsidR="00911031" w:rsidRPr="00911031" w:rsidRDefault="00911031" w:rsidP="00911031">
      <w:pPr>
        <w:widowControl w:val="0"/>
        <w:tabs>
          <w:tab w:val="left" w:pos="-142"/>
          <w:tab w:val="left" w:pos="10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11031" w:rsidRPr="00911031" w:rsidRDefault="00911031" w:rsidP="00911031">
      <w:pPr>
        <w:widowControl w:val="0"/>
        <w:tabs>
          <w:tab w:val="left" w:pos="-142"/>
          <w:tab w:val="left" w:pos="10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24 ноября 2022</w:t>
      </w:r>
      <w:r w:rsidRPr="009110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11031" w:rsidRPr="00911031" w:rsidRDefault="00911031" w:rsidP="00911031">
      <w:pPr>
        <w:widowControl w:val="0"/>
        <w:tabs>
          <w:tab w:val="left" w:pos="-142"/>
          <w:tab w:val="left" w:pos="1131"/>
        </w:tabs>
        <w:autoSpaceDE w:val="0"/>
        <w:autoSpaceDN w:val="0"/>
        <w:spacing w:before="66"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1025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здоровья»;</w:t>
      </w:r>
    </w:p>
    <w:p w:rsidR="00911031" w:rsidRPr="00911031" w:rsidRDefault="00911031" w:rsidP="00911031">
      <w:pPr>
        <w:widowControl w:val="0"/>
        <w:tabs>
          <w:tab w:val="left" w:pos="-142"/>
          <w:tab w:val="left" w:pos="1131"/>
        </w:tabs>
        <w:autoSpaceDE w:val="0"/>
        <w:autoSpaceDN w:val="0"/>
        <w:spacing w:before="66"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24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ноября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г.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1026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адаптированной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программы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умственной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отсталостью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(интеллектуальными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нарушениями)»;</w:t>
      </w:r>
    </w:p>
    <w:p w:rsidR="00911031" w:rsidRPr="00911031" w:rsidRDefault="00911031" w:rsidP="00911031">
      <w:pPr>
        <w:widowControl w:val="0"/>
        <w:tabs>
          <w:tab w:val="left" w:pos="-142"/>
          <w:tab w:val="left" w:pos="1134"/>
        </w:tabs>
        <w:autoSpaceDE w:val="0"/>
        <w:autoSpaceDN w:val="0"/>
        <w:spacing w:before="1" w:after="0" w:line="240" w:lineRule="auto"/>
        <w:ind w:right="2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11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февраля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г.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 69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внесении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Порядок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организации 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программам-образовательным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начального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среднего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утвержденный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Просвещения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22.03.2022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г.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155»;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031" w:rsidRPr="00911031" w:rsidRDefault="00911031" w:rsidP="00911031">
      <w:pPr>
        <w:widowControl w:val="0"/>
        <w:tabs>
          <w:tab w:val="left" w:pos="-142"/>
          <w:tab w:val="lef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-Санитарно-эпидемиологическими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требованиями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воспитания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обучения,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отдыха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оздоровления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детей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молодежи,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утвержденными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Постановлением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Главного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санитарного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врача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РФ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28.09.2020</w:t>
      </w:r>
      <w:r w:rsidRPr="0091103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28</w:t>
      </w:r>
      <w:r w:rsidRPr="0091103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 СП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2.4.3648-20»;</w:t>
      </w:r>
    </w:p>
    <w:p w:rsidR="00911031" w:rsidRPr="00911031" w:rsidRDefault="00911031" w:rsidP="00911031">
      <w:pPr>
        <w:widowControl w:val="0"/>
        <w:tabs>
          <w:tab w:val="left" w:pos="-142"/>
          <w:tab w:val="lef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-Постановлением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Главного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санитарного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врача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Федерации от 28.01.2021 № 2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 санитарных правил и норм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СанПиН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911031">
        <w:rPr>
          <w:rFonts w:ascii="Times New Roman" w:eastAsia="Times New Roman" w:hAnsi="Times New Roman" w:cs="Times New Roman"/>
          <w:sz w:val="24"/>
        </w:rPr>
        <w:t>.2.3685-21 «Гигиенические нормативы и требования к обеспечению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безопасности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(или)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безвредности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человека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факторов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среды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обитания»;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93" w:lineRule="exact"/>
        <w:ind w:right="964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-Уставом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МБОУ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</w:t>
      </w:r>
      <w:r w:rsidRPr="0091103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Гимназия г.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>»;</w:t>
      </w:r>
    </w:p>
    <w:p w:rsidR="00911031" w:rsidRPr="00911031" w:rsidRDefault="00911031" w:rsidP="0091103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</w:rPr>
        <w:t>-Другими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нормативными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правовыми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документами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регионального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муниципального уровней, регламентирующими деятельность образовательных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организаций,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реализующих</w:t>
      </w:r>
      <w:r w:rsidRPr="0091103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программы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общего образования.</w:t>
      </w:r>
      <w:proofErr w:type="gramEnd"/>
    </w:p>
    <w:p w:rsidR="00911031" w:rsidRPr="00911031" w:rsidRDefault="00911031" w:rsidP="00911031">
      <w:pPr>
        <w:ind w:left="284" w:firstLine="426"/>
        <w:rPr>
          <w:rFonts w:ascii="Times New Roman" w:hAnsi="Times New Roman" w:cs="Times New Roman"/>
          <w:sz w:val="24"/>
          <w:szCs w:val="24"/>
        </w:rPr>
      </w:pPr>
      <w:r w:rsidRPr="00911031">
        <w:rPr>
          <w:rFonts w:ascii="Times New Roman" w:hAnsi="Times New Roman" w:cs="Times New Roman"/>
          <w:sz w:val="24"/>
          <w:szCs w:val="24"/>
        </w:rPr>
        <w:t xml:space="preserve">      1.3.    Учебный</w:t>
      </w:r>
      <w:r w:rsidRPr="009110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план</w:t>
      </w:r>
      <w:r w:rsidRPr="009110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гимназии</w:t>
      </w:r>
      <w:r w:rsidRPr="0091103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 xml:space="preserve">сформируется в 2023-2024 учебном году  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образовательным программам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образования,</w:t>
      </w:r>
      <w:r w:rsidRPr="009110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программы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в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соответствии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с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федеральными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стандартами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федеральными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основными</w:t>
      </w:r>
      <w:r w:rsidRPr="009110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9110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hAnsi="Times New Roman" w:cs="Times New Roman"/>
          <w:sz w:val="24"/>
          <w:szCs w:val="24"/>
        </w:rPr>
        <w:t>программами.</w:t>
      </w:r>
    </w:p>
    <w:p w:rsidR="00911031" w:rsidRPr="00911031" w:rsidRDefault="00911031" w:rsidP="00911031">
      <w:pPr>
        <w:ind w:left="142" w:firstLine="567"/>
        <w:rPr>
          <w:rFonts w:ascii="Times New Roman" w:hAnsi="Times New Roman" w:cs="Times New Roman"/>
          <w:b/>
          <w:spacing w:val="4"/>
          <w:sz w:val="24"/>
        </w:rPr>
      </w:pPr>
      <w:r w:rsidRPr="00911031">
        <w:rPr>
          <w:rFonts w:ascii="Times New Roman" w:hAnsi="Times New Roman" w:cs="Times New Roman"/>
          <w:sz w:val="24"/>
        </w:rPr>
        <w:t>Таким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образом,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в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МБОУ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 xml:space="preserve">«Гимназия г. </w:t>
      </w:r>
      <w:proofErr w:type="spellStart"/>
      <w:r w:rsidRPr="00911031">
        <w:rPr>
          <w:rFonts w:ascii="Times New Roman" w:hAnsi="Times New Roman" w:cs="Times New Roman"/>
          <w:sz w:val="24"/>
        </w:rPr>
        <w:t>Болхова</w:t>
      </w:r>
      <w:proofErr w:type="spellEnd"/>
      <w:r w:rsidRPr="00911031">
        <w:rPr>
          <w:rFonts w:ascii="Times New Roman" w:hAnsi="Times New Roman" w:cs="Times New Roman"/>
          <w:sz w:val="24"/>
        </w:rPr>
        <w:t>»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согласно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части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6.3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статьи</w:t>
      </w:r>
      <w:r w:rsidRPr="00911031">
        <w:rPr>
          <w:rFonts w:ascii="Times New Roman" w:hAnsi="Times New Roman" w:cs="Times New Roman"/>
          <w:spacing w:val="6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12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Федерального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закона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№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273-ФЗ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в</w:t>
      </w:r>
      <w:r w:rsidRPr="0091103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обязательном</w:t>
      </w:r>
      <w:r w:rsidRPr="0091103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порядке</w:t>
      </w:r>
      <w:r w:rsidRPr="0091103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будут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реализовываться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федеральные</w:t>
      </w:r>
      <w:r w:rsidRPr="00911031">
        <w:rPr>
          <w:rFonts w:ascii="Times New Roman" w:hAnsi="Times New Roman" w:cs="Times New Roman"/>
          <w:spacing w:val="3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рабочие</w:t>
      </w:r>
      <w:r w:rsidRPr="00911031">
        <w:rPr>
          <w:rFonts w:ascii="Times New Roman" w:hAnsi="Times New Roman" w:cs="Times New Roman"/>
          <w:spacing w:val="6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программы</w:t>
      </w:r>
      <w:r w:rsidRPr="00911031">
        <w:rPr>
          <w:rFonts w:ascii="Times New Roman" w:hAnsi="Times New Roman" w:cs="Times New Roman"/>
          <w:spacing w:val="6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по</w:t>
      </w:r>
      <w:r w:rsidRPr="00911031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учебным</w:t>
      </w:r>
      <w:r w:rsidRPr="00911031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911031">
        <w:rPr>
          <w:rFonts w:ascii="Times New Roman" w:hAnsi="Times New Roman" w:cs="Times New Roman"/>
          <w:b/>
          <w:sz w:val="24"/>
        </w:rPr>
        <w:t>предметам:</w:t>
      </w:r>
      <w:r w:rsidRPr="00911031">
        <w:rPr>
          <w:rFonts w:ascii="Times New Roman" w:hAnsi="Times New Roman" w:cs="Times New Roman"/>
          <w:b/>
          <w:spacing w:val="4"/>
          <w:sz w:val="24"/>
        </w:rPr>
        <w:t xml:space="preserve"> </w:t>
      </w:r>
    </w:p>
    <w:p w:rsidR="00911031" w:rsidRPr="00911031" w:rsidRDefault="00911031" w:rsidP="00911031">
      <w:pPr>
        <w:widowControl w:val="0"/>
        <w:autoSpaceDE w:val="0"/>
        <w:autoSpaceDN w:val="0"/>
        <w:spacing w:after="0"/>
        <w:ind w:left="567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</w:t>
      </w:r>
      <w:r w:rsidRPr="0091103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язык»,</w:t>
      </w:r>
      <w:r w:rsidRPr="00911031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«Литература»,</w:t>
      </w:r>
      <w:r w:rsidRPr="00911031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«История»,</w:t>
      </w:r>
      <w:r w:rsidRPr="00911031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«Обществознание»,</w:t>
      </w:r>
      <w:r w:rsidRPr="00911031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«География»</w:t>
      </w:r>
      <w:r w:rsidRPr="00911031">
        <w:rPr>
          <w:rFonts w:ascii="Times New Roman" w:eastAsia="Times New Roman" w:hAnsi="Times New Roman" w:cs="Times New Roman"/>
          <w:b/>
          <w:bCs/>
          <w:spacing w:val="10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и «Основы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жизнедеятельности»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(основное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образование).</w:t>
      </w:r>
      <w:proofErr w:type="gramEnd"/>
    </w:p>
    <w:p w:rsidR="00911031" w:rsidRPr="00911031" w:rsidRDefault="00911031" w:rsidP="00911031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Учебный план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определяет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максимальный объем учебной нагрузки обучающихся,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состав учебных предметов, направлений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 xml:space="preserve"> деятельности, распределяет время,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отводимое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освоение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содержания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(по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годам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обучения),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учебным предметам, предусматривает использование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часов 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учреждения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построения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процесса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911031">
        <w:rPr>
          <w:rFonts w:ascii="Times New Roman" w:eastAsia="Times New Roman" w:hAnsi="Times New Roman" w:cs="Times New Roman"/>
          <w:sz w:val="24"/>
        </w:rPr>
        <w:t>принципах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дифференциации и вариативности.</w:t>
      </w:r>
    </w:p>
    <w:p w:rsidR="00911031" w:rsidRPr="00911031" w:rsidRDefault="00911031" w:rsidP="00911031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76" w:lineRule="exact"/>
        <w:ind w:left="0" w:right="964" w:firstLine="284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91103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91103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30.08.2023 г.)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</w:t>
      </w:r>
      <w:r w:rsidRPr="0091103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графике предусмотрено равномерное распределение периодов 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 каникул.</w:t>
      </w:r>
    </w:p>
    <w:p w:rsidR="00911031" w:rsidRPr="00911031" w:rsidRDefault="00911031" w:rsidP="00911031">
      <w:pPr>
        <w:widowControl w:val="0"/>
        <w:tabs>
          <w:tab w:val="left" w:pos="1583"/>
        </w:tabs>
        <w:autoSpaceDE w:val="0"/>
        <w:autoSpaceDN w:val="0"/>
        <w:spacing w:before="3"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Pr="00911031">
        <w:rPr>
          <w:rFonts w:ascii="Times New Roman" w:eastAsia="Times New Roman" w:hAnsi="Times New Roman" w:cs="Times New Roman"/>
          <w:b/>
          <w:sz w:val="24"/>
        </w:rPr>
        <w:t>Начало</w:t>
      </w:r>
      <w:r w:rsidRPr="009110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sz w:val="24"/>
        </w:rPr>
        <w:t xml:space="preserve">года </w:t>
      </w:r>
      <w:r w:rsidRPr="00911031">
        <w:rPr>
          <w:rFonts w:ascii="Times New Roman" w:eastAsia="Times New Roman" w:hAnsi="Times New Roman" w:cs="Times New Roman"/>
          <w:sz w:val="24"/>
        </w:rPr>
        <w:t>–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сентября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2023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</w:t>
      </w:r>
    </w:p>
    <w:p w:rsidR="00911031" w:rsidRPr="00911031" w:rsidRDefault="00911031" w:rsidP="00911031">
      <w:pPr>
        <w:widowControl w:val="0"/>
        <w:tabs>
          <w:tab w:val="left" w:pos="1583"/>
        </w:tabs>
        <w:autoSpaceDE w:val="0"/>
        <w:autoSpaceDN w:val="0"/>
        <w:spacing w:before="144"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Окончание</w:t>
      </w:r>
      <w:r w:rsidRPr="009110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года:</w:t>
      </w:r>
    </w:p>
    <w:p w:rsidR="00911031" w:rsidRPr="00911031" w:rsidRDefault="00911031" w:rsidP="00911031">
      <w:pPr>
        <w:widowControl w:val="0"/>
        <w:numPr>
          <w:ilvl w:val="1"/>
          <w:numId w:val="11"/>
        </w:numPr>
        <w:tabs>
          <w:tab w:val="left" w:pos="284"/>
        </w:tabs>
        <w:autoSpaceDE w:val="0"/>
        <w:autoSpaceDN w:val="0"/>
        <w:spacing w:before="132" w:after="0" w:line="240" w:lineRule="auto"/>
        <w:ind w:left="142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1–8-х,10</w:t>
      </w:r>
      <w:r w:rsidRPr="0091103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классах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26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мая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2024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года.</w:t>
      </w:r>
    </w:p>
    <w:p w:rsidR="00911031" w:rsidRPr="00911031" w:rsidRDefault="00911031" w:rsidP="00911031">
      <w:pPr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139" w:after="0" w:line="360" w:lineRule="auto"/>
        <w:ind w:left="142" w:right="-142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в 9-х, 11-х классах -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 соответствии с расписанием экзаменов государственной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Pr="00911031">
        <w:rPr>
          <w:rFonts w:ascii="Times New Roman" w:eastAsia="Times New Roman" w:hAnsi="Times New Roman" w:cs="Times New Roman"/>
          <w:sz w:val="24"/>
        </w:rPr>
        <w:t>итоговой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аттестации и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учебным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планом.</w:t>
      </w:r>
    </w:p>
    <w:p w:rsidR="00911031" w:rsidRDefault="00911031" w:rsidP="00911031">
      <w:pPr>
        <w:widowControl w:val="0"/>
        <w:autoSpaceDE w:val="0"/>
        <w:autoSpaceDN w:val="0"/>
        <w:spacing w:before="73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lastRenderedPageBreak/>
        <w:t>Сроки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четвертей,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графиком,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являющимся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911031" w:rsidRPr="00911031" w:rsidRDefault="00911031" w:rsidP="00911031">
      <w:pPr>
        <w:widowControl w:val="0"/>
        <w:autoSpaceDE w:val="0"/>
        <w:autoSpaceDN w:val="0"/>
        <w:spacing w:before="73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11031">
        <w:rPr>
          <w:rFonts w:ascii="Times New Roman" w:eastAsia="Times New Roman" w:hAnsi="Times New Roman" w:cs="Times New Roman"/>
          <w:sz w:val="24"/>
        </w:rPr>
        <w:t>Все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учащиеся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1-11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обучаются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пятидневной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рабочей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неделе.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урока- 40 минут. В первых классах – постепенное увеличение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нагрузки;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9110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911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третьей четверти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Общий объем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превышает:</w:t>
      </w:r>
    </w:p>
    <w:p w:rsidR="00911031" w:rsidRPr="00911031" w:rsidRDefault="00911031" w:rsidP="00911031">
      <w:pPr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5-7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-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более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7 уроков;</w:t>
      </w:r>
    </w:p>
    <w:p w:rsidR="00911031" w:rsidRPr="00911031" w:rsidRDefault="00911031" w:rsidP="00911031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8-11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-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более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8</w:t>
      </w:r>
      <w:r w:rsidRPr="0091103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уроков.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28.09.2020 № 28 «Санитарные правила СП 2.4.3648-20 «Санитарн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молодежи» и постановлением Главного государственного санитарного врача 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безвредности для человека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факторов среды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обитания».</w:t>
      </w:r>
    </w:p>
    <w:p w:rsidR="00911031" w:rsidRPr="00911031" w:rsidRDefault="00911031" w:rsidP="00911031">
      <w:pPr>
        <w:tabs>
          <w:tab w:val="left" w:pos="1702"/>
        </w:tabs>
        <w:ind w:right="255"/>
        <w:rPr>
          <w:rFonts w:ascii="Times New Roman" w:hAnsi="Times New Roman" w:cs="Times New Roman"/>
          <w:sz w:val="24"/>
        </w:rPr>
      </w:pPr>
      <w:r w:rsidRPr="00911031">
        <w:rPr>
          <w:rFonts w:ascii="Times New Roman" w:hAnsi="Times New Roman" w:cs="Times New Roman"/>
          <w:sz w:val="24"/>
        </w:rPr>
        <w:t>1.7.Плотность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урока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(отношение времени, затраченного на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учебную деятельность, к</w:t>
      </w:r>
      <w:r w:rsidRPr="00911031">
        <w:rPr>
          <w:rFonts w:ascii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общему</w:t>
      </w:r>
      <w:r w:rsidRPr="00911031">
        <w:rPr>
          <w:rFonts w:ascii="Times New Roman" w:hAnsi="Times New Roman" w:cs="Times New Roman"/>
          <w:spacing w:val="-6"/>
          <w:sz w:val="24"/>
        </w:rPr>
        <w:t xml:space="preserve"> </w:t>
      </w:r>
      <w:r w:rsidRPr="00911031">
        <w:rPr>
          <w:rFonts w:ascii="Times New Roman" w:hAnsi="Times New Roman" w:cs="Times New Roman"/>
          <w:sz w:val="24"/>
        </w:rPr>
        <w:t>времени) составляет:</w:t>
      </w:r>
    </w:p>
    <w:p w:rsidR="00911031" w:rsidRPr="00911031" w:rsidRDefault="00911031" w:rsidP="00911031">
      <w:pPr>
        <w:widowControl w:val="0"/>
        <w:tabs>
          <w:tab w:val="left" w:pos="1902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-для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5-11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70-90%.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70%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(для всех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классов)</w:t>
      </w:r>
    </w:p>
    <w:p w:rsidR="00911031" w:rsidRPr="00911031" w:rsidRDefault="00911031" w:rsidP="00911031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</w:t>
      </w:r>
      <w:r w:rsidRPr="00911031">
        <w:rPr>
          <w:rFonts w:ascii="Times New Roman" w:eastAsia="Times New Roman" w:hAnsi="Times New Roman" w:cs="Times New Roman"/>
          <w:sz w:val="24"/>
        </w:rPr>
        <w:t>Объем домашних заданий (по всем предметам) определяется по затратам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времени 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его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выполнение  (в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астрономических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часах)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превышает:</w:t>
      </w:r>
    </w:p>
    <w:p w:rsidR="00911031" w:rsidRPr="00911031" w:rsidRDefault="00911031" w:rsidP="00911031">
      <w:pPr>
        <w:widowControl w:val="0"/>
        <w:autoSpaceDE w:val="0"/>
        <w:autoSpaceDN w:val="0"/>
        <w:spacing w:before="1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10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ч.,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6-8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10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ч.,</w:t>
      </w:r>
    </w:p>
    <w:p w:rsidR="00911031" w:rsidRPr="00911031" w:rsidRDefault="00911031" w:rsidP="00911031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9-11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 3,5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911031" w:rsidRPr="00911031" w:rsidRDefault="00911031" w:rsidP="00911031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</w:t>
      </w:r>
      <w:r w:rsidRPr="00911031">
        <w:rPr>
          <w:rFonts w:ascii="Times New Roman" w:eastAsia="Times New Roman" w:hAnsi="Times New Roman" w:cs="Times New Roman"/>
          <w:sz w:val="24"/>
        </w:rPr>
        <w:t>Вторая</w:t>
      </w:r>
      <w:r w:rsidRPr="0091103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половина</w:t>
      </w:r>
      <w:r w:rsidRPr="0091103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дня</w:t>
      </w:r>
      <w:r w:rsidRPr="00911031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 работа</w:t>
      </w:r>
      <w:r w:rsidRPr="0091103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групп</w:t>
      </w:r>
      <w:r w:rsidRPr="0091103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продленного</w:t>
      </w:r>
      <w:r w:rsidRPr="0091103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дня,</w:t>
      </w:r>
      <w:r w:rsidRPr="00911031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спортивных</w:t>
      </w:r>
      <w:r w:rsidRPr="0091103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секций,</w:t>
      </w:r>
      <w:r w:rsidRPr="0091103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кружков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клубов</w:t>
      </w:r>
      <w:r w:rsidRPr="0091103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 интересам,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занятия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внеурочной деятельности.</w:t>
      </w:r>
    </w:p>
    <w:p w:rsidR="00911031" w:rsidRPr="00911031" w:rsidRDefault="00911031" w:rsidP="00911031">
      <w:pPr>
        <w:widowControl w:val="0"/>
        <w:numPr>
          <w:ilvl w:val="1"/>
          <w:numId w:val="12"/>
        </w:numPr>
        <w:tabs>
          <w:tab w:val="left" w:pos="1836"/>
          <w:tab w:val="left" w:pos="1837"/>
          <w:tab w:val="left" w:pos="8999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. В</w:t>
      </w:r>
      <w:r w:rsidRPr="0091103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2023-2024</w:t>
      </w:r>
      <w:r w:rsidRPr="0091103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учебном</w:t>
      </w:r>
      <w:r w:rsidRPr="00911031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году</w:t>
      </w:r>
      <w:r w:rsidRPr="00911031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Образовательная</w:t>
      </w:r>
      <w:r w:rsidRPr="00911031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программа</w:t>
      </w:r>
      <w:r w:rsidRPr="0091103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МБОУ «Гимназия г.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>» реализуется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с 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использованием:</w:t>
      </w:r>
    </w:p>
    <w:p w:rsidR="00911031" w:rsidRPr="00911031" w:rsidRDefault="00911031" w:rsidP="00911031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right="255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переченя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 xml:space="preserve"> учебников, в который включены учебники, не имеющие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комплектных учебных пособий, утвержденный приказом </w:t>
      </w:r>
      <w:proofErr w:type="spellStart"/>
      <w:r w:rsidRPr="00911031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z w:val="24"/>
        </w:rPr>
        <w:t xml:space="preserve"> России от 21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сентября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2022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г.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№</w:t>
      </w:r>
      <w:r w:rsidRPr="009110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858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перечня учебников,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допущенных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 использованию при реализации имеющих государственную аккредитацию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образовательных программ начального общего, основного общего, среднего общего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организациями,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осуществляющими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образовательную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деятельность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и  </w:t>
      </w:r>
      <w:r w:rsidRPr="00911031">
        <w:rPr>
          <w:rFonts w:ascii="Times New Roman" w:eastAsia="Times New Roman" w:hAnsi="Times New Roman" w:cs="Times New Roman"/>
        </w:rPr>
        <w:t>установления предельного срока использования исключенных учебников»8 (далее –</w:t>
      </w:r>
      <w:r w:rsidRPr="00911031">
        <w:rPr>
          <w:rFonts w:ascii="Times New Roman" w:eastAsia="Times New Roman" w:hAnsi="Times New Roman" w:cs="Times New Roman"/>
          <w:spacing w:val="-57"/>
        </w:rPr>
        <w:t xml:space="preserve"> </w:t>
      </w:r>
      <w:r w:rsidRPr="00911031">
        <w:rPr>
          <w:rFonts w:ascii="Times New Roman" w:eastAsia="Times New Roman" w:hAnsi="Times New Roman" w:cs="Times New Roman"/>
        </w:rPr>
        <w:t>новый</w:t>
      </w:r>
      <w:r w:rsidRPr="00911031">
        <w:rPr>
          <w:rFonts w:ascii="Times New Roman" w:eastAsia="Times New Roman" w:hAnsi="Times New Roman" w:cs="Times New Roman"/>
          <w:spacing w:val="-1"/>
        </w:rPr>
        <w:t xml:space="preserve"> </w:t>
      </w:r>
      <w:r w:rsidRPr="00911031">
        <w:rPr>
          <w:rFonts w:ascii="Times New Roman" w:eastAsia="Times New Roman" w:hAnsi="Times New Roman" w:cs="Times New Roman"/>
        </w:rPr>
        <w:t>ФПУ</w:t>
      </w:r>
      <w:r w:rsidRPr="00911031">
        <w:rPr>
          <w:rFonts w:ascii="Times New Roman" w:eastAsia="Times New Roman" w:hAnsi="Times New Roman" w:cs="Times New Roman"/>
          <w:spacing w:val="-1"/>
        </w:rPr>
        <w:t xml:space="preserve"> </w:t>
      </w:r>
      <w:r w:rsidRPr="00911031">
        <w:rPr>
          <w:rFonts w:ascii="Times New Roman" w:eastAsia="Times New Roman" w:hAnsi="Times New Roman" w:cs="Times New Roman"/>
        </w:rPr>
        <w:t>№</w:t>
      </w:r>
      <w:r w:rsidRPr="00911031">
        <w:rPr>
          <w:rFonts w:ascii="Times New Roman" w:eastAsia="Times New Roman" w:hAnsi="Times New Roman" w:cs="Times New Roman"/>
          <w:spacing w:val="-1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858</w:t>
      </w:r>
      <w:proofErr w:type="gramEnd"/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 учебников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1103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№ 254 «Об утверждении 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деятельность».</w:t>
      </w:r>
    </w:p>
    <w:p w:rsidR="00911031" w:rsidRPr="00911031" w:rsidRDefault="00911031" w:rsidP="00911031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284" w:right="96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Особое внимание уделено изменению методики преподавания учебных предметов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 одновременном использовании дополнительных учебных, дидактических материалов,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11031" w:rsidRPr="00911031" w:rsidRDefault="00911031" w:rsidP="0091103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96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 обитания,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постановлением Главного государственного санитарного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lastRenderedPageBreak/>
        <w:t>врача Российской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веса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ежедневного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принадлежностей:</w:t>
      </w:r>
      <w:proofErr w:type="gramEnd"/>
    </w:p>
    <w:p w:rsidR="00911031" w:rsidRPr="00911031" w:rsidRDefault="00911031" w:rsidP="00911031">
      <w:pPr>
        <w:widowControl w:val="0"/>
        <w:numPr>
          <w:ilvl w:val="2"/>
          <w:numId w:val="5"/>
        </w:numPr>
        <w:tabs>
          <w:tab w:val="left" w:pos="2322"/>
        </w:tabs>
        <w:autoSpaceDE w:val="0"/>
        <w:autoSpaceDN w:val="0"/>
        <w:spacing w:after="0" w:line="240" w:lineRule="auto"/>
        <w:ind w:left="567" w:right="964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5-6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 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более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2,5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кг;</w:t>
      </w:r>
    </w:p>
    <w:p w:rsidR="00911031" w:rsidRPr="00911031" w:rsidRDefault="00911031" w:rsidP="00911031">
      <w:pPr>
        <w:widowControl w:val="0"/>
        <w:numPr>
          <w:ilvl w:val="2"/>
          <w:numId w:val="5"/>
        </w:numPr>
        <w:tabs>
          <w:tab w:val="left" w:pos="2322"/>
        </w:tabs>
        <w:autoSpaceDE w:val="0"/>
        <w:autoSpaceDN w:val="0"/>
        <w:spacing w:after="0" w:line="240" w:lineRule="auto"/>
        <w:ind w:left="567" w:right="964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7-8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 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более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3,5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кг;</w:t>
      </w:r>
    </w:p>
    <w:p w:rsidR="00911031" w:rsidRPr="00911031" w:rsidRDefault="00911031" w:rsidP="00911031">
      <w:pPr>
        <w:widowControl w:val="0"/>
        <w:numPr>
          <w:ilvl w:val="2"/>
          <w:numId w:val="5"/>
        </w:numPr>
        <w:tabs>
          <w:tab w:val="left" w:pos="2322"/>
        </w:tabs>
        <w:autoSpaceDE w:val="0"/>
        <w:autoSpaceDN w:val="0"/>
        <w:spacing w:after="0" w:line="240" w:lineRule="auto"/>
        <w:ind w:left="567" w:right="964" w:firstLine="567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9-11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 не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более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4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кг.</w:t>
      </w:r>
    </w:p>
    <w:p w:rsidR="00911031" w:rsidRPr="00911031" w:rsidRDefault="00911031" w:rsidP="00911031">
      <w:pPr>
        <w:widowControl w:val="0"/>
        <w:tabs>
          <w:tab w:val="left" w:pos="2322"/>
        </w:tabs>
        <w:autoSpaceDE w:val="0"/>
        <w:autoSpaceDN w:val="0"/>
        <w:spacing w:after="0" w:line="240" w:lineRule="auto"/>
        <w:ind w:left="1102" w:right="964"/>
        <w:rPr>
          <w:rFonts w:ascii="Times New Roman" w:eastAsia="Times New Roman" w:hAnsi="Times New Roman" w:cs="Times New Roman"/>
          <w:sz w:val="24"/>
        </w:rPr>
      </w:pPr>
    </w:p>
    <w:p w:rsidR="00911031" w:rsidRPr="00911031" w:rsidRDefault="00911031" w:rsidP="00911031">
      <w:pPr>
        <w:ind w:right="255" w:firstLine="567"/>
        <w:rPr>
          <w:rFonts w:ascii="Times New Roman" w:hAnsi="Times New Roman" w:cs="Times New Roman"/>
          <w:sz w:val="24"/>
        </w:rPr>
        <w:sectPr w:rsidR="00911031" w:rsidRPr="00911031" w:rsidSect="00CF6E46">
          <w:pgSz w:w="11910" w:h="16840"/>
          <w:pgMar w:top="1040" w:right="711" w:bottom="280" w:left="993" w:header="720" w:footer="720" w:gutter="0"/>
          <w:cols w:space="720"/>
        </w:sectPr>
      </w:pPr>
    </w:p>
    <w:p w:rsidR="00911031" w:rsidRPr="00911031" w:rsidRDefault="00911031" w:rsidP="00911031">
      <w:pPr>
        <w:widowControl w:val="0"/>
        <w:tabs>
          <w:tab w:val="left" w:pos="2032"/>
        </w:tabs>
        <w:autoSpaceDE w:val="0"/>
        <w:autoSpaceDN w:val="0"/>
        <w:spacing w:after="0" w:line="240" w:lineRule="auto"/>
        <w:ind w:right="-33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2.Формы, периодичность,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сроки</w:t>
      </w:r>
      <w:r w:rsidRPr="009110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91103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1103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bCs/>
          <w:sz w:val="24"/>
          <w:szCs w:val="24"/>
        </w:rPr>
        <w:t>в 2023-2024 учебном году</w:t>
      </w:r>
    </w:p>
    <w:p w:rsidR="00911031" w:rsidRPr="00911031" w:rsidRDefault="00911031" w:rsidP="009110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911031" w:rsidRPr="00911031" w:rsidRDefault="00911031" w:rsidP="00CF6E46">
      <w:pPr>
        <w:widowControl w:val="0"/>
        <w:autoSpaceDE w:val="0"/>
        <w:autoSpaceDN w:val="0"/>
        <w:spacing w:before="90"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п.22,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ст.58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п.1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 273-ФЗ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</w:t>
      </w:r>
      <w:proofErr w:type="gramEnd"/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911031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9110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11031" w:rsidRPr="00911031" w:rsidRDefault="00911031" w:rsidP="00CF6E4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В 2023-2024 учебном году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 xml:space="preserve">для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определяется следующий порядок 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сроки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промежуточной аттестации:</w:t>
      </w:r>
    </w:p>
    <w:p w:rsidR="00911031" w:rsidRPr="00911031" w:rsidRDefault="00911031" w:rsidP="00CF6E46">
      <w:pPr>
        <w:widowControl w:val="0"/>
        <w:autoSpaceDE w:val="0"/>
        <w:autoSpaceDN w:val="0"/>
        <w:spacing w:before="73"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классов:</w:t>
      </w:r>
    </w:p>
    <w:p w:rsidR="00911031" w:rsidRPr="00911031" w:rsidRDefault="00911031" w:rsidP="00CF6E46">
      <w:pPr>
        <w:widowControl w:val="0"/>
        <w:autoSpaceDE w:val="0"/>
        <w:autoSpaceDN w:val="0"/>
        <w:spacing w:before="1"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-по итогам каждой четверти – четвертные отметки по всем предметам 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годовые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103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91103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 плана; всероссийские проверочные работы в соответствии с графиком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(на основании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решения Педагогического совета).</w:t>
      </w:r>
    </w:p>
    <w:p w:rsidR="00911031" w:rsidRPr="00911031" w:rsidRDefault="00911031" w:rsidP="00CF6E46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284" w:right="-143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  <w:u w:val="single"/>
        </w:rPr>
        <w:t>Для</w:t>
      </w:r>
      <w:r w:rsidRPr="00911031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u w:val="single"/>
        </w:rPr>
        <w:t>учащихся</w:t>
      </w:r>
      <w:r w:rsidRPr="00911031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u w:val="single"/>
        </w:rPr>
        <w:t>9-ых</w:t>
      </w:r>
      <w:r w:rsidRPr="00911031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u w:val="single"/>
        </w:rPr>
        <w:t>классов:</w:t>
      </w:r>
    </w:p>
    <w:p w:rsidR="00911031" w:rsidRPr="00911031" w:rsidRDefault="00911031" w:rsidP="001E2BF0">
      <w:pPr>
        <w:widowControl w:val="0"/>
        <w:numPr>
          <w:ilvl w:val="1"/>
          <w:numId w:val="3"/>
        </w:numPr>
        <w:tabs>
          <w:tab w:val="left" w:pos="-142"/>
        </w:tabs>
        <w:autoSpaceDE w:val="0"/>
        <w:autoSpaceDN w:val="0"/>
        <w:spacing w:before="1"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по итогам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каждой четверти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– четвертные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итоговые отметки по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всем предметам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плана;</w:t>
      </w:r>
    </w:p>
    <w:p w:rsidR="00911031" w:rsidRPr="00911031" w:rsidRDefault="00911031" w:rsidP="001E2BF0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по итогам года –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итоговые годовые отметки по всем предметам учебного плана 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Государственная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итоговая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аттестация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(май-июнь)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Положением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Государственной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итоговой аттестации</w:t>
      </w:r>
      <w:r w:rsidRPr="0091103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учащихся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9-ых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классов.</w:t>
      </w:r>
    </w:p>
    <w:p w:rsidR="00911031" w:rsidRPr="00911031" w:rsidRDefault="00911031" w:rsidP="001E2BF0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  <w:u w:val="single"/>
        </w:rPr>
        <w:t>При формировании учебного плана для обучения детей в очно-заочной и (или)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u w:val="single"/>
        </w:rPr>
        <w:t>заочной</w:t>
      </w:r>
      <w:r w:rsidRPr="00911031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u w:val="single"/>
        </w:rPr>
        <w:t>формах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уменьшать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количество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предметных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областей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(учебных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предметов)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обязательной (инвариантной) части учебного плана запрещается. Соотношение часов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классно-урочной и самостоятельной работы определяется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для каждого обучающегося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индивидуально.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1103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91103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103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годовом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итоговой аттестации обучающихся.</w:t>
      </w:r>
    </w:p>
    <w:p w:rsidR="00911031" w:rsidRPr="00911031" w:rsidRDefault="00911031" w:rsidP="001E2BF0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планировании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оценочных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процедур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педагогические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работники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гимназии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придерживаются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следующих</w:t>
      </w:r>
      <w:r w:rsidRPr="0091103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рекомендаций:</w:t>
      </w:r>
    </w:p>
    <w:p w:rsidR="00911031" w:rsidRPr="00911031" w:rsidRDefault="00911031" w:rsidP="001E2BF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Проводить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оценочные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процедуры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каждому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учебному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предмету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одной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параллели классов не чаще 1 раза в 2.5 недели.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 этом объем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 времени,</w:t>
      </w:r>
      <w:r w:rsidRPr="0091103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затрачиваемого на проведение оценочных процедур, не должен превышать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10% 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всего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объема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времени,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отводимого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изучение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данного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предмета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данной параллели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текущем</w:t>
      </w:r>
      <w:r w:rsidRPr="0091103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учебном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году;</w:t>
      </w:r>
    </w:p>
    <w:p w:rsidR="00911031" w:rsidRPr="00911031" w:rsidRDefault="00911031" w:rsidP="001E2BF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142" w:right="-143" w:firstLine="142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Не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проводить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оценочные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процедуры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первом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последнем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уроках,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исключением учебных предметов, по которым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проводится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 более 1 урока 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неделю,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причем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этот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урок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является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первым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или последним</w:t>
      </w:r>
      <w:r w:rsidRPr="0091103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расписанию;</w:t>
      </w:r>
    </w:p>
    <w:p w:rsidR="00911031" w:rsidRPr="00911031" w:rsidRDefault="00911031" w:rsidP="001E2BF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Не проводить для учащихся одного класса более одной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оценочной процедуры 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день;</w:t>
      </w:r>
    </w:p>
    <w:p w:rsidR="00911031" w:rsidRDefault="00911031" w:rsidP="001E2BF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sz w:val="24"/>
        </w:rPr>
      </w:pPr>
      <w:r w:rsidRPr="00911031">
        <w:rPr>
          <w:rFonts w:ascii="Times New Roman" w:eastAsia="Times New Roman" w:hAnsi="Times New Roman" w:cs="Times New Roman"/>
          <w:sz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проведении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оценочных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процедур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учитывать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необходимость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рамках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процесса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таких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этапов,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как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проверка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работ,</w:t>
      </w:r>
      <w:r w:rsidRPr="0091103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формирование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массива результатов оценочных процедур, анализ результатов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учителем, разбор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ошибок,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допущенных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выполнении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работы,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отработка</w:t>
      </w:r>
      <w:r w:rsidRPr="0091103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выявленных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проблем,</w:t>
      </w:r>
      <w:r w:rsidRPr="0091103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при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необходимости -</w:t>
      </w:r>
      <w:r w:rsidRPr="0091103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повторение</w:t>
      </w:r>
      <w:r w:rsidRPr="0091103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закрепление</w:t>
      </w:r>
      <w:r w:rsidRPr="0091103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</w:rPr>
        <w:t>материала.</w:t>
      </w:r>
    </w:p>
    <w:p w:rsidR="001E2BF0" w:rsidRDefault="001E2BF0" w:rsidP="001E2B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B51BC7" w:rsidRDefault="00B51BC7" w:rsidP="001E2B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B51BC7" w:rsidRDefault="00B51BC7" w:rsidP="001E2B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E2BF0" w:rsidRDefault="001E2BF0" w:rsidP="001E2B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b"/>
        <w:tblW w:w="8259" w:type="dxa"/>
        <w:tblLook w:val="04A0"/>
      </w:tblPr>
      <w:tblGrid>
        <w:gridCol w:w="4928"/>
        <w:gridCol w:w="1843"/>
        <w:gridCol w:w="1488"/>
      </w:tblGrid>
      <w:tr w:rsidR="00B51BC7" w:rsidTr="005E4ACC">
        <w:tc>
          <w:tcPr>
            <w:tcW w:w="4928" w:type="dxa"/>
            <w:vMerge w:val="restart"/>
          </w:tcPr>
          <w:p w:rsidR="00B51BC7" w:rsidRPr="00B51BC7" w:rsidRDefault="00B51BC7" w:rsidP="00B51BC7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BC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предмета/ учебного курса</w:t>
            </w:r>
          </w:p>
        </w:tc>
        <w:tc>
          <w:tcPr>
            <w:tcW w:w="3331" w:type="dxa"/>
            <w:gridSpan w:val="2"/>
          </w:tcPr>
          <w:p w:rsidR="00B51BC7" w:rsidRPr="00B51BC7" w:rsidRDefault="00B51BC7" w:rsidP="00B51BC7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BC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</w:tr>
      <w:tr w:rsidR="00B51BC7" w:rsidTr="00B51BC7">
        <w:tc>
          <w:tcPr>
            <w:tcW w:w="4928" w:type="dxa"/>
            <w:vMerge/>
          </w:tcPr>
          <w:p w:rsidR="00B51BC7" w:rsidRDefault="00B51BC7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51BC7" w:rsidRDefault="00B51BC7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88" w:type="dxa"/>
          </w:tcPr>
          <w:p w:rsidR="00B51BC7" w:rsidRDefault="00B51BC7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B51BC7" w:rsidTr="00B51BC7">
        <w:tc>
          <w:tcPr>
            <w:tcW w:w="4928" w:type="dxa"/>
          </w:tcPr>
          <w:p w:rsidR="00B51BC7" w:rsidRPr="00CF2852" w:rsidRDefault="00B51BC7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CF28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B51BC7" w:rsidRDefault="00B51BC7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  (ВПР)</w:t>
            </w:r>
          </w:p>
        </w:tc>
        <w:tc>
          <w:tcPr>
            <w:tcW w:w="1488" w:type="dxa"/>
          </w:tcPr>
          <w:p w:rsidR="00B51BC7" w:rsidRDefault="00B51BC7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01560" w:rsidRDefault="00301560" w:rsidP="005E4ACC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CF28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F28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1843" w:type="dxa"/>
          </w:tcPr>
          <w:p w:rsidR="00301560" w:rsidRDefault="00301560" w:rsidP="005E4ACC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Родная</w:t>
            </w:r>
            <w:r w:rsidRPr="00CF28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B51BC7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r w:rsidRPr="00CF28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</w:t>
            </w:r>
            <w:r w:rsidRPr="00CF28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B51BC7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CF28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r w:rsidRPr="00CF28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(Немецкий</w:t>
            </w:r>
            <w:r w:rsidRPr="00CF28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  (ВПР)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B51BC7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CF28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CF28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  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Pr="00CF2852" w:rsidRDefault="00301560" w:rsidP="005E4ACC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CF28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301560" w:rsidTr="00B51BC7">
        <w:tc>
          <w:tcPr>
            <w:tcW w:w="4928" w:type="dxa"/>
          </w:tcPr>
          <w:p w:rsidR="00301560" w:rsidRDefault="00301560" w:rsidP="00B51BC7">
            <w:pPr>
              <w:spacing w:line="278" w:lineRule="auto"/>
              <w:ind w:left="105" w:right="984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301560" w:rsidRPr="00B51BC7" w:rsidRDefault="00301560" w:rsidP="00B51BC7">
            <w:pPr>
              <w:spacing w:line="278" w:lineRule="auto"/>
              <w:ind w:left="105" w:right="984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CF285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3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  <w:tc>
          <w:tcPr>
            <w:tcW w:w="1488" w:type="dxa"/>
          </w:tcPr>
          <w:p w:rsidR="00301560" w:rsidRDefault="00301560" w:rsidP="001E2BF0">
            <w:pPr>
              <w:widowControl w:val="0"/>
              <w:tabs>
                <w:tab w:val="left" w:pos="0"/>
              </w:tabs>
              <w:autoSpaceDE w:val="0"/>
              <w:autoSpaceDN w:val="0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</w:tbl>
    <w:p w:rsidR="001E2BF0" w:rsidRPr="00911031" w:rsidRDefault="001E2BF0" w:rsidP="001E2BF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911031" w:rsidRPr="00911031" w:rsidRDefault="00911031" w:rsidP="00CF6E46">
      <w:pPr>
        <w:widowControl w:val="0"/>
        <w:tabs>
          <w:tab w:val="left" w:pos="10315"/>
        </w:tabs>
        <w:autoSpaceDE w:val="0"/>
        <w:autoSpaceDN w:val="0"/>
        <w:spacing w:before="89" w:after="0" w:line="240" w:lineRule="auto"/>
        <w:ind w:left="-284" w:right="-143" w:firstLine="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образование.</w:t>
      </w:r>
      <w:r w:rsidRPr="0091103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 основного общего образования, создание условий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91103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самоопределению.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031" w:rsidRPr="00911031" w:rsidRDefault="00911031" w:rsidP="00CF6E46">
      <w:pPr>
        <w:widowControl w:val="0"/>
        <w:tabs>
          <w:tab w:val="left" w:pos="2096"/>
        </w:tabs>
        <w:autoSpaceDE w:val="0"/>
        <w:autoSpaceDN w:val="0"/>
        <w:spacing w:before="7" w:after="0" w:line="235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обеспечение усвоения учащимися основ наук на уровне государственных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стандартов;</w:t>
      </w:r>
    </w:p>
    <w:p w:rsidR="00911031" w:rsidRPr="00911031" w:rsidRDefault="00911031" w:rsidP="00CF6E46">
      <w:pPr>
        <w:widowControl w:val="0"/>
        <w:tabs>
          <w:tab w:val="left" w:pos="2096"/>
        </w:tabs>
        <w:autoSpaceDE w:val="0"/>
        <w:autoSpaceDN w:val="0"/>
        <w:spacing w:before="6" w:after="0" w:line="237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самообразовании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прочного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911031" w:rsidRPr="00911031" w:rsidRDefault="00911031" w:rsidP="00CF6E46">
      <w:pPr>
        <w:widowControl w:val="0"/>
        <w:tabs>
          <w:tab w:val="left" w:pos="2096"/>
        </w:tabs>
        <w:autoSpaceDE w:val="0"/>
        <w:autoSpaceDN w:val="0"/>
        <w:spacing w:before="8" w:after="0" w:line="237" w:lineRule="auto"/>
        <w:ind w:left="-284" w:right="-143" w:firstLine="567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обеспечение дальнейшего усвоения учащимися важнейших нравственных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норм и формирование установки на самовоспитание на основе общечеловеческих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11031" w:rsidRPr="00911031" w:rsidRDefault="00911031" w:rsidP="00CF6E46">
      <w:pPr>
        <w:widowControl w:val="0"/>
        <w:tabs>
          <w:tab w:val="left" w:pos="2096"/>
        </w:tabs>
        <w:autoSpaceDE w:val="0"/>
        <w:autoSpaceDN w:val="0"/>
        <w:spacing w:before="8" w:after="0" w:line="237" w:lineRule="auto"/>
        <w:ind w:left="-284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региональный компоненты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объёме.</w:t>
      </w:r>
    </w:p>
    <w:p w:rsidR="00911031" w:rsidRPr="00911031" w:rsidRDefault="00911031" w:rsidP="00CF6E46">
      <w:pPr>
        <w:widowControl w:val="0"/>
        <w:autoSpaceDE w:val="0"/>
        <w:autoSpaceDN w:val="0"/>
        <w:spacing w:before="4"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гимназического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концептуально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911031" w:rsidRPr="00911031" w:rsidRDefault="00911031" w:rsidP="00CF6E46">
      <w:pPr>
        <w:widowControl w:val="0"/>
        <w:tabs>
          <w:tab w:val="left" w:pos="1983"/>
          <w:tab w:val="left" w:pos="3616"/>
          <w:tab w:val="left" w:pos="5226"/>
          <w:tab w:val="left" w:pos="5658"/>
          <w:tab w:val="left" w:pos="7339"/>
          <w:tab w:val="left" w:pos="8720"/>
          <w:tab w:val="left" w:pos="10389"/>
        </w:tabs>
        <w:autoSpaceDE w:val="0"/>
        <w:autoSpaceDN w:val="0"/>
        <w:spacing w:before="6" w:after="0" w:line="235" w:lineRule="auto"/>
        <w:ind w:left="-284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расширения содержания и превышение  стандарта образования в предметных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областях, углубленного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911031" w:rsidRPr="00911031" w:rsidRDefault="00911031" w:rsidP="00CF6E46">
      <w:pPr>
        <w:widowControl w:val="0"/>
        <w:tabs>
          <w:tab w:val="left" w:pos="1983"/>
        </w:tabs>
        <w:autoSpaceDE w:val="0"/>
        <w:autoSpaceDN w:val="0"/>
        <w:spacing w:before="8" w:after="0" w:line="235" w:lineRule="auto"/>
        <w:ind w:left="-284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выполнение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стандарта 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базисным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дисциплинам;</w:t>
      </w:r>
    </w:p>
    <w:p w:rsidR="00911031" w:rsidRPr="00911031" w:rsidRDefault="00911031" w:rsidP="00CF6E46">
      <w:pPr>
        <w:widowControl w:val="0"/>
        <w:tabs>
          <w:tab w:val="left" w:pos="1983"/>
        </w:tabs>
        <w:autoSpaceDE w:val="0"/>
        <w:autoSpaceDN w:val="0"/>
        <w:spacing w:before="3" w:after="0" w:line="319" w:lineRule="exact"/>
        <w:ind w:left="-284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- ориентация учеников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работу.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подобран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маршрут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целью оптимизации его учебной, психологической и физической нагрузкой, а</w:t>
      </w:r>
      <w:r w:rsidRPr="0091103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(обеспечивающих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успешную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адаптацию)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гибкой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профильному</w:t>
      </w:r>
      <w:r w:rsidRPr="009110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В учебный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план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входят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учебные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предметы: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98" w:lineRule="exact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литература).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(родной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(русский),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родная литература).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Иностранные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(иностранный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язык).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Общественно-научные предметы (История России.</w:t>
      </w:r>
      <w:proofErr w:type="gramEnd"/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 Всеобщая история.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Обществознание,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География).</w:t>
      </w:r>
      <w:proofErr w:type="gramEnd"/>
    </w:p>
    <w:p w:rsidR="00911031" w:rsidRPr="00911031" w:rsidRDefault="00911031" w:rsidP="00CF6E46">
      <w:pPr>
        <w:widowControl w:val="0"/>
        <w:autoSpaceDE w:val="0"/>
        <w:autoSpaceDN w:val="0"/>
        <w:spacing w:before="67"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(математика,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алгебра,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геометрия,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информатика).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gramEnd"/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предметы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(физика,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химия).</w:t>
      </w:r>
    </w:p>
    <w:p w:rsidR="00911031" w:rsidRPr="00911031" w:rsidRDefault="00911031" w:rsidP="00CF6E46">
      <w:pPr>
        <w:widowControl w:val="0"/>
        <w:autoSpaceDE w:val="0"/>
        <w:autoSpaceDN w:val="0"/>
        <w:spacing w:before="2"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Искусство (изобразительное искусство, музыка).</w:t>
      </w:r>
      <w:r w:rsidRPr="00911031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(технология).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(физическая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основы безопасности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жизнедеятельности).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99" w:lineRule="exact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1103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11031" w:rsidRPr="00911031" w:rsidRDefault="00911031" w:rsidP="00CF6E46">
      <w:pPr>
        <w:widowControl w:val="0"/>
        <w:autoSpaceDE w:val="0"/>
        <w:autoSpaceDN w:val="0"/>
        <w:spacing w:before="1" w:after="0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103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91103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91103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91103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91103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91103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1103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предметы «Родной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9110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1897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31.12.2015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1577)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образования»)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(изучается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классах).</w:t>
      </w:r>
      <w:proofErr w:type="gramEnd"/>
    </w:p>
    <w:p w:rsidR="00911031" w:rsidRPr="00911031" w:rsidRDefault="00911031" w:rsidP="00CF6E46">
      <w:pPr>
        <w:widowControl w:val="0"/>
        <w:autoSpaceDE w:val="0"/>
        <w:autoSpaceDN w:val="0"/>
        <w:spacing w:before="5" w:after="0" w:line="240" w:lineRule="auto"/>
        <w:ind w:left="-284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На преподавание предмета «Физическая культура» выделено 2 часа, 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гимназии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 рамках Спортивно-оздоровительного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9110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91103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секции</w:t>
      </w:r>
      <w:r w:rsidRPr="00911031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1103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1103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1103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103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1103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91103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гимназии,</w:t>
      </w:r>
      <w:r w:rsidRPr="00911031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её учредителем. В целях обеспечения индивидуальных потребностей гимназистов в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предусматриваются: учебные курсы, обеспечивающие удовлетворение различных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11031" w:rsidRPr="00CF6E46" w:rsidRDefault="00CF6E46" w:rsidP="00CF6E46">
      <w:pPr>
        <w:pStyle w:val="a5"/>
        <w:numPr>
          <w:ilvl w:val="1"/>
          <w:numId w:val="28"/>
        </w:numPr>
        <w:tabs>
          <w:tab w:val="left" w:pos="0"/>
        </w:tabs>
        <w:ind w:left="0" w:right="-143" w:firstLine="284"/>
        <w:rPr>
          <w:sz w:val="24"/>
        </w:rPr>
      </w:pPr>
      <w:r>
        <w:rPr>
          <w:sz w:val="26"/>
          <w:szCs w:val="26"/>
        </w:rPr>
        <w:t xml:space="preserve"> </w:t>
      </w:r>
      <w:r w:rsidR="00911031" w:rsidRPr="00CF6E46">
        <w:rPr>
          <w:sz w:val="26"/>
          <w:szCs w:val="26"/>
        </w:rPr>
        <w:t>класс:</w:t>
      </w:r>
      <w:r w:rsidR="00911031" w:rsidRPr="00CF6E46">
        <w:rPr>
          <w:sz w:val="24"/>
        </w:rPr>
        <w:t xml:space="preserve"> продолжают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работу по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ранее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утвержденным ООП и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рабочим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программам по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математике, разработанным в соответствии с ПООП, а также вносят в них необходимые</w:t>
      </w:r>
      <w:r w:rsidR="00911031" w:rsidRPr="00CF6E46">
        <w:rPr>
          <w:spacing w:val="1"/>
          <w:sz w:val="24"/>
        </w:rPr>
        <w:t xml:space="preserve"> </w:t>
      </w:r>
      <w:r w:rsidR="00911031" w:rsidRPr="00CF6E46">
        <w:rPr>
          <w:sz w:val="24"/>
        </w:rPr>
        <w:t>изменения</w:t>
      </w:r>
      <w:r w:rsidR="00911031" w:rsidRPr="00CF6E46">
        <w:rPr>
          <w:spacing w:val="-1"/>
          <w:sz w:val="24"/>
        </w:rPr>
        <w:t xml:space="preserve"> </w:t>
      </w:r>
      <w:r w:rsidR="00911031" w:rsidRPr="00CF6E46">
        <w:rPr>
          <w:sz w:val="24"/>
        </w:rPr>
        <w:t>в</w:t>
      </w:r>
      <w:r w:rsidR="00911031" w:rsidRPr="00CF6E46">
        <w:rPr>
          <w:spacing w:val="-1"/>
          <w:sz w:val="24"/>
        </w:rPr>
        <w:t xml:space="preserve"> </w:t>
      </w:r>
      <w:r w:rsidR="00911031" w:rsidRPr="00CF6E46">
        <w:rPr>
          <w:sz w:val="24"/>
        </w:rPr>
        <w:t>соответствии с</w:t>
      </w:r>
      <w:r w:rsidR="00911031" w:rsidRPr="00CF6E46">
        <w:rPr>
          <w:spacing w:val="-1"/>
          <w:sz w:val="24"/>
        </w:rPr>
        <w:t xml:space="preserve"> </w:t>
      </w:r>
      <w:r w:rsidR="00911031" w:rsidRPr="00CF6E46">
        <w:rPr>
          <w:sz w:val="24"/>
        </w:rPr>
        <w:t>ФОП;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99" w:lineRule="exact"/>
        <w:ind w:left="-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1031" w:rsidRPr="00911031" w:rsidRDefault="00911031" w:rsidP="00CF6E46">
      <w:pPr>
        <w:widowControl w:val="0"/>
        <w:autoSpaceDE w:val="0"/>
        <w:autoSpaceDN w:val="0"/>
        <w:spacing w:after="0"/>
        <w:ind w:left="-284" w:right="-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В 2023–2024 учебном году преподавание учебного предмета «Математика» 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уровне основного общего образования осуществляется в соответствии с обновлённым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 образования (приказ от 17 декабря 2010 № 1897) и федеральной образовательной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11031" w:rsidRPr="00911031" w:rsidRDefault="00911031" w:rsidP="00CF6E46">
      <w:pPr>
        <w:widowControl w:val="0"/>
        <w:autoSpaceDE w:val="0"/>
        <w:autoSpaceDN w:val="0"/>
        <w:spacing w:after="0"/>
        <w:ind w:left="-284" w:right="-143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информатика» включает в себя учебные курсы «Алгебра», «Геометрия», «Вероятность 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статистика». Достижение обучающимися планируемых результатов освоения программы</w:t>
      </w:r>
      <w:r w:rsidRPr="0091103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включает результаты освоения рабочих программ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«Алгебра»,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«Геометрия»,</w:t>
      </w:r>
      <w:r w:rsidRPr="009110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«Вероятность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статистика».</w:t>
      </w:r>
    </w:p>
    <w:p w:rsidR="00911031" w:rsidRPr="00976667" w:rsidRDefault="00911031" w:rsidP="00976667">
      <w:pPr>
        <w:widowControl w:val="0"/>
        <w:autoSpaceDE w:val="0"/>
        <w:autoSpaceDN w:val="0"/>
        <w:spacing w:after="0"/>
        <w:ind w:left="-284" w:right="-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103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информации»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3.03.2023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03-327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добавлены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обязательную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110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103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1103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1103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«Вероятность</w:t>
      </w:r>
      <w:r w:rsidRPr="0091103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статистика»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«Алгебра» и отводится на изучение 4 часа,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использованы 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 текущий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 предшествующие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6667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bookmarkStart w:id="0" w:name="_GoBack"/>
      <w:bookmarkEnd w:id="0"/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осуществляется в соответствии с приказом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1103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1103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17.12.2010г.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№1897(в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91103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031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11.12.2020г.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№712)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«Гимназия</w:t>
      </w:r>
      <w:r w:rsidRPr="009110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911031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9110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103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кадровых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 w:rsidRPr="0091103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1103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9110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следующим образом:</w:t>
      </w:r>
    </w:p>
    <w:p w:rsidR="00911031" w:rsidRDefault="00911031" w:rsidP="00CF6E46">
      <w:pPr>
        <w:pStyle w:val="a5"/>
        <w:numPr>
          <w:ilvl w:val="0"/>
          <w:numId w:val="27"/>
        </w:numPr>
        <w:tabs>
          <w:tab w:val="left" w:pos="0"/>
          <w:tab w:val="left" w:pos="6334"/>
        </w:tabs>
        <w:spacing w:before="199"/>
        <w:ind w:right="-143"/>
        <w:jc w:val="left"/>
        <w:rPr>
          <w:sz w:val="24"/>
          <w:szCs w:val="24"/>
        </w:rPr>
      </w:pPr>
      <w:r w:rsidRPr="00911031">
        <w:rPr>
          <w:sz w:val="24"/>
          <w:szCs w:val="24"/>
        </w:rPr>
        <w:t>класс</w:t>
      </w:r>
      <w:r w:rsidRPr="00911031">
        <w:rPr>
          <w:spacing w:val="39"/>
          <w:sz w:val="24"/>
          <w:szCs w:val="24"/>
        </w:rPr>
        <w:t xml:space="preserve"> </w:t>
      </w:r>
      <w:r w:rsidRPr="00911031">
        <w:rPr>
          <w:sz w:val="24"/>
          <w:szCs w:val="24"/>
        </w:rPr>
        <w:t>2023 - 2024</w:t>
      </w:r>
      <w:r w:rsidRPr="00911031">
        <w:rPr>
          <w:spacing w:val="43"/>
          <w:sz w:val="24"/>
          <w:szCs w:val="24"/>
        </w:rPr>
        <w:t xml:space="preserve"> </w:t>
      </w:r>
      <w:r w:rsidRPr="00911031">
        <w:rPr>
          <w:sz w:val="24"/>
          <w:szCs w:val="24"/>
        </w:rPr>
        <w:t>уч. года</w:t>
      </w:r>
      <w:r w:rsidRPr="00911031">
        <w:rPr>
          <w:spacing w:val="38"/>
          <w:sz w:val="24"/>
          <w:szCs w:val="24"/>
        </w:rPr>
        <w:t xml:space="preserve"> </w:t>
      </w:r>
      <w:r w:rsidRPr="00911031">
        <w:rPr>
          <w:sz w:val="24"/>
          <w:szCs w:val="24"/>
        </w:rPr>
        <w:t>-</w:t>
      </w:r>
      <w:r w:rsidRPr="00911031">
        <w:rPr>
          <w:spacing w:val="38"/>
          <w:sz w:val="24"/>
          <w:szCs w:val="24"/>
        </w:rPr>
        <w:t xml:space="preserve"> </w:t>
      </w:r>
      <w:r w:rsidRPr="00911031">
        <w:rPr>
          <w:sz w:val="24"/>
          <w:szCs w:val="24"/>
        </w:rPr>
        <w:t>изучается</w:t>
      </w:r>
      <w:r w:rsidRPr="00911031">
        <w:rPr>
          <w:spacing w:val="38"/>
          <w:sz w:val="24"/>
          <w:szCs w:val="24"/>
        </w:rPr>
        <w:t xml:space="preserve"> </w:t>
      </w:r>
      <w:r w:rsidRPr="00911031">
        <w:rPr>
          <w:sz w:val="24"/>
          <w:szCs w:val="24"/>
        </w:rPr>
        <w:t>в</w:t>
      </w:r>
      <w:r w:rsidRPr="00911031">
        <w:rPr>
          <w:spacing w:val="39"/>
          <w:sz w:val="24"/>
          <w:szCs w:val="24"/>
        </w:rPr>
        <w:t xml:space="preserve"> </w:t>
      </w:r>
      <w:r w:rsidRPr="00911031">
        <w:rPr>
          <w:sz w:val="24"/>
          <w:szCs w:val="24"/>
        </w:rPr>
        <w:t>8 классе</w:t>
      </w:r>
      <w:r w:rsidRPr="00911031">
        <w:rPr>
          <w:spacing w:val="35"/>
          <w:sz w:val="24"/>
          <w:szCs w:val="24"/>
        </w:rPr>
        <w:t xml:space="preserve"> </w:t>
      </w:r>
      <w:r w:rsidRPr="00911031">
        <w:rPr>
          <w:sz w:val="24"/>
          <w:szCs w:val="24"/>
        </w:rPr>
        <w:t>по</w:t>
      </w:r>
      <w:r w:rsidRPr="00911031">
        <w:rPr>
          <w:spacing w:val="34"/>
          <w:sz w:val="24"/>
          <w:szCs w:val="24"/>
        </w:rPr>
        <w:t xml:space="preserve"> </w:t>
      </w:r>
      <w:r w:rsidR="00F91A63">
        <w:rPr>
          <w:sz w:val="24"/>
          <w:szCs w:val="24"/>
        </w:rPr>
        <w:t>одно</w:t>
      </w:r>
      <w:r w:rsidRPr="00911031">
        <w:rPr>
          <w:sz w:val="24"/>
          <w:szCs w:val="24"/>
        </w:rPr>
        <w:t>часовой</w:t>
      </w:r>
      <w:r w:rsidRPr="00911031">
        <w:rPr>
          <w:spacing w:val="35"/>
          <w:sz w:val="24"/>
          <w:szCs w:val="24"/>
        </w:rPr>
        <w:t xml:space="preserve"> </w:t>
      </w:r>
      <w:r w:rsidRPr="00911031">
        <w:rPr>
          <w:sz w:val="24"/>
          <w:szCs w:val="24"/>
        </w:rPr>
        <w:t>программе</w:t>
      </w:r>
      <w:r w:rsidR="005E4ACC">
        <w:rPr>
          <w:sz w:val="24"/>
          <w:szCs w:val="24"/>
        </w:rPr>
        <w:t xml:space="preserve"> </w:t>
      </w:r>
      <w:r w:rsidRPr="00911031">
        <w:rPr>
          <w:sz w:val="24"/>
          <w:szCs w:val="24"/>
        </w:rPr>
        <w:t xml:space="preserve">(в </w:t>
      </w:r>
      <w:r w:rsidRPr="00911031">
        <w:rPr>
          <w:spacing w:val="-62"/>
          <w:sz w:val="24"/>
          <w:szCs w:val="24"/>
        </w:rPr>
        <w:t xml:space="preserve"> </w:t>
      </w:r>
      <w:r w:rsidRPr="00911031">
        <w:rPr>
          <w:sz w:val="24"/>
          <w:szCs w:val="24"/>
        </w:rPr>
        <w:t>год).</w:t>
      </w:r>
    </w:p>
    <w:p w:rsidR="005E4ACC" w:rsidRPr="00911031" w:rsidRDefault="005E4ACC" w:rsidP="00CF6E46">
      <w:pPr>
        <w:pStyle w:val="a5"/>
        <w:numPr>
          <w:ilvl w:val="0"/>
          <w:numId w:val="27"/>
        </w:numPr>
        <w:tabs>
          <w:tab w:val="left" w:pos="0"/>
          <w:tab w:val="left" w:pos="6334"/>
        </w:tabs>
        <w:spacing w:before="199"/>
        <w:ind w:right="-143"/>
        <w:jc w:val="left"/>
        <w:rPr>
          <w:sz w:val="24"/>
          <w:szCs w:val="24"/>
        </w:rPr>
      </w:pPr>
      <w:r>
        <w:rPr>
          <w:sz w:val="24"/>
          <w:szCs w:val="24"/>
        </w:rPr>
        <w:t>класс 2023-2024 уч. года – изучается в 9 классе  0,5 часа</w:t>
      </w:r>
      <w:r w:rsidR="00F91A63">
        <w:rPr>
          <w:sz w:val="24"/>
          <w:szCs w:val="24"/>
        </w:rPr>
        <w:t xml:space="preserve"> (в год).</w:t>
      </w:r>
      <w:r>
        <w:rPr>
          <w:sz w:val="24"/>
          <w:szCs w:val="24"/>
        </w:rPr>
        <w:t xml:space="preserve"> </w:t>
      </w:r>
    </w:p>
    <w:p w:rsidR="00911031" w:rsidRPr="00911031" w:rsidRDefault="00911031" w:rsidP="00CF6E46">
      <w:pPr>
        <w:widowControl w:val="0"/>
        <w:autoSpaceDE w:val="0"/>
        <w:autoSpaceDN w:val="0"/>
        <w:spacing w:before="88" w:after="0" w:line="240" w:lineRule="auto"/>
        <w:ind w:left="-284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При проведении занятий по иностранному языку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 классах с наполняемостью 25 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подгруппы,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возможности допускается деление на подгруппы в классах с наполняемостью от 22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человек и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более.</w:t>
      </w:r>
    </w:p>
    <w:p w:rsidR="00911031" w:rsidRPr="00911031" w:rsidRDefault="00911031" w:rsidP="00976667">
      <w:pPr>
        <w:widowControl w:val="0"/>
        <w:autoSpaceDE w:val="0"/>
        <w:autoSpaceDN w:val="0"/>
        <w:spacing w:after="0" w:line="240" w:lineRule="auto"/>
        <w:ind w:left="-284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9110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1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11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911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10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пятидневной</w:t>
      </w:r>
      <w:r w:rsidRPr="0091103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Pr="0091103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неделе. В полном объеме реализуются обязательная часть и часть, формируемая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</w:t>
      </w:r>
      <w:r w:rsidRPr="009110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667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1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sz w:val="24"/>
          <w:szCs w:val="24"/>
        </w:rPr>
        <w:t>«Общественно-научные</w:t>
      </w:r>
      <w:r w:rsidRPr="0091103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sz w:val="24"/>
          <w:szCs w:val="24"/>
        </w:rPr>
        <w:t>предметы»</w:t>
      </w:r>
      <w:r w:rsidRPr="0091103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обязательной части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учебными предметами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История России. Всеобщая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«География»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103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учащихся научной картины мира, жизненной позиции в процессе усвоения социального</w:t>
      </w:r>
      <w:r w:rsidRPr="009110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031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911031" w:rsidRPr="00911031" w:rsidRDefault="00911031" w:rsidP="00CF6E46">
      <w:pPr>
        <w:widowControl w:val="0"/>
        <w:autoSpaceDE w:val="0"/>
        <w:autoSpaceDN w:val="0"/>
        <w:spacing w:after="0" w:line="240" w:lineRule="auto"/>
        <w:ind w:left="-284" w:right="-143" w:firstLine="425"/>
        <w:rPr>
          <w:rFonts w:ascii="Times New Roman" w:eastAsia="Times New Roman" w:hAnsi="Times New Roman" w:cs="Times New Roman"/>
          <w:sz w:val="23"/>
        </w:rPr>
      </w:pPr>
      <w:r w:rsidRPr="00911031">
        <w:rPr>
          <w:rFonts w:ascii="Times New Roman" w:eastAsia="Times New Roman" w:hAnsi="Times New Roman" w:cs="Times New Roman"/>
          <w:sz w:val="23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2023-2024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учебном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году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для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реализации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модуля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"Введение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в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Новейшую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историю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России" (9 классы) в учебном курсе "История России" количество часов на изучение учебного</w:t>
      </w:r>
      <w:r w:rsidRPr="00911031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предмета</w:t>
      </w:r>
      <w:r w:rsidRPr="00911031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"История"</w:t>
      </w:r>
      <w:r w:rsidRPr="00911031">
        <w:rPr>
          <w:rFonts w:ascii="Times New Roman" w:eastAsia="Times New Roman" w:hAnsi="Times New Roman" w:cs="Times New Roman"/>
          <w:spacing w:val="2"/>
          <w:sz w:val="23"/>
        </w:rPr>
        <w:t xml:space="preserve"> </w:t>
      </w:r>
      <w:r w:rsidRPr="00911031">
        <w:rPr>
          <w:rFonts w:ascii="Times New Roman" w:eastAsia="Times New Roman" w:hAnsi="Times New Roman" w:cs="Times New Roman"/>
          <w:sz w:val="23"/>
        </w:rPr>
        <w:t>увеличено  на 14 учебных часов.  Изучение модуля «Введение в Новейшую историю России» будет осуществляться</w:t>
      </w:r>
      <w:r w:rsidR="00F91A63">
        <w:rPr>
          <w:rFonts w:ascii="Times New Roman" w:eastAsia="Times New Roman" w:hAnsi="Times New Roman" w:cs="Times New Roman"/>
          <w:sz w:val="23"/>
        </w:rPr>
        <w:t xml:space="preserve"> в рамках урочной деятельности 0,5</w:t>
      </w:r>
      <w:r w:rsidRPr="00911031">
        <w:rPr>
          <w:rFonts w:ascii="Times New Roman" w:eastAsia="Times New Roman" w:hAnsi="Times New Roman" w:cs="Times New Roman"/>
          <w:sz w:val="23"/>
        </w:rPr>
        <w:t xml:space="preserve"> час в неделю. </w:t>
      </w:r>
      <w:proofErr w:type="gramStart"/>
      <w:r w:rsidRPr="00911031">
        <w:rPr>
          <w:rFonts w:ascii="Times New Roman" w:hAnsi="Times New Roman" w:cs="Times New Roman"/>
          <w:sz w:val="24"/>
          <w:szCs w:val="24"/>
        </w:rPr>
        <w:t>В 2023–2024 учебном году в 8–9 классах действуют нормы приказа Департамента образования Орловской области от 5 мая 2023 года № 759 «О внесении изменений в приказ Департамента образования Орловской области от 24 февраля 2022 года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</w:t>
      </w:r>
      <w:proofErr w:type="gramEnd"/>
      <w:r w:rsidRPr="00911031">
        <w:rPr>
          <w:rFonts w:ascii="Times New Roman" w:hAnsi="Times New Roman" w:cs="Times New Roman"/>
          <w:sz w:val="24"/>
          <w:szCs w:val="24"/>
        </w:rPr>
        <w:t xml:space="preserve"> области».  8–9 классы продолжают осваивать рабочую программу по обществознанию, разработанную в соответствии с ПООП, но обязательно приводят ее содержание и планируемые результаты в соответствие</w:t>
      </w:r>
      <w:r w:rsidRPr="00911031">
        <w:rPr>
          <w:rFonts w:ascii="Times New Roman" w:hAnsi="Times New Roman" w:cs="Times New Roman"/>
        </w:rPr>
        <w:t xml:space="preserve"> с ФОП.</w:t>
      </w:r>
    </w:p>
    <w:p w:rsidR="00301560" w:rsidRPr="00654439" w:rsidRDefault="00561A2A" w:rsidP="00301560">
      <w:pPr>
        <w:pStyle w:val="aa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61A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589.2pt;margin-top:582.05pt;width:6.1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" fillcolor="black" stroked="f">
            <w10:wrap anchorx="page" anchory="page"/>
          </v:rect>
        </w:pict>
      </w:r>
      <w:r w:rsidRPr="00561A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31" style="position:absolute;left:0;text-align:left;margin-left:589.2pt;margin-top:608.95pt;width:6.1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" fillcolor="black" stroked="f">
            <w10:wrap anchorx="page" anchory="page"/>
          </v:rect>
        </w:pict>
      </w:r>
      <w:r w:rsidR="00301560" w:rsidRPr="00654439">
        <w:rPr>
          <w:rFonts w:ascii="Times New Roman" w:hAnsi="Times New Roman" w:cs="Times New Roman"/>
          <w:b/>
          <w:sz w:val="24"/>
          <w:szCs w:val="24"/>
        </w:rPr>
        <w:t>Учебный план ООП</w:t>
      </w:r>
      <w:r w:rsidR="00301560" w:rsidRPr="006544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01560" w:rsidRPr="0065443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301560" w:rsidRPr="006544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01560" w:rsidRPr="00654439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="00301560" w:rsidRPr="00654439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="00301560" w:rsidRPr="00654439">
        <w:rPr>
          <w:rFonts w:ascii="Times New Roman" w:hAnsi="Times New Roman" w:cs="Times New Roman"/>
          <w:b/>
          <w:sz w:val="24"/>
          <w:szCs w:val="24"/>
        </w:rPr>
        <w:t>8-9</w:t>
      </w:r>
      <w:r w:rsidR="00301560" w:rsidRPr="006544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01560" w:rsidRPr="00654439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301560" w:rsidRPr="00654439" w:rsidRDefault="00301560" w:rsidP="0030156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39">
        <w:rPr>
          <w:rFonts w:ascii="Times New Roman" w:hAnsi="Times New Roman" w:cs="Times New Roman"/>
          <w:b/>
          <w:sz w:val="24"/>
          <w:szCs w:val="24"/>
        </w:rPr>
        <w:t>(недельное планирование) (ФГОС)</w:t>
      </w:r>
    </w:p>
    <w:p w:rsidR="00301560" w:rsidRPr="003F5E16" w:rsidRDefault="00301560" w:rsidP="00301560">
      <w:pPr>
        <w:pStyle w:val="a3"/>
        <w:spacing w:before="1"/>
        <w:rPr>
          <w:b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551"/>
        <w:gridCol w:w="47"/>
        <w:gridCol w:w="1229"/>
        <w:gridCol w:w="567"/>
        <w:gridCol w:w="181"/>
        <w:gridCol w:w="386"/>
        <w:gridCol w:w="425"/>
        <w:gridCol w:w="1418"/>
        <w:gridCol w:w="1275"/>
      </w:tblGrid>
      <w:tr w:rsidR="00301560" w:rsidRPr="003F5E16" w:rsidTr="005E4ACC">
        <w:trPr>
          <w:trHeight w:val="530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ind w:left="5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3F5E1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98" w:type="dxa"/>
            <w:gridSpan w:val="2"/>
            <w:vMerge w:val="restart"/>
          </w:tcPr>
          <w:p w:rsidR="00301560" w:rsidRPr="003F5E16" w:rsidRDefault="00301560" w:rsidP="005E4ACC">
            <w:pPr>
              <w:pStyle w:val="TableParagraph"/>
              <w:ind w:left="1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3F5E1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481" w:type="dxa"/>
            <w:gridSpan w:val="7"/>
          </w:tcPr>
          <w:p w:rsidR="00301560" w:rsidRPr="003F5E16" w:rsidRDefault="00301560" w:rsidP="005E4ACC">
            <w:pPr>
              <w:pStyle w:val="TableParagraph"/>
              <w:ind w:right="1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01560" w:rsidRPr="00F10A04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модуль (курс)</w:t>
            </w:r>
          </w:p>
        </w:tc>
        <w:tc>
          <w:tcPr>
            <w:tcW w:w="567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01560" w:rsidRPr="00F10A04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А, Б</w:t>
            </w:r>
          </w:p>
        </w:tc>
        <w:tc>
          <w:tcPr>
            <w:tcW w:w="1275" w:type="dxa"/>
          </w:tcPr>
          <w:p w:rsidR="00301560" w:rsidRPr="00F10A04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А,Б,В</w:t>
            </w:r>
          </w:p>
        </w:tc>
      </w:tr>
      <w:tr w:rsidR="00301560" w:rsidRPr="003F5E16" w:rsidTr="005E4ACC">
        <w:trPr>
          <w:trHeight w:val="263"/>
        </w:trPr>
        <w:tc>
          <w:tcPr>
            <w:tcW w:w="4678" w:type="dxa"/>
            <w:gridSpan w:val="2"/>
          </w:tcPr>
          <w:p w:rsidR="00301560" w:rsidRPr="003F5E16" w:rsidRDefault="00301560" w:rsidP="005E4ACC">
            <w:pPr>
              <w:pStyle w:val="TableParagraph"/>
              <w:ind w:right="-45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8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3F5E1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301560" w:rsidRPr="003F5E16" w:rsidTr="005E4ACC">
        <w:trPr>
          <w:trHeight w:val="265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3F5E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01560" w:rsidRPr="003F5E16" w:rsidTr="005E4ACC">
        <w:trPr>
          <w:trHeight w:val="465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01560" w:rsidRPr="003F5E16" w:rsidRDefault="00301560" w:rsidP="005E4ACC">
            <w:pPr>
              <w:pStyle w:val="TableParagraph"/>
              <w:ind w:left="107" w:right="8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3F5E1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3F5E1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F5E1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</w:t>
            </w:r>
            <w:r w:rsidRPr="003F5E1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3F5E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01560" w:rsidRPr="003F5E16" w:rsidTr="005E4ACC">
        <w:trPr>
          <w:trHeight w:val="43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3F5E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376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spacing w:before="19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</w:t>
            </w:r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(Немецкий</w:t>
            </w:r>
            <w:r w:rsidRPr="003F5E1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язык)</w:t>
            </w:r>
          </w:p>
        </w:tc>
        <w:tc>
          <w:tcPr>
            <w:tcW w:w="1229" w:type="dxa"/>
          </w:tcPr>
          <w:p w:rsidR="00301560" w:rsidRPr="007905A4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01560" w:rsidRPr="001306F5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60127C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301560" w:rsidRPr="003F5E16" w:rsidTr="005E4ACC">
        <w:trPr>
          <w:trHeight w:val="360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E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832D3C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301560" w:rsidRPr="00832D3C" w:rsidRDefault="00301560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01560" w:rsidRPr="003F5E16" w:rsidTr="005E4AC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91A63" w:rsidRPr="003F5E16" w:rsidTr="005E4ACC">
        <w:trPr>
          <w:trHeight w:val="508"/>
        </w:trPr>
        <w:tc>
          <w:tcPr>
            <w:tcW w:w="2127" w:type="dxa"/>
            <w:vMerge w:val="restart"/>
          </w:tcPr>
          <w:p w:rsidR="00F91A63" w:rsidRPr="003F5E16" w:rsidRDefault="00F91A63" w:rsidP="005E4ACC">
            <w:pPr>
              <w:pStyle w:val="TableParagraph"/>
              <w:spacing w:line="276" w:lineRule="auto"/>
              <w:ind w:left="107" w:right="8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Общественно-научные</w:t>
            </w:r>
            <w:proofErr w:type="spellEnd"/>
            <w:r w:rsidRPr="003F5E1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98" w:type="dxa"/>
            <w:gridSpan w:val="2"/>
            <w:vMerge w:val="restart"/>
          </w:tcPr>
          <w:p w:rsidR="00F91A63" w:rsidRPr="003F5E16" w:rsidRDefault="00F91A63" w:rsidP="00F91A63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29" w:type="dxa"/>
          </w:tcPr>
          <w:p w:rsidR="00F91A63" w:rsidRPr="00F91A63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«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3F5E1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48" w:type="dxa"/>
            <w:gridSpan w:val="2"/>
          </w:tcPr>
          <w:p w:rsidR="00F91A63" w:rsidRPr="003F5E16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F91A63" w:rsidRPr="003F5E16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1A63" w:rsidRPr="003F5E16" w:rsidRDefault="00F91A63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A63" w:rsidRPr="00F91A63" w:rsidRDefault="00F91A63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91A63" w:rsidRPr="00F91A63" w:rsidRDefault="00F91A63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91A63" w:rsidRPr="003F5E16" w:rsidTr="005E4ACC">
        <w:trPr>
          <w:trHeight w:val="1030"/>
        </w:trPr>
        <w:tc>
          <w:tcPr>
            <w:tcW w:w="2127" w:type="dxa"/>
            <w:vMerge/>
            <w:tcBorders>
              <w:top w:val="nil"/>
            </w:tcBorders>
          </w:tcPr>
          <w:p w:rsidR="00F91A63" w:rsidRPr="003F5E16" w:rsidRDefault="00F91A63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</w:tcPr>
          <w:p w:rsidR="00F91A63" w:rsidRPr="003F5E16" w:rsidRDefault="00F91A63" w:rsidP="00F91A63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F91A63" w:rsidRPr="007905A4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«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Всеобщая</w:t>
            </w:r>
            <w:r w:rsidRPr="003F5E1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48" w:type="dxa"/>
            <w:gridSpan w:val="2"/>
          </w:tcPr>
          <w:p w:rsidR="00F91A63" w:rsidRPr="003F5E16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" w:type="dxa"/>
          </w:tcPr>
          <w:p w:rsidR="00F91A63" w:rsidRPr="003F5E16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91A63" w:rsidRPr="001306F5" w:rsidRDefault="00F91A63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1A63" w:rsidRPr="00F91A63" w:rsidRDefault="00F91A63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  <w:p w:rsidR="00F91A63" w:rsidRPr="003F5E16" w:rsidRDefault="00F91A63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1A63" w:rsidRPr="00F10A04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F91A63" w:rsidRPr="003F5E16" w:rsidTr="005E4ACC">
        <w:trPr>
          <w:trHeight w:val="1030"/>
        </w:trPr>
        <w:tc>
          <w:tcPr>
            <w:tcW w:w="2127" w:type="dxa"/>
            <w:vMerge/>
            <w:tcBorders>
              <w:top w:val="nil"/>
            </w:tcBorders>
          </w:tcPr>
          <w:p w:rsidR="00F91A63" w:rsidRPr="003F5E16" w:rsidRDefault="00F91A63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F91A63" w:rsidRPr="003F5E16" w:rsidRDefault="00F91A63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F91A63" w:rsidRPr="00F91A63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 «Введение в новейшую историю»</w:t>
            </w:r>
          </w:p>
        </w:tc>
        <w:tc>
          <w:tcPr>
            <w:tcW w:w="748" w:type="dxa"/>
            <w:gridSpan w:val="2"/>
          </w:tcPr>
          <w:p w:rsidR="00F91A63" w:rsidRPr="00F91A63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" w:type="dxa"/>
          </w:tcPr>
          <w:p w:rsidR="00F91A63" w:rsidRPr="00F91A63" w:rsidRDefault="00F91A63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91A63" w:rsidRPr="00F91A63" w:rsidRDefault="00F91A63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1A63" w:rsidRPr="00F91A63" w:rsidRDefault="00F91A63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F91A63" w:rsidRPr="00F91A63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0,5</w:t>
            </w:r>
          </w:p>
        </w:tc>
      </w:tr>
      <w:tr w:rsidR="00301560" w:rsidRPr="003F5E16" w:rsidTr="005E4ACC">
        <w:trPr>
          <w:trHeight w:val="37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F91A63" w:rsidRDefault="00301560" w:rsidP="005E4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01560" w:rsidRPr="003F5E16" w:rsidTr="005E4ACC">
        <w:trPr>
          <w:trHeight w:val="479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01560" w:rsidRPr="003F5E16" w:rsidTr="005E4ACC">
        <w:trPr>
          <w:trHeight w:val="265"/>
        </w:trPr>
        <w:tc>
          <w:tcPr>
            <w:tcW w:w="2127" w:type="dxa"/>
            <w:vMerge w:val="restart"/>
          </w:tcPr>
          <w:p w:rsidR="00301560" w:rsidRPr="003F5E16" w:rsidRDefault="00F91A63" w:rsidP="005E4ACC">
            <w:pPr>
              <w:pStyle w:val="TableParagraph"/>
              <w:spacing w:line="276" w:lineRule="auto"/>
              <w:ind w:left="107" w:right="9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301560" w:rsidRPr="003F5E16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="00301560" w:rsidRPr="003F5E1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01560" w:rsidRPr="003F5E1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01560" w:rsidRPr="003F5E16" w:rsidTr="005E4AC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01560" w:rsidRPr="003F5E16" w:rsidTr="005E4ACC">
        <w:trPr>
          <w:trHeight w:val="540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539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3F5E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431"/>
        </w:trPr>
        <w:tc>
          <w:tcPr>
            <w:tcW w:w="2127" w:type="dxa"/>
          </w:tcPr>
          <w:p w:rsidR="00301560" w:rsidRPr="003F5E16" w:rsidRDefault="00301560" w:rsidP="005E4AC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263"/>
        </w:trPr>
        <w:tc>
          <w:tcPr>
            <w:tcW w:w="2127" w:type="dxa"/>
            <w:vMerge w:val="restart"/>
          </w:tcPr>
          <w:p w:rsidR="00301560" w:rsidRPr="003F5E16" w:rsidRDefault="00301560" w:rsidP="005E4ACC">
            <w:pPr>
              <w:pStyle w:val="TableParagraph"/>
              <w:spacing w:line="276" w:lineRule="auto"/>
              <w:ind w:left="107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3F5E1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F5E1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F5E16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301560" w:rsidRPr="003F5E16" w:rsidRDefault="00301560" w:rsidP="005E4AC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3F5E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01560" w:rsidRPr="003F5E16" w:rsidTr="005E4ACC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01560" w:rsidRPr="003F5E16" w:rsidRDefault="00301560" w:rsidP="005E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3F5E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01560" w:rsidRPr="003F5E16" w:rsidTr="005E4ACC">
        <w:trPr>
          <w:trHeight w:val="527"/>
        </w:trPr>
        <w:tc>
          <w:tcPr>
            <w:tcW w:w="2127" w:type="dxa"/>
          </w:tcPr>
          <w:p w:rsidR="00301560" w:rsidRPr="003F5E16" w:rsidRDefault="00301560" w:rsidP="005E4AC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F5E1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духовно-нравственной</w:t>
            </w:r>
          </w:p>
          <w:p w:rsidR="00301560" w:rsidRPr="003F5E16" w:rsidRDefault="00301560" w:rsidP="005E4ACC">
            <w:pPr>
              <w:pStyle w:val="TableParagraph"/>
              <w:spacing w:before="3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3F5E1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598" w:type="dxa"/>
            <w:gridSpan w:val="2"/>
          </w:tcPr>
          <w:p w:rsidR="00301560" w:rsidRPr="003F5E16" w:rsidRDefault="00301560" w:rsidP="005E4AC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01560" w:rsidRPr="003F5E16" w:rsidTr="005E4ACC">
        <w:trPr>
          <w:trHeight w:val="266"/>
        </w:trPr>
        <w:tc>
          <w:tcPr>
            <w:tcW w:w="4725" w:type="dxa"/>
            <w:gridSpan w:val="3"/>
          </w:tcPr>
          <w:p w:rsidR="00301560" w:rsidRPr="003F5E16" w:rsidRDefault="00301560" w:rsidP="005E4ACC">
            <w:pPr>
              <w:pStyle w:val="TableParagraph"/>
              <w:spacing w:before="2"/>
              <w:ind w:left="1508" w:right="15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before="2"/>
              <w:ind w:right="2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01560" w:rsidRDefault="00301560" w:rsidP="005E4ACC">
            <w:pPr>
              <w:pStyle w:val="TableParagraph"/>
              <w:spacing w:before="2"/>
              <w:ind w:left="235" w:right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before="2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01560" w:rsidRPr="003F5E16" w:rsidTr="005E4ACC">
        <w:trPr>
          <w:trHeight w:val="350"/>
        </w:trPr>
        <w:tc>
          <w:tcPr>
            <w:tcW w:w="10206" w:type="dxa"/>
            <w:gridSpan w:val="10"/>
          </w:tcPr>
          <w:p w:rsidR="00301560" w:rsidRPr="003F5E16" w:rsidRDefault="00301560" w:rsidP="005E4ACC">
            <w:pPr>
              <w:pStyle w:val="TableParagraph"/>
              <w:ind w:left="2557" w:right="25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</w:t>
            </w:r>
            <w:r w:rsidRPr="003F5E1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3F5E1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3F5E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3F5E16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3F5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</w:tr>
      <w:tr w:rsidR="00301560" w:rsidRPr="003F5E16" w:rsidTr="00F91A63">
        <w:trPr>
          <w:trHeight w:val="345"/>
        </w:trPr>
        <w:tc>
          <w:tcPr>
            <w:tcW w:w="4725" w:type="dxa"/>
            <w:gridSpan w:val="3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301560" w:rsidRPr="0060127C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01560" w:rsidRPr="001306F5" w:rsidRDefault="00301560" w:rsidP="005E4A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01560" w:rsidRPr="00301560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01560" w:rsidRPr="00301560" w:rsidRDefault="00301560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301560" w:rsidRPr="003F5E16" w:rsidTr="00F91A63">
        <w:trPr>
          <w:trHeight w:val="794"/>
        </w:trPr>
        <w:tc>
          <w:tcPr>
            <w:tcW w:w="4725" w:type="dxa"/>
            <w:gridSpan w:val="3"/>
          </w:tcPr>
          <w:p w:rsidR="00301560" w:rsidRPr="003F5E16" w:rsidRDefault="00301560" w:rsidP="005E4AC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3F5E1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</w:t>
            </w:r>
            <w:proofErr w:type="spellEnd"/>
            <w:r w:rsidRPr="003F5E16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proofErr w:type="spellEnd"/>
            <w:r w:rsidRPr="003F5E16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229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1560" w:rsidRPr="003F5E16" w:rsidRDefault="00301560" w:rsidP="005E4A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1560" w:rsidRPr="003F5E16" w:rsidRDefault="00301560" w:rsidP="005E4ACC">
            <w:pPr>
              <w:pStyle w:val="TableParagraph"/>
              <w:spacing w:before="1"/>
              <w:ind w:right="2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60" w:rsidRPr="003F5E16" w:rsidRDefault="00301560" w:rsidP="005E4ACC">
            <w:pPr>
              <w:pStyle w:val="TableParagraph"/>
              <w:spacing w:before="1"/>
              <w:ind w:left="235" w:right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301560" w:rsidRPr="003F5E16" w:rsidRDefault="00301560" w:rsidP="005E4ACC">
            <w:pPr>
              <w:pStyle w:val="TableParagraph"/>
              <w:spacing w:before="1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301560" w:rsidRDefault="00301560" w:rsidP="00301560">
      <w:pPr>
        <w:jc w:val="both"/>
        <w:rPr>
          <w:rFonts w:ascii="Symbol" w:hAnsi="Symbol"/>
          <w:sz w:val="24"/>
        </w:rPr>
      </w:pPr>
    </w:p>
    <w:p w:rsidR="00301560" w:rsidRPr="00A214DD" w:rsidRDefault="00561A2A" w:rsidP="00301560">
      <w:pPr>
        <w:widowControl w:val="0"/>
        <w:autoSpaceDE w:val="0"/>
        <w:autoSpaceDN w:val="0"/>
        <w:spacing w:before="72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left:0;text-align:left;margin-left:589.2pt;margin-top:572.7pt;width:6.1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3RmgIAAAg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" fillcolor="black" stroked="f">
            <w10:wrap anchorx="page" anchory="page"/>
          </v:rect>
        </w:pict>
      </w:r>
      <w:r w:rsidRPr="0056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589.2pt;margin-top:599.6pt;width:6.1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49mgIAAAg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" fillcolor="black" stroked="f">
            <w10:wrap anchorx="page" anchory="page"/>
          </v:rect>
        </w:pic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301560" w:rsidRPr="00A214D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301560" w:rsidRPr="00A214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  <w:r w:rsidR="00301560" w:rsidRPr="00A214DD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301560" w:rsidRPr="00A214DD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301560" w:rsidRPr="00A214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301560" w:rsidRPr="00A214D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 8 </w:t>
      </w:r>
      <w:r w:rsidR="00301560" w:rsidRPr="00A214DD">
        <w:rPr>
          <w:rFonts w:ascii="Times New Roman" w:hAnsi="Times New Roman" w:cs="Times New Roman"/>
          <w:b/>
          <w:sz w:val="24"/>
          <w:szCs w:val="24"/>
        </w:rPr>
        <w:t>классы</w:t>
      </w:r>
      <w:r w:rsidR="00301560" w:rsidRPr="00A214D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01560" w:rsidRPr="00A214DD">
        <w:rPr>
          <w:rFonts w:ascii="Times New Roman" w:hAnsi="Times New Roman" w:cs="Times New Roman"/>
          <w:b/>
          <w:sz w:val="24"/>
          <w:szCs w:val="24"/>
        </w:rPr>
        <w:t>(недельное</w:t>
      </w:r>
      <w:r w:rsidR="00301560" w:rsidRPr="00A214D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01560" w:rsidRPr="00A214DD">
        <w:rPr>
          <w:rFonts w:ascii="Times New Roman" w:hAnsi="Times New Roman" w:cs="Times New Roman"/>
          <w:b/>
          <w:sz w:val="24"/>
          <w:szCs w:val="24"/>
        </w:rPr>
        <w:t>планирование)</w:t>
      </w:r>
      <w:r w:rsidR="00301560" w:rsidRPr="00A214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01560" w:rsidRPr="00A214DD">
        <w:rPr>
          <w:rFonts w:ascii="Times New Roman" w:hAnsi="Times New Roman" w:cs="Times New Roman"/>
          <w:b/>
          <w:sz w:val="24"/>
          <w:szCs w:val="24"/>
        </w:rPr>
        <w:t>2020-2025</w:t>
      </w:r>
      <w:r w:rsidR="00301560" w:rsidRPr="00A214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01560" w:rsidRPr="00A214DD">
        <w:rPr>
          <w:rFonts w:ascii="Times New Roman" w:hAnsi="Times New Roman" w:cs="Times New Roman"/>
          <w:b/>
          <w:sz w:val="24"/>
          <w:szCs w:val="24"/>
        </w:rPr>
        <w:t>уч.</w:t>
      </w:r>
      <w:r w:rsidR="003015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1560" w:rsidRPr="00832D3C" w:rsidRDefault="00301560" w:rsidP="003015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1032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3167"/>
        <w:gridCol w:w="838"/>
        <w:gridCol w:w="726"/>
        <w:gridCol w:w="716"/>
        <w:gridCol w:w="960"/>
        <w:gridCol w:w="26"/>
        <w:gridCol w:w="958"/>
      </w:tblGrid>
      <w:tr w:rsidR="00301560" w:rsidRPr="00832D3C" w:rsidTr="00301560">
        <w:trPr>
          <w:trHeight w:val="335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ind w:left="5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Предметные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области</w:t>
            </w:r>
            <w:proofErr w:type="spellEnd"/>
          </w:p>
        </w:tc>
        <w:tc>
          <w:tcPr>
            <w:tcW w:w="3167" w:type="dxa"/>
            <w:vMerge w:val="restart"/>
          </w:tcPr>
          <w:p w:rsidR="00301560" w:rsidRPr="00832D3C" w:rsidRDefault="00301560" w:rsidP="005E4ACC">
            <w:pPr>
              <w:ind w:left="126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Учебные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предметы</w:t>
            </w:r>
            <w:proofErr w:type="spellEnd"/>
          </w:p>
        </w:tc>
        <w:tc>
          <w:tcPr>
            <w:tcW w:w="4224" w:type="dxa"/>
            <w:gridSpan w:val="6"/>
          </w:tcPr>
          <w:p w:rsidR="00301560" w:rsidRPr="00832D3C" w:rsidRDefault="00301560" w:rsidP="005E4ACC">
            <w:pPr>
              <w:ind w:left="1553" w:right="15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  <w:proofErr w:type="spellEnd"/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:rsidR="00301560" w:rsidRPr="00832D3C" w:rsidRDefault="00301560" w:rsidP="005E4ACC">
            <w:pPr>
              <w:ind w:right="36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ind w:left="9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7</w:t>
            </w: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8  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9362" w:type="dxa"/>
            <w:gridSpan w:val="7"/>
          </w:tcPr>
          <w:p w:rsidR="00301560" w:rsidRPr="00832D3C" w:rsidRDefault="00301560" w:rsidP="005E4ACC">
            <w:pPr>
              <w:spacing w:line="225" w:lineRule="exact"/>
              <w:ind w:left="4145" w:right="3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i/>
                <w:sz w:val="20"/>
              </w:rPr>
              <w:t>Обязательная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i/>
                <w:sz w:val="20"/>
              </w:rPr>
              <w:t>часть</w:t>
            </w:r>
            <w:proofErr w:type="spellEnd"/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6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99"/>
        </w:trPr>
        <w:tc>
          <w:tcPr>
            <w:tcW w:w="2929" w:type="dxa"/>
            <w:vMerge w:val="restart"/>
          </w:tcPr>
          <w:p w:rsidR="00301560" w:rsidRPr="00531E50" w:rsidRDefault="00301560" w:rsidP="005E4ACC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301560" w:rsidRPr="00832D3C" w:rsidRDefault="00301560" w:rsidP="005E4ACC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832D3C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832D3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32D3C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родная</w:t>
            </w:r>
            <w:r w:rsidRPr="00832D3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литература</w:t>
            </w: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Родной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49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Родная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40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spacing w:before="190"/>
              <w:ind w:left="1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Иностранные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языки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8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Второй</w:t>
            </w:r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иностранный</w:t>
            </w:r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(Немецкий</w:t>
            </w:r>
            <w:r w:rsidRPr="00832D3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язык)</w:t>
            </w:r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59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32D3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6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510"/>
        </w:trPr>
        <w:tc>
          <w:tcPr>
            <w:tcW w:w="2929" w:type="dxa"/>
            <w:vMerge w:val="restart"/>
          </w:tcPr>
          <w:p w:rsidR="00301560" w:rsidRDefault="00301560" w:rsidP="005E4ACC">
            <w:pPr>
              <w:ind w:left="107" w:right="8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Общественно-научные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  <w:p w:rsidR="00301560" w:rsidRDefault="00301560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560" w:rsidRDefault="00301560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560" w:rsidRDefault="00301560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01560" w:rsidRPr="001A0BE6" w:rsidRDefault="00301560" w:rsidP="005E4ACC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Всеобщая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8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510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История</w:t>
            </w:r>
            <w:r w:rsidRPr="00832D3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России,</w:t>
            </w:r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Всеобщая</w:t>
            </w:r>
            <w:r w:rsidRPr="00832D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история</w:t>
            </w:r>
            <w:r w:rsidRPr="00832D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(История)</w:t>
            </w:r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4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07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8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ind w:left="107" w:right="9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Естественно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32D3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научные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3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5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41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spacing w:line="226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49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431"/>
        </w:trPr>
        <w:tc>
          <w:tcPr>
            <w:tcW w:w="2929" w:type="dxa"/>
          </w:tcPr>
          <w:p w:rsidR="00301560" w:rsidRPr="00832D3C" w:rsidRDefault="00301560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5"/>
        </w:trPr>
        <w:tc>
          <w:tcPr>
            <w:tcW w:w="2929" w:type="dxa"/>
            <w:vMerge w:val="restart"/>
          </w:tcPr>
          <w:p w:rsidR="00301560" w:rsidRPr="00832D3C" w:rsidRDefault="00301560" w:rsidP="005E4ACC">
            <w:pPr>
              <w:spacing w:line="278" w:lineRule="auto"/>
              <w:ind w:left="107" w:righ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Физическая</w:t>
            </w:r>
            <w:r w:rsidRPr="00832D3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32D3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832D3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301560" w:rsidRPr="00832D3C" w:rsidRDefault="00301560" w:rsidP="005E4ACC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жизнедеятельности</w:t>
            </w: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517"/>
        </w:trPr>
        <w:tc>
          <w:tcPr>
            <w:tcW w:w="2929" w:type="dxa"/>
            <w:vMerge/>
            <w:tcBorders>
              <w:top w:val="nil"/>
            </w:tcBorders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жизнедеятельности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spacing w:line="22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527"/>
        </w:trPr>
        <w:tc>
          <w:tcPr>
            <w:tcW w:w="2929" w:type="dxa"/>
          </w:tcPr>
          <w:p w:rsidR="00301560" w:rsidRPr="00832D3C" w:rsidRDefault="00301560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832D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духовно-нравственной</w:t>
            </w:r>
          </w:p>
          <w:p w:rsidR="00301560" w:rsidRPr="00832D3C" w:rsidRDefault="00301560" w:rsidP="005E4ACC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832D3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</w:t>
            </w:r>
          </w:p>
        </w:tc>
        <w:tc>
          <w:tcPr>
            <w:tcW w:w="3167" w:type="dxa"/>
          </w:tcPr>
          <w:p w:rsidR="00301560" w:rsidRPr="00832D3C" w:rsidRDefault="00301560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sz w:val="20"/>
              </w:rPr>
              <w:t>ОДНКНР</w:t>
            </w:r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301560" w:rsidRPr="003F5E16" w:rsidRDefault="00301560" w:rsidP="005E4AC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66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before="2"/>
              <w:ind w:left="1508" w:right="150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before="2"/>
              <w:ind w:right="293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before="2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before="2"/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986" w:type="dxa"/>
            <w:gridSpan w:val="2"/>
          </w:tcPr>
          <w:p w:rsidR="00301560" w:rsidRPr="00A214DD" w:rsidRDefault="00301560" w:rsidP="005E4ACC">
            <w:pPr>
              <w:spacing w:before="2"/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301560" w:rsidRPr="00156932" w:rsidRDefault="00301560" w:rsidP="005E4ACC">
            <w:pPr>
              <w:pStyle w:val="TableParagraph"/>
              <w:spacing w:before="2"/>
              <w:ind w:left="235" w:right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1560" w:rsidRPr="00832D3C" w:rsidTr="00301560">
        <w:trPr>
          <w:trHeight w:val="350"/>
        </w:trPr>
        <w:tc>
          <w:tcPr>
            <w:tcW w:w="10320" w:type="dxa"/>
            <w:gridSpan w:val="8"/>
          </w:tcPr>
          <w:p w:rsidR="00301560" w:rsidRPr="00832D3C" w:rsidRDefault="00301560" w:rsidP="005E4ACC">
            <w:pPr>
              <w:ind w:left="25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Часть,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формируемая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участниками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b/>
                <w:i/>
                <w:spacing w:val="44"/>
                <w:sz w:val="20"/>
                <w:lang w:val="ru-RU"/>
              </w:rPr>
              <w:t xml:space="preserve"> </w:t>
            </w:r>
            <w:r w:rsidRPr="00832D3C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отношений</w:t>
            </w:r>
          </w:p>
        </w:tc>
      </w:tr>
      <w:tr w:rsidR="00301560" w:rsidRPr="00832D3C" w:rsidTr="00301560">
        <w:trPr>
          <w:trHeight w:val="345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line="225" w:lineRule="exact"/>
              <w:ind w:left="1504" w:right="15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301560" w:rsidRPr="00A214DD" w:rsidRDefault="00301560" w:rsidP="005E4AC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45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line="225" w:lineRule="exact"/>
              <w:ind w:left="1508" w:right="15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301560" w:rsidRPr="00832D3C" w:rsidRDefault="00301560" w:rsidP="005E4ACC">
            <w:pPr>
              <w:spacing w:line="225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28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line="225" w:lineRule="exact"/>
              <w:ind w:left="1508" w:right="15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30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line="228" w:lineRule="exact"/>
              <w:ind w:left="1508" w:right="15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</w:tcPr>
          <w:p w:rsidR="00301560" w:rsidRPr="00832D3C" w:rsidRDefault="00301560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330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spacing w:line="228" w:lineRule="exact"/>
              <w:ind w:left="1508" w:right="15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6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</w:tcPr>
          <w:p w:rsidR="00301560" w:rsidRPr="00832D3C" w:rsidRDefault="00301560" w:rsidP="00301560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986" w:type="dxa"/>
            <w:gridSpan w:val="2"/>
          </w:tcPr>
          <w:p w:rsidR="00301560" w:rsidRPr="00441302" w:rsidRDefault="00301560" w:rsidP="00301560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958" w:type="dxa"/>
          </w:tcPr>
          <w:p w:rsidR="00301560" w:rsidRPr="00832D3C" w:rsidRDefault="00301560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01560" w:rsidRPr="00832D3C" w:rsidTr="00301560">
        <w:trPr>
          <w:trHeight w:val="216"/>
        </w:trPr>
        <w:tc>
          <w:tcPr>
            <w:tcW w:w="6096" w:type="dxa"/>
            <w:gridSpan w:val="2"/>
          </w:tcPr>
          <w:p w:rsidR="00301560" w:rsidRPr="00832D3C" w:rsidRDefault="00301560" w:rsidP="005E4ACC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Учебная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b/>
                <w:spacing w:val="45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недельная</w:t>
            </w:r>
            <w:proofErr w:type="spellEnd"/>
            <w:r w:rsidRPr="00832D3C">
              <w:rPr>
                <w:rFonts w:ascii="Times New Roman" w:eastAsia="Times New Roman" w:hAnsi="Times New Roman" w:cs="Times New Roman"/>
                <w:b/>
                <w:spacing w:val="44"/>
                <w:sz w:val="20"/>
              </w:rPr>
              <w:t xml:space="preserve"> </w:t>
            </w:r>
            <w:proofErr w:type="spellStart"/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</w:p>
        </w:tc>
        <w:tc>
          <w:tcPr>
            <w:tcW w:w="838" w:type="dxa"/>
          </w:tcPr>
          <w:p w:rsidR="00301560" w:rsidRPr="00832D3C" w:rsidRDefault="00301560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26" w:type="dxa"/>
          </w:tcPr>
          <w:p w:rsidR="00301560" w:rsidRPr="00832D3C" w:rsidRDefault="00301560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16" w:type="dxa"/>
          </w:tcPr>
          <w:p w:rsidR="00301560" w:rsidRPr="00832D3C" w:rsidRDefault="00301560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986" w:type="dxa"/>
            <w:gridSpan w:val="2"/>
          </w:tcPr>
          <w:p w:rsidR="00301560" w:rsidRPr="00832D3C" w:rsidRDefault="00301560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D3C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958" w:type="dxa"/>
          </w:tcPr>
          <w:p w:rsidR="00301560" w:rsidRPr="00156932" w:rsidRDefault="00301560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FD00C1" w:rsidRPr="00832D3C" w:rsidTr="00301560">
        <w:trPr>
          <w:trHeight w:val="216"/>
        </w:trPr>
        <w:tc>
          <w:tcPr>
            <w:tcW w:w="6096" w:type="dxa"/>
            <w:gridSpan w:val="2"/>
          </w:tcPr>
          <w:p w:rsidR="00FD00C1" w:rsidRPr="006B10CC" w:rsidRDefault="00FD00C1" w:rsidP="00FD00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38" w:type="dxa"/>
          </w:tcPr>
          <w:p w:rsidR="00FD00C1" w:rsidRPr="00FD00C1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  <w:tc>
          <w:tcPr>
            <w:tcW w:w="726" w:type="dxa"/>
          </w:tcPr>
          <w:p w:rsidR="00FD00C1" w:rsidRPr="00FD00C1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  <w:tc>
          <w:tcPr>
            <w:tcW w:w="716" w:type="dxa"/>
          </w:tcPr>
          <w:p w:rsidR="00FD00C1" w:rsidRPr="00FD00C1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  <w:tc>
          <w:tcPr>
            <w:tcW w:w="986" w:type="dxa"/>
            <w:gridSpan w:val="2"/>
          </w:tcPr>
          <w:p w:rsidR="00FD00C1" w:rsidRPr="00FD00C1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  <w:tc>
          <w:tcPr>
            <w:tcW w:w="958" w:type="dxa"/>
          </w:tcPr>
          <w:p w:rsidR="00FD00C1" w:rsidRPr="00156932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FD00C1" w:rsidRPr="00832D3C" w:rsidTr="00301560">
        <w:trPr>
          <w:trHeight w:val="216"/>
        </w:trPr>
        <w:tc>
          <w:tcPr>
            <w:tcW w:w="6096" w:type="dxa"/>
            <w:gridSpan w:val="2"/>
          </w:tcPr>
          <w:p w:rsidR="00FD00C1" w:rsidRPr="006B10CC" w:rsidRDefault="00FD00C1" w:rsidP="00FD00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часов в год</w:t>
            </w:r>
          </w:p>
        </w:tc>
        <w:tc>
          <w:tcPr>
            <w:tcW w:w="838" w:type="dxa"/>
          </w:tcPr>
          <w:p w:rsidR="00FD00C1" w:rsidRPr="00F90BD9" w:rsidRDefault="00F90BD9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986</w:t>
            </w:r>
          </w:p>
        </w:tc>
        <w:tc>
          <w:tcPr>
            <w:tcW w:w="726" w:type="dxa"/>
          </w:tcPr>
          <w:p w:rsidR="00FD00C1" w:rsidRPr="00F90BD9" w:rsidRDefault="00F90BD9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1020</w:t>
            </w:r>
          </w:p>
        </w:tc>
        <w:tc>
          <w:tcPr>
            <w:tcW w:w="716" w:type="dxa"/>
          </w:tcPr>
          <w:p w:rsidR="00FD00C1" w:rsidRPr="00F90BD9" w:rsidRDefault="00F90BD9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1088</w:t>
            </w:r>
          </w:p>
        </w:tc>
        <w:tc>
          <w:tcPr>
            <w:tcW w:w="986" w:type="dxa"/>
            <w:gridSpan w:val="2"/>
          </w:tcPr>
          <w:p w:rsidR="00FD00C1" w:rsidRPr="00F90BD9" w:rsidRDefault="00F90BD9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1122</w:t>
            </w:r>
          </w:p>
        </w:tc>
        <w:tc>
          <w:tcPr>
            <w:tcW w:w="958" w:type="dxa"/>
          </w:tcPr>
          <w:p w:rsidR="00FD00C1" w:rsidRPr="00156932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225F3A" w:rsidRDefault="00FD00C1" w:rsidP="00FD00C1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Внеурочная деятельность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8А, Б</w:t>
            </w:r>
          </w:p>
        </w:tc>
        <w:tc>
          <w:tcPr>
            <w:tcW w:w="958" w:type="dxa"/>
          </w:tcPr>
          <w:p w:rsidR="00FD00C1" w:rsidRPr="00FD00C1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Итого по классу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tabs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7905A4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5A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«Физика в задачах и экспериментах»</w:t>
            </w:r>
          </w:p>
        </w:tc>
        <w:tc>
          <w:tcPr>
            <w:tcW w:w="838" w:type="dxa"/>
          </w:tcPr>
          <w:p w:rsidR="00FD00C1" w:rsidRPr="007905A4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6" w:type="dxa"/>
          </w:tcPr>
          <w:p w:rsidR="00FD00C1" w:rsidRPr="007905A4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6" w:type="dxa"/>
          </w:tcPr>
          <w:p w:rsidR="00FD00C1" w:rsidRPr="007905A4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86" w:type="dxa"/>
            <w:gridSpan w:val="2"/>
          </w:tcPr>
          <w:p w:rsidR="00FD00C1" w:rsidRPr="007905A4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7905A4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1306F5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06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«Семья и семейные ценности»</w:t>
            </w:r>
          </w:p>
        </w:tc>
        <w:tc>
          <w:tcPr>
            <w:tcW w:w="838" w:type="dxa"/>
          </w:tcPr>
          <w:p w:rsidR="00FD00C1" w:rsidRPr="00225F3A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6" w:type="dxa"/>
          </w:tcPr>
          <w:p w:rsidR="00FD00C1" w:rsidRPr="00225F3A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6" w:type="dxa"/>
          </w:tcPr>
          <w:p w:rsidR="00FD00C1" w:rsidRPr="00225F3A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225F3A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«Моделирование роботов</w:t>
            </w:r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B3773F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FD00C1" w:rsidRPr="00832D3C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D00C1" w:rsidRPr="00832D3C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D00C1" w:rsidRPr="00832D3C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D00C1" w:rsidRPr="007A3396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  <w:tc>
          <w:tcPr>
            <w:tcW w:w="958" w:type="dxa"/>
          </w:tcPr>
          <w:p w:rsidR="00FD00C1" w:rsidRPr="00941370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7A3396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838" w:type="dxa"/>
          </w:tcPr>
          <w:p w:rsidR="00FD00C1" w:rsidRPr="007A3396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6" w:type="dxa"/>
          </w:tcPr>
          <w:p w:rsidR="00FD00C1" w:rsidRPr="007A3396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6" w:type="dxa"/>
          </w:tcPr>
          <w:p w:rsidR="00FD00C1" w:rsidRPr="007A3396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86" w:type="dxa"/>
            <w:gridSpan w:val="2"/>
          </w:tcPr>
          <w:p w:rsidR="00FD00C1" w:rsidRPr="007A3396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</w:tcPr>
          <w:p w:rsidR="00FD00C1" w:rsidRPr="007A3396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7A3396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«Движение первых»</w:t>
            </w: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</w:tcPr>
          <w:p w:rsidR="00FD00C1" w:rsidRPr="007905A4" w:rsidRDefault="00FD00C1" w:rsidP="00FD00C1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D00C1" w:rsidRPr="00F818A3" w:rsidRDefault="00FD00C1" w:rsidP="00FD00C1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</w:tcBorders>
          </w:tcPr>
          <w:p w:rsidR="00FD00C1" w:rsidRPr="00F818A3" w:rsidRDefault="00FD00C1" w:rsidP="00FD00C1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D00C1" w:rsidRPr="00832D3C" w:rsidTr="00301560">
        <w:trPr>
          <w:trHeight w:val="371"/>
        </w:trPr>
        <w:tc>
          <w:tcPr>
            <w:tcW w:w="6096" w:type="dxa"/>
            <w:gridSpan w:val="2"/>
          </w:tcPr>
          <w:p w:rsidR="00FD00C1" w:rsidRPr="007A3396" w:rsidRDefault="00FD00C1" w:rsidP="00FD00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«Разговоры о  </w:t>
            </w:r>
            <w:proofErr w:type="gramStart"/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838" w:type="dxa"/>
          </w:tcPr>
          <w:p w:rsidR="00FD00C1" w:rsidRPr="00225F3A" w:rsidRDefault="00FD00C1" w:rsidP="00FD00C1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6" w:type="dxa"/>
          </w:tcPr>
          <w:p w:rsidR="00FD00C1" w:rsidRPr="00225F3A" w:rsidRDefault="00FD00C1" w:rsidP="00FD00C1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FD00C1" w:rsidRPr="00225F3A" w:rsidRDefault="00FD00C1" w:rsidP="00FD00C1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00C1" w:rsidRPr="00225F3A" w:rsidRDefault="00FD00C1" w:rsidP="00FD00C1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D00C1" w:rsidRPr="00225F3A" w:rsidRDefault="00FD00C1" w:rsidP="00FD00C1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</w:tr>
      <w:tr w:rsidR="00F90BD9" w:rsidRPr="00832D3C" w:rsidTr="00301560">
        <w:trPr>
          <w:trHeight w:val="371"/>
        </w:trPr>
        <w:tc>
          <w:tcPr>
            <w:tcW w:w="6096" w:type="dxa"/>
            <w:gridSpan w:val="2"/>
          </w:tcPr>
          <w:p w:rsidR="00F90BD9" w:rsidRPr="005E4ACC" w:rsidRDefault="00F90BD9" w:rsidP="00F90B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5E4ACC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Итого количество часов в неделю</w:t>
            </w:r>
          </w:p>
        </w:tc>
        <w:tc>
          <w:tcPr>
            <w:tcW w:w="838" w:type="dxa"/>
          </w:tcPr>
          <w:p w:rsidR="00F90BD9" w:rsidRPr="00F90BD9" w:rsidRDefault="00F90BD9" w:rsidP="00F90BD9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6" w:type="dxa"/>
          </w:tcPr>
          <w:p w:rsidR="00F90BD9" w:rsidRPr="00F90BD9" w:rsidRDefault="00F90BD9" w:rsidP="00F90BD9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6" w:type="dxa"/>
          </w:tcPr>
          <w:p w:rsidR="00F90BD9" w:rsidRPr="00F90BD9" w:rsidRDefault="00F90BD9" w:rsidP="00F90BD9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86" w:type="dxa"/>
            <w:gridSpan w:val="2"/>
          </w:tcPr>
          <w:p w:rsidR="00F90BD9" w:rsidRPr="007A3396" w:rsidRDefault="00F90BD9" w:rsidP="00F90BD9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9</w:t>
            </w:r>
          </w:p>
        </w:tc>
        <w:tc>
          <w:tcPr>
            <w:tcW w:w="958" w:type="dxa"/>
          </w:tcPr>
          <w:p w:rsidR="00F90BD9" w:rsidRPr="00A214DD" w:rsidRDefault="00F90BD9" w:rsidP="00F90BD9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11,5</w:t>
            </w:r>
          </w:p>
        </w:tc>
      </w:tr>
      <w:tr w:rsidR="00F90BD9" w:rsidRPr="00832D3C" w:rsidTr="00301560">
        <w:trPr>
          <w:trHeight w:val="371"/>
        </w:trPr>
        <w:tc>
          <w:tcPr>
            <w:tcW w:w="6096" w:type="dxa"/>
            <w:gridSpan w:val="2"/>
          </w:tcPr>
          <w:p w:rsidR="00F90BD9" w:rsidRPr="00165A14" w:rsidRDefault="00F90BD9" w:rsidP="00F90B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838" w:type="dxa"/>
          </w:tcPr>
          <w:p w:rsidR="00F90BD9" w:rsidRPr="00225F3A" w:rsidRDefault="00F90BD9" w:rsidP="00F90BD9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90BD9" w:rsidRPr="00225F3A" w:rsidRDefault="00F90BD9" w:rsidP="00F90BD9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90BD9" w:rsidRPr="00225F3A" w:rsidRDefault="00F90BD9" w:rsidP="00F90BD9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90BD9" w:rsidRPr="00F90BD9" w:rsidRDefault="00F90BD9" w:rsidP="00F90BD9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  <w:tc>
          <w:tcPr>
            <w:tcW w:w="958" w:type="dxa"/>
          </w:tcPr>
          <w:p w:rsidR="00F90BD9" w:rsidRPr="00F90BD9" w:rsidRDefault="00F90BD9" w:rsidP="00F90BD9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</w:tr>
      <w:tr w:rsidR="00F90BD9" w:rsidRPr="00832D3C" w:rsidTr="00301560">
        <w:trPr>
          <w:trHeight w:val="371"/>
        </w:trPr>
        <w:tc>
          <w:tcPr>
            <w:tcW w:w="6096" w:type="dxa"/>
            <w:gridSpan w:val="2"/>
          </w:tcPr>
          <w:p w:rsidR="00F90BD9" w:rsidRPr="00165A14" w:rsidRDefault="00F90BD9" w:rsidP="00F90BD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 часов за год</w:t>
            </w:r>
          </w:p>
        </w:tc>
        <w:tc>
          <w:tcPr>
            <w:tcW w:w="838" w:type="dxa"/>
          </w:tcPr>
          <w:p w:rsidR="00F90BD9" w:rsidRPr="00225F3A" w:rsidRDefault="00F90BD9" w:rsidP="00F90BD9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6" w:type="dxa"/>
          </w:tcPr>
          <w:p w:rsidR="00F90BD9" w:rsidRPr="00225F3A" w:rsidRDefault="00F90BD9" w:rsidP="00F90BD9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6" w:type="dxa"/>
          </w:tcPr>
          <w:p w:rsidR="00F90BD9" w:rsidRPr="00225F3A" w:rsidRDefault="00F90BD9" w:rsidP="00F90BD9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86" w:type="dxa"/>
            <w:gridSpan w:val="2"/>
          </w:tcPr>
          <w:p w:rsidR="00F90BD9" w:rsidRPr="00F90BD9" w:rsidRDefault="00F90BD9" w:rsidP="00F90BD9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306</w:t>
            </w:r>
          </w:p>
        </w:tc>
        <w:tc>
          <w:tcPr>
            <w:tcW w:w="958" w:type="dxa"/>
          </w:tcPr>
          <w:p w:rsidR="00F90BD9" w:rsidRPr="00F90BD9" w:rsidRDefault="00F90BD9" w:rsidP="00F90BD9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391</w:t>
            </w:r>
          </w:p>
        </w:tc>
      </w:tr>
    </w:tbl>
    <w:p w:rsidR="00301560" w:rsidRDefault="00301560" w:rsidP="00301560">
      <w:pPr>
        <w:jc w:val="both"/>
        <w:rPr>
          <w:rFonts w:ascii="Symbol" w:hAnsi="Symbol"/>
          <w:sz w:val="24"/>
        </w:rPr>
        <w:sectPr w:rsidR="00301560">
          <w:pgSz w:w="11910" w:h="16840"/>
          <w:pgMar w:top="1020" w:right="520" w:bottom="280" w:left="1380" w:header="324" w:footer="0" w:gutter="0"/>
          <w:cols w:space="720"/>
        </w:sectPr>
      </w:pPr>
    </w:p>
    <w:p w:rsidR="00F90BD9" w:rsidRPr="007905A4" w:rsidRDefault="00561A2A" w:rsidP="00F90BD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8" style="position:absolute;left:0;text-align:left;margin-left:589.2pt;margin-top:566pt;width:6.1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cemgIAAAg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" fillcolor="black" stroked="f">
            <w10:wrap anchorx="page" anchory="page"/>
          </v:rect>
        </w:pict>
      </w:r>
      <w:r w:rsidRPr="0056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589.2pt;margin-top:592.85pt;width:6.1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" fillcolor="black" stroked="f">
            <w10:wrap anchorx="page" anchory="page"/>
          </v:rect>
        </w:pic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F90BD9" w:rsidRPr="007905A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F90BD9" w:rsidRPr="007905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  <w:r w:rsidR="00F90BD9" w:rsidRPr="007905A4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F90BD9" w:rsidRPr="007905A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F90BD9" w:rsidRPr="007905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90BD9" w:rsidRPr="007905A4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="00F90BD9">
        <w:rPr>
          <w:rFonts w:ascii="Times New Roman" w:eastAsia="Times New Roman" w:hAnsi="Times New Roman" w:cs="Times New Roman"/>
          <w:b/>
          <w:sz w:val="20"/>
        </w:rPr>
        <w:t xml:space="preserve"> 9 </w:t>
      </w:r>
      <w:r w:rsidR="00F90BD9" w:rsidRPr="007905A4">
        <w:rPr>
          <w:rFonts w:ascii="Times New Roman" w:hAnsi="Times New Roman" w:cs="Times New Roman"/>
          <w:b/>
          <w:sz w:val="24"/>
          <w:szCs w:val="24"/>
        </w:rPr>
        <w:t>классы</w:t>
      </w:r>
      <w:r w:rsidR="00F90BD9" w:rsidRPr="007905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90BD9" w:rsidRPr="007905A4">
        <w:rPr>
          <w:rFonts w:ascii="Times New Roman" w:hAnsi="Times New Roman" w:cs="Times New Roman"/>
          <w:b/>
          <w:sz w:val="24"/>
          <w:szCs w:val="24"/>
        </w:rPr>
        <w:t>(недельное</w:t>
      </w:r>
      <w:r w:rsidR="00F90BD9" w:rsidRPr="007905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90BD9" w:rsidRPr="007905A4">
        <w:rPr>
          <w:rFonts w:ascii="Times New Roman" w:hAnsi="Times New Roman" w:cs="Times New Roman"/>
          <w:b/>
          <w:sz w:val="24"/>
          <w:szCs w:val="24"/>
        </w:rPr>
        <w:t>планирование)</w:t>
      </w:r>
      <w:r w:rsidR="00F90BD9" w:rsidRPr="007905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90BD9" w:rsidRPr="007905A4">
        <w:rPr>
          <w:rFonts w:ascii="Times New Roman" w:hAnsi="Times New Roman" w:cs="Times New Roman"/>
          <w:b/>
          <w:sz w:val="24"/>
          <w:szCs w:val="24"/>
        </w:rPr>
        <w:t>2019-2024</w:t>
      </w:r>
      <w:r w:rsidR="00F90BD9" w:rsidRPr="007905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F90BD9" w:rsidRPr="007905A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F90BD9" w:rsidRPr="007905A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F90BD9" w:rsidRPr="007905A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90BD9" w:rsidRPr="007905A4" w:rsidRDefault="00F90BD9" w:rsidP="00F90BD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3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268"/>
        <w:gridCol w:w="1275"/>
        <w:gridCol w:w="837"/>
        <w:gridCol w:w="725"/>
        <w:gridCol w:w="710"/>
        <w:gridCol w:w="715"/>
        <w:gridCol w:w="1262"/>
        <w:gridCol w:w="30"/>
      </w:tblGrid>
      <w:tr w:rsidR="00F91A63" w:rsidRPr="006B7D90" w:rsidTr="00EF33EF">
        <w:trPr>
          <w:gridAfter w:val="1"/>
          <w:wAfter w:w="30" w:type="dxa"/>
          <w:trHeight w:val="530"/>
        </w:trPr>
        <w:tc>
          <w:tcPr>
            <w:tcW w:w="2411" w:type="dxa"/>
            <w:vMerge w:val="restart"/>
          </w:tcPr>
          <w:p w:rsidR="00F91A63" w:rsidRPr="006B7D90" w:rsidRDefault="00F91A63" w:rsidP="005E4ACC">
            <w:pPr>
              <w:ind w:left="5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Предметные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:rsidR="00F91A63" w:rsidRPr="006B7D90" w:rsidRDefault="00F91A63" w:rsidP="005E4ACC">
            <w:pPr>
              <w:ind w:left="126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Учебные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предметы</w:t>
            </w:r>
            <w:proofErr w:type="spellEnd"/>
          </w:p>
        </w:tc>
        <w:tc>
          <w:tcPr>
            <w:tcW w:w="1275" w:type="dxa"/>
            <w:vMerge w:val="restart"/>
          </w:tcPr>
          <w:p w:rsidR="00F91A63" w:rsidRPr="006B7D90" w:rsidRDefault="00F91A63" w:rsidP="005E4ACC">
            <w:pPr>
              <w:ind w:left="1553" w:right="15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249" w:type="dxa"/>
            <w:gridSpan w:val="5"/>
          </w:tcPr>
          <w:p w:rsidR="00F91A63" w:rsidRPr="006B7D90" w:rsidRDefault="00F91A63" w:rsidP="005E4ACC">
            <w:pPr>
              <w:ind w:left="1553" w:right="15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  <w:proofErr w:type="spellEnd"/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F91A63" w:rsidRPr="006B7D90" w:rsidRDefault="00F91A63" w:rsidP="005E4ACC">
            <w:pPr>
              <w:ind w:right="364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ind w:right="36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7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8</w:t>
            </w:r>
          </w:p>
        </w:tc>
        <w:tc>
          <w:tcPr>
            <w:tcW w:w="1262" w:type="dxa"/>
          </w:tcPr>
          <w:p w:rsidR="00F91A63" w:rsidRPr="006B7D90" w:rsidRDefault="00F91A63" w:rsidP="005E4A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9</w:t>
            </w:r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8941" w:type="dxa"/>
            <w:gridSpan w:val="7"/>
          </w:tcPr>
          <w:p w:rsidR="00F91A63" w:rsidRPr="006B7D90" w:rsidRDefault="00F91A63" w:rsidP="005E4ACC">
            <w:pPr>
              <w:ind w:left="34" w:right="-1261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Обязательная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часть</w:t>
            </w:r>
            <w:proofErr w:type="spellEnd"/>
          </w:p>
        </w:tc>
        <w:tc>
          <w:tcPr>
            <w:tcW w:w="1262" w:type="dxa"/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91A63" w:rsidRPr="006B7D90" w:rsidTr="00EF33EF">
        <w:trPr>
          <w:gridAfter w:val="1"/>
          <w:wAfter w:w="30" w:type="dxa"/>
          <w:trHeight w:val="266"/>
        </w:trPr>
        <w:tc>
          <w:tcPr>
            <w:tcW w:w="2411" w:type="dxa"/>
            <w:vMerge w:val="restart"/>
          </w:tcPr>
          <w:p w:rsidR="00F91A63" w:rsidRPr="006B7D90" w:rsidRDefault="00F91A63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91A63" w:rsidRPr="006B7D90" w:rsidTr="00EF33EF">
        <w:trPr>
          <w:gridAfter w:val="1"/>
          <w:wAfter w:w="30" w:type="dxa"/>
          <w:trHeight w:val="465"/>
        </w:trPr>
        <w:tc>
          <w:tcPr>
            <w:tcW w:w="2411" w:type="dxa"/>
            <w:vMerge w:val="restart"/>
          </w:tcPr>
          <w:p w:rsidR="00F91A63" w:rsidRPr="007905A4" w:rsidRDefault="00F91A63" w:rsidP="005E4ACC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F91A63" w:rsidRPr="006B7D90" w:rsidRDefault="00F91A63" w:rsidP="005E4ACC">
            <w:pPr>
              <w:ind w:left="107" w:right="8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6B7D90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6B7D90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B7D90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родная</w:t>
            </w:r>
            <w:r w:rsidRPr="006B7D9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литература</w:t>
            </w: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Родной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91A63" w:rsidRPr="006B7D90" w:rsidTr="00EF33EF">
        <w:trPr>
          <w:gridAfter w:val="1"/>
          <w:wAfter w:w="30" w:type="dxa"/>
          <w:trHeight w:val="434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Родная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F91A63" w:rsidRPr="006B7D90" w:rsidTr="00EF33EF">
        <w:trPr>
          <w:gridAfter w:val="1"/>
          <w:wAfter w:w="30" w:type="dxa"/>
          <w:trHeight w:val="376"/>
        </w:trPr>
        <w:tc>
          <w:tcPr>
            <w:tcW w:w="2411" w:type="dxa"/>
            <w:vMerge w:val="restart"/>
          </w:tcPr>
          <w:p w:rsidR="00F91A63" w:rsidRPr="006B7D90" w:rsidRDefault="00F91A63" w:rsidP="005E4ACC">
            <w:pPr>
              <w:spacing w:before="190"/>
              <w:ind w:left="1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Иностранные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языки</w:t>
            </w:r>
            <w:proofErr w:type="spellEnd"/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8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Второй</w:t>
            </w:r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иностранный</w:t>
            </w:r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(Немецкий</w:t>
            </w:r>
            <w:r w:rsidRPr="006B7D9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язык)</w:t>
            </w:r>
          </w:p>
        </w:tc>
        <w:tc>
          <w:tcPr>
            <w:tcW w:w="1275" w:type="dxa"/>
          </w:tcPr>
          <w:p w:rsidR="00F91A63" w:rsidRPr="00EF33EF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F91A63" w:rsidRPr="00A214DD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0,5</w:t>
            </w:r>
          </w:p>
        </w:tc>
      </w:tr>
      <w:tr w:rsidR="00F91A63" w:rsidRPr="006B7D90" w:rsidTr="00EF33EF">
        <w:trPr>
          <w:gridAfter w:val="1"/>
          <w:wAfter w:w="30" w:type="dxa"/>
          <w:trHeight w:val="359"/>
        </w:trPr>
        <w:tc>
          <w:tcPr>
            <w:tcW w:w="2411" w:type="dxa"/>
            <w:vMerge w:val="restart"/>
          </w:tcPr>
          <w:p w:rsidR="00F91A63" w:rsidRPr="006B7D90" w:rsidRDefault="00F91A63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B7D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F91A63" w:rsidRPr="006B7D90" w:rsidTr="00EF33EF">
        <w:trPr>
          <w:gridAfter w:val="1"/>
          <w:wAfter w:w="30" w:type="dxa"/>
          <w:trHeight w:val="266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262" w:type="dxa"/>
          </w:tcPr>
          <w:p w:rsidR="00F91A63" w:rsidRPr="00832D3C" w:rsidRDefault="00F91A63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91A63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F91A63" w:rsidRPr="006B7D90" w:rsidRDefault="00F91A63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91A63" w:rsidRPr="006B7D90" w:rsidTr="00EF33EF">
        <w:trPr>
          <w:gridAfter w:val="1"/>
          <w:wAfter w:w="30" w:type="dxa"/>
          <w:trHeight w:val="510"/>
        </w:trPr>
        <w:tc>
          <w:tcPr>
            <w:tcW w:w="2411" w:type="dxa"/>
            <w:vMerge w:val="restart"/>
          </w:tcPr>
          <w:p w:rsidR="00F91A63" w:rsidRPr="006B7D90" w:rsidRDefault="00F91A63" w:rsidP="005E4ACC">
            <w:pPr>
              <w:ind w:left="107" w:right="8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pacing w:val="-1"/>
                <w:sz w:val="20"/>
              </w:rPr>
              <w:t>Общественно-научные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F91A63" w:rsidRPr="006B7D90" w:rsidRDefault="00F91A63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Всеобщая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F91A63" w:rsidRPr="006B7D90" w:rsidRDefault="00F91A63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F91A63" w:rsidRPr="006B7D90" w:rsidRDefault="00F91A63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5" w:type="dxa"/>
          </w:tcPr>
          <w:p w:rsidR="00F91A63" w:rsidRPr="006B7D90" w:rsidRDefault="00F91A63" w:rsidP="005E4ACC">
            <w:pPr>
              <w:spacing w:line="228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F91A63" w:rsidRPr="006B7D90" w:rsidRDefault="00F91A63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F91A63" w:rsidRPr="006B7D90" w:rsidRDefault="00F91A63" w:rsidP="005E4ACC">
            <w:pPr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F91A63" w:rsidRPr="003F5E16" w:rsidRDefault="00F91A63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76667" w:rsidRPr="006B7D90" w:rsidTr="00EF33EF">
        <w:trPr>
          <w:gridAfter w:val="1"/>
          <w:wAfter w:w="30" w:type="dxa"/>
          <w:trHeight w:val="510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История</w:t>
            </w:r>
          </w:p>
        </w:tc>
        <w:tc>
          <w:tcPr>
            <w:tcW w:w="1275" w:type="dxa"/>
          </w:tcPr>
          <w:p w:rsidR="00976667" w:rsidRPr="00976667" w:rsidRDefault="00976667" w:rsidP="00F535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66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 «История</w:t>
            </w:r>
            <w:r w:rsidRPr="0097666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766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России»</w:t>
            </w: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976667" w:rsidRPr="00976667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710" w:type="dxa"/>
          </w:tcPr>
          <w:p w:rsidR="00976667" w:rsidRPr="00976667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715" w:type="dxa"/>
          </w:tcPr>
          <w:p w:rsidR="00976667" w:rsidRPr="00976667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1262" w:type="dxa"/>
          </w:tcPr>
          <w:p w:rsidR="00976667" w:rsidRPr="00A214DD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976667" w:rsidRPr="006B7D90" w:rsidTr="00EF33EF">
        <w:trPr>
          <w:gridAfter w:val="1"/>
          <w:wAfter w:w="30" w:type="dxa"/>
          <w:trHeight w:val="510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76667" w:rsidRPr="00976667" w:rsidRDefault="00976667" w:rsidP="00F535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66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 «Всеобщая</w:t>
            </w:r>
            <w:r w:rsidRPr="0097666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766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история»</w:t>
            </w: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725" w:type="dxa"/>
          </w:tcPr>
          <w:p w:rsidR="00976667" w:rsidRPr="00976667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710" w:type="dxa"/>
          </w:tcPr>
          <w:p w:rsidR="00976667" w:rsidRPr="00976667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715" w:type="dxa"/>
          </w:tcPr>
          <w:p w:rsidR="00976667" w:rsidRPr="00976667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1</w:t>
            </w:r>
          </w:p>
        </w:tc>
        <w:tc>
          <w:tcPr>
            <w:tcW w:w="1262" w:type="dxa"/>
          </w:tcPr>
          <w:p w:rsidR="00976667" w:rsidRPr="00976667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976667" w:rsidRPr="006B7D90" w:rsidTr="00EF33EF">
        <w:trPr>
          <w:gridAfter w:val="1"/>
          <w:wAfter w:w="30" w:type="dxa"/>
          <w:trHeight w:val="510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76667" w:rsidRPr="00976667" w:rsidRDefault="00976667" w:rsidP="00F535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66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 «Введение в новейшую историю»</w:t>
            </w:r>
          </w:p>
        </w:tc>
        <w:tc>
          <w:tcPr>
            <w:tcW w:w="837" w:type="dxa"/>
          </w:tcPr>
          <w:p w:rsidR="00976667" w:rsidRPr="00976667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976667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976667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</w:p>
        </w:tc>
        <w:tc>
          <w:tcPr>
            <w:tcW w:w="715" w:type="dxa"/>
          </w:tcPr>
          <w:p w:rsidR="00976667" w:rsidRPr="00976667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976667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0,5</w:t>
            </w:r>
          </w:p>
        </w:tc>
      </w:tr>
      <w:tr w:rsidR="00976667" w:rsidRPr="006B7D90" w:rsidTr="00EF33EF">
        <w:trPr>
          <w:gridAfter w:val="1"/>
          <w:wAfter w:w="30" w:type="dxa"/>
          <w:trHeight w:val="374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976667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76667" w:rsidRPr="006B7D90" w:rsidTr="00EF33EF">
        <w:trPr>
          <w:gridAfter w:val="1"/>
          <w:wAfter w:w="30" w:type="dxa"/>
          <w:trHeight w:val="479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976667" w:rsidRPr="006B7D90" w:rsidTr="00EF33EF">
        <w:trPr>
          <w:gridAfter w:val="1"/>
          <w:wAfter w:w="30" w:type="dxa"/>
          <w:trHeight w:val="266"/>
        </w:trPr>
        <w:tc>
          <w:tcPr>
            <w:tcW w:w="2411" w:type="dxa"/>
            <w:vMerge w:val="restart"/>
          </w:tcPr>
          <w:p w:rsidR="00976667" w:rsidRPr="006B7D90" w:rsidRDefault="00976667" w:rsidP="005E4ACC">
            <w:pPr>
              <w:spacing w:line="278" w:lineRule="auto"/>
              <w:ind w:left="107" w:right="9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Естественно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6B7D9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научные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976667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976667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976667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tcBorders>
              <w:top w:val="nil"/>
            </w:tcBorders>
          </w:tcPr>
          <w:p w:rsidR="00976667" w:rsidRPr="006B7D90" w:rsidRDefault="00976667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6B7D90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духовно-нравственной</w:t>
            </w:r>
          </w:p>
          <w:p w:rsidR="00976667" w:rsidRPr="006B7D90" w:rsidRDefault="00976667" w:rsidP="005E4ACC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</w:rPr>
              <w:t>ОДНКНР</w:t>
            </w:r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76667" w:rsidRPr="006B7D90" w:rsidTr="00EF33EF">
        <w:trPr>
          <w:gridAfter w:val="1"/>
          <w:wAfter w:w="30" w:type="dxa"/>
          <w:trHeight w:val="542"/>
        </w:trPr>
        <w:tc>
          <w:tcPr>
            <w:tcW w:w="2411" w:type="dxa"/>
            <w:vMerge w:val="restart"/>
          </w:tcPr>
          <w:p w:rsidR="00976667" w:rsidRPr="006B7D90" w:rsidRDefault="00976667" w:rsidP="005E4ACC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8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8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spacing w:line="226" w:lineRule="exact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76667" w:rsidRPr="006B7D90" w:rsidTr="00EF33EF">
        <w:trPr>
          <w:gridAfter w:val="1"/>
          <w:wAfter w:w="30" w:type="dxa"/>
          <w:trHeight w:val="539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76667" w:rsidRPr="006B7D90" w:rsidTr="00EF33EF">
        <w:trPr>
          <w:gridAfter w:val="1"/>
          <w:wAfter w:w="30" w:type="dxa"/>
          <w:trHeight w:val="431"/>
        </w:trPr>
        <w:tc>
          <w:tcPr>
            <w:tcW w:w="2411" w:type="dxa"/>
          </w:tcPr>
          <w:p w:rsidR="00976667" w:rsidRPr="006B7D90" w:rsidRDefault="00976667" w:rsidP="005E4ACC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976667" w:rsidRPr="006B7D90" w:rsidTr="00EF33EF">
        <w:trPr>
          <w:gridAfter w:val="1"/>
          <w:wAfter w:w="30" w:type="dxa"/>
          <w:trHeight w:val="263"/>
        </w:trPr>
        <w:tc>
          <w:tcPr>
            <w:tcW w:w="2411" w:type="dxa"/>
            <w:vMerge w:val="restart"/>
          </w:tcPr>
          <w:p w:rsidR="00976667" w:rsidRPr="006B7D90" w:rsidRDefault="00976667" w:rsidP="005E4ACC">
            <w:pPr>
              <w:ind w:left="107" w:righ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Физическая</w:t>
            </w:r>
            <w:r w:rsidRPr="006B7D9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B7D9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6B7D9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976667" w:rsidRPr="006B7D90" w:rsidRDefault="00976667" w:rsidP="005E4ACC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жизнедеятельности</w:t>
            </w: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976667" w:rsidRPr="006B7D90" w:rsidTr="00EF33EF">
        <w:trPr>
          <w:gridAfter w:val="1"/>
          <w:wAfter w:w="30" w:type="dxa"/>
          <w:trHeight w:val="520"/>
        </w:trPr>
        <w:tc>
          <w:tcPr>
            <w:tcW w:w="2411" w:type="dxa"/>
            <w:vMerge/>
            <w:tcBorders>
              <w:top w:val="nil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sz w:val="20"/>
              </w:rPr>
              <w:t>жизнедеятельности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spacing w:line="22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76667" w:rsidRPr="006B7D90" w:rsidTr="00EF33EF">
        <w:trPr>
          <w:gridAfter w:val="1"/>
          <w:wAfter w:w="30" w:type="dxa"/>
          <w:trHeight w:val="527"/>
        </w:trPr>
        <w:tc>
          <w:tcPr>
            <w:tcW w:w="2411" w:type="dxa"/>
          </w:tcPr>
          <w:p w:rsidR="00976667" w:rsidRPr="006B7D90" w:rsidRDefault="00976667" w:rsidP="005E4ACC">
            <w:pPr>
              <w:spacing w:before="34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976667" w:rsidRPr="006B7D90" w:rsidRDefault="00976667" w:rsidP="005E4ACC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976667" w:rsidRPr="003F5E16" w:rsidRDefault="00976667" w:rsidP="005E4ACC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7" w:rsidRPr="006B7D90" w:rsidTr="00EF33EF">
        <w:trPr>
          <w:trHeight w:val="265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ind w:left="1508" w:right="150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ind w:right="293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ind w:right="293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2" w:type="dxa"/>
          </w:tcPr>
          <w:p w:rsidR="00976667" w:rsidRPr="00A214DD" w:rsidRDefault="00976667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</w:t>
            </w:r>
          </w:p>
        </w:tc>
        <w:tc>
          <w:tcPr>
            <w:tcW w:w="30" w:type="dxa"/>
          </w:tcPr>
          <w:p w:rsidR="00976667" w:rsidRPr="003F5E16" w:rsidRDefault="00976667" w:rsidP="005E4ACC">
            <w:pPr>
              <w:pStyle w:val="TableParagraph"/>
              <w:spacing w:before="2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F33EF" w:rsidRPr="006B7D90" w:rsidTr="008A5751">
        <w:trPr>
          <w:gridAfter w:val="1"/>
          <w:wAfter w:w="30" w:type="dxa"/>
          <w:trHeight w:val="350"/>
        </w:trPr>
        <w:tc>
          <w:tcPr>
            <w:tcW w:w="10203" w:type="dxa"/>
            <w:gridSpan w:val="8"/>
          </w:tcPr>
          <w:p w:rsidR="00EF33EF" w:rsidRPr="006B7D90" w:rsidRDefault="00EF33EF" w:rsidP="005E4ACC">
            <w:pPr>
              <w:ind w:left="2557" w:right="255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Часть,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формируемая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участниками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образовательных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pacing w:val="44"/>
                <w:sz w:val="20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отношений</w:t>
            </w:r>
          </w:p>
        </w:tc>
      </w:tr>
      <w:tr w:rsidR="00976667" w:rsidRPr="006B7D90" w:rsidTr="00EF33EF">
        <w:trPr>
          <w:gridAfter w:val="1"/>
          <w:wAfter w:w="30" w:type="dxa"/>
          <w:trHeight w:val="345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spacing w:line="247" w:lineRule="exact"/>
              <w:ind w:left="19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6B7D90">
              <w:rPr>
                <w:rFonts w:ascii="Times New Roman" w:eastAsia="Times New Roman" w:hAnsi="Times New Roman" w:cs="Times New Roman"/>
              </w:rPr>
              <w:t>.</w:t>
            </w:r>
            <w:r w:rsidRPr="006B7D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Всеобщая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6B7D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5" w:type="dxa"/>
          </w:tcPr>
          <w:p w:rsidR="00976667" w:rsidRPr="006B7D90" w:rsidRDefault="00976667" w:rsidP="005E4ACC">
            <w:pPr>
              <w:spacing w:line="225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6667" w:rsidRPr="006B7D90" w:rsidTr="00EF33EF">
        <w:trPr>
          <w:gridAfter w:val="1"/>
          <w:wAfter w:w="30" w:type="dxa"/>
          <w:trHeight w:val="340"/>
        </w:trPr>
        <w:tc>
          <w:tcPr>
            <w:tcW w:w="4679" w:type="dxa"/>
            <w:gridSpan w:val="2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spacing w:line="247" w:lineRule="exact"/>
              <w:ind w:left="1508" w:right="15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w w:val="99"/>
                <w:sz w:val="20"/>
              </w:rPr>
            </w:pPr>
          </w:p>
        </w:tc>
        <w:tc>
          <w:tcPr>
            <w:tcW w:w="837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spacing w:line="225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6667" w:rsidRPr="006B7D90" w:rsidTr="00EF33EF">
        <w:trPr>
          <w:gridAfter w:val="1"/>
          <w:wAfter w:w="30" w:type="dxa"/>
          <w:trHeight w:val="328"/>
        </w:trPr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spacing w:line="247" w:lineRule="exact"/>
              <w:ind w:left="1508" w:right="14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spacing w:line="226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6667" w:rsidRPr="006B7D90" w:rsidTr="00EF33EF">
        <w:trPr>
          <w:gridAfter w:val="1"/>
          <w:wAfter w:w="30" w:type="dxa"/>
          <w:trHeight w:val="330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spacing w:line="247" w:lineRule="exact"/>
              <w:ind w:left="1508" w:right="15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Сельскохозяйственный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труд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учебный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</w:rPr>
              <w:t>курс</w:t>
            </w:r>
            <w:proofErr w:type="spellEnd"/>
            <w:r w:rsidRPr="006B7D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2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6667" w:rsidRPr="006B7D90" w:rsidTr="00EF33EF">
        <w:trPr>
          <w:gridAfter w:val="1"/>
          <w:wAfter w:w="30" w:type="dxa"/>
          <w:trHeight w:val="290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spacing w:line="247" w:lineRule="exact"/>
              <w:ind w:left="1901"/>
              <w:rPr>
                <w:rFonts w:ascii="Times New Roman" w:eastAsia="Times New Roman" w:hAnsi="Times New Roman" w:cs="Times New Roman"/>
                <w:lang w:val="ru-RU"/>
              </w:rPr>
            </w:pPr>
            <w:r w:rsidRPr="006B7D9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Геометрия</w:t>
            </w:r>
            <w:r w:rsidRPr="006B7D9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B7D9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lang w:val="ru-RU"/>
              </w:rPr>
              <w:t>задачах</w:t>
            </w:r>
            <w:r w:rsidRPr="006B7D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lang w:val="ru-RU"/>
              </w:rPr>
              <w:t>(учебный</w:t>
            </w:r>
            <w:r w:rsidRPr="006B7D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B7D90">
              <w:rPr>
                <w:rFonts w:ascii="Times New Roman" w:eastAsia="Times New Roman" w:hAnsi="Times New Roman" w:cs="Times New Roman"/>
                <w:lang w:val="ru-RU"/>
              </w:rPr>
              <w:t>курс)</w:t>
            </w:r>
          </w:p>
        </w:tc>
        <w:tc>
          <w:tcPr>
            <w:tcW w:w="1275" w:type="dxa"/>
          </w:tcPr>
          <w:p w:rsidR="00976667" w:rsidRPr="00F91A63" w:rsidRDefault="00976667" w:rsidP="005E4AC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6B7D90" w:rsidRDefault="00976667" w:rsidP="005E4ACC">
            <w:pPr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6667" w:rsidRPr="006B7D90" w:rsidTr="00EF33EF">
        <w:trPr>
          <w:gridAfter w:val="1"/>
          <w:wAfter w:w="30" w:type="dxa"/>
          <w:trHeight w:val="266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5" w:type="dxa"/>
          </w:tcPr>
          <w:p w:rsidR="00976667" w:rsidRPr="006B7D90" w:rsidRDefault="00976667" w:rsidP="005E4A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2" w:type="dxa"/>
          </w:tcPr>
          <w:p w:rsidR="00976667" w:rsidRPr="00C9123D" w:rsidRDefault="00976667" w:rsidP="005E4AC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</w:t>
            </w:r>
          </w:p>
        </w:tc>
      </w:tr>
      <w:tr w:rsidR="00976667" w:rsidRPr="006B7D90" w:rsidTr="00EF33EF">
        <w:trPr>
          <w:gridAfter w:val="1"/>
          <w:wAfter w:w="30" w:type="dxa"/>
          <w:trHeight w:val="793"/>
        </w:trPr>
        <w:tc>
          <w:tcPr>
            <w:tcW w:w="4679" w:type="dxa"/>
            <w:gridSpan w:val="2"/>
          </w:tcPr>
          <w:p w:rsidR="00976667" w:rsidRPr="006B7D90" w:rsidRDefault="00976667" w:rsidP="005E4ACC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Учебная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b/>
                <w:spacing w:val="45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недельная</w:t>
            </w:r>
            <w:proofErr w:type="spellEnd"/>
            <w:r w:rsidRPr="006B7D90">
              <w:rPr>
                <w:rFonts w:ascii="Times New Roman" w:eastAsia="Times New Roman" w:hAnsi="Times New Roman" w:cs="Times New Roman"/>
                <w:b/>
                <w:spacing w:val="44"/>
                <w:sz w:val="20"/>
              </w:rPr>
              <w:t xml:space="preserve"> </w:t>
            </w:r>
            <w:proofErr w:type="spellStart"/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proofErr w:type="spellEnd"/>
          </w:p>
        </w:tc>
        <w:tc>
          <w:tcPr>
            <w:tcW w:w="1275" w:type="dxa"/>
          </w:tcPr>
          <w:p w:rsidR="00976667" w:rsidRPr="006B7D90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6B7D90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25" w:type="dxa"/>
          </w:tcPr>
          <w:p w:rsidR="00976667" w:rsidRPr="006B7D90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10" w:type="dxa"/>
          </w:tcPr>
          <w:p w:rsidR="00976667" w:rsidRPr="006B7D90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15" w:type="dxa"/>
          </w:tcPr>
          <w:p w:rsidR="00976667" w:rsidRPr="006B7D90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262" w:type="dxa"/>
          </w:tcPr>
          <w:p w:rsidR="00976667" w:rsidRPr="006B7D90" w:rsidRDefault="00976667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7D90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</w:tr>
      <w:tr w:rsidR="00976667" w:rsidRPr="006B7D90" w:rsidTr="00EF33EF">
        <w:trPr>
          <w:gridAfter w:val="1"/>
          <w:wAfter w:w="30" w:type="dxa"/>
          <w:trHeight w:val="425"/>
        </w:trPr>
        <w:tc>
          <w:tcPr>
            <w:tcW w:w="4679" w:type="dxa"/>
            <w:gridSpan w:val="2"/>
            <w:vMerge w:val="restart"/>
          </w:tcPr>
          <w:p w:rsidR="00976667" w:rsidRPr="006B7D90" w:rsidRDefault="00976667" w:rsidP="005E4ACC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Внеурочная деятельность</w:t>
            </w:r>
          </w:p>
        </w:tc>
        <w:tc>
          <w:tcPr>
            <w:tcW w:w="1275" w:type="dxa"/>
          </w:tcPr>
          <w:p w:rsidR="00976667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249" w:type="dxa"/>
            <w:gridSpan w:val="5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Классы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  <w:vMerge/>
          </w:tcPr>
          <w:p w:rsidR="00976667" w:rsidRPr="00225F3A" w:rsidRDefault="00976667" w:rsidP="005E4ACC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,В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0,5/ 0,5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FC337C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33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Кружок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C33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в задачах и экспериментах</w:t>
            </w:r>
            <w:r w:rsidRPr="00FC33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976667" w:rsidRPr="00F91A63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FC337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FC337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FC337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5" w:type="dxa"/>
          </w:tcPr>
          <w:p w:rsidR="00976667" w:rsidRPr="00FC337C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832D3C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832D3C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832D3C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1/2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6A47BB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«Математическая грамотность»</w:t>
            </w:r>
          </w:p>
        </w:tc>
        <w:tc>
          <w:tcPr>
            <w:tcW w:w="1275" w:type="dxa"/>
          </w:tcPr>
          <w:p w:rsidR="00976667" w:rsidRPr="006A47BB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6A47BB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6A47BB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6A47BB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6A47BB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6A47B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1/3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952A60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52A6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Факультатив « Культура речи. Подготовка к ОГЭ»</w:t>
            </w:r>
          </w:p>
        </w:tc>
        <w:tc>
          <w:tcPr>
            <w:tcW w:w="1275" w:type="dxa"/>
          </w:tcPr>
          <w:p w:rsidR="00976667" w:rsidRPr="00EF33EF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225F3A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225F3A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225F3A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1/3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proofErr w:type="spellEnd"/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0,5/0,5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B3773F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«Моделирование роботов</w:t>
            </w:r>
            <w:r w:rsidRPr="00B37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832D3C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832D3C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832D3C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E730B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7A3396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1275" w:type="dxa"/>
          </w:tcPr>
          <w:p w:rsidR="00976667" w:rsidRPr="00EF33EF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7A3396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7A3396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7A3396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5" w:type="dxa"/>
          </w:tcPr>
          <w:p w:rsidR="00976667" w:rsidRPr="007A3396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7A3396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1/3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7A3396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«Движение первых»</w:t>
            </w:r>
          </w:p>
        </w:tc>
        <w:tc>
          <w:tcPr>
            <w:tcW w:w="1275" w:type="dxa"/>
          </w:tcPr>
          <w:p w:rsidR="00976667" w:rsidRDefault="00976667" w:rsidP="005E4ACC">
            <w:pPr>
              <w:tabs>
                <w:tab w:val="center" w:pos="1960"/>
                <w:tab w:val="left" w:pos="2985"/>
              </w:tabs>
              <w:ind w:right="31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87" w:type="dxa"/>
            <w:gridSpan w:val="4"/>
            <w:tcBorders>
              <w:right w:val="single" w:sz="4" w:space="0" w:color="auto"/>
            </w:tcBorders>
          </w:tcPr>
          <w:p w:rsidR="00976667" w:rsidRPr="006A47BB" w:rsidRDefault="00976667" w:rsidP="005E4ACC">
            <w:pPr>
              <w:tabs>
                <w:tab w:val="center" w:pos="1960"/>
                <w:tab w:val="left" w:pos="2985"/>
              </w:tabs>
              <w:ind w:right="3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976667" w:rsidRPr="00AD42E2" w:rsidRDefault="00976667" w:rsidP="005E4ACC">
            <w:pPr>
              <w:tabs>
                <w:tab w:val="center" w:pos="1960"/>
                <w:tab w:val="left" w:pos="2985"/>
              </w:tabs>
              <w:ind w:right="3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      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7A3396" w:rsidRDefault="00976667" w:rsidP="005E4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«Разговоры о  </w:t>
            </w:r>
            <w:proofErr w:type="gramStart"/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7A33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275" w:type="dxa"/>
          </w:tcPr>
          <w:p w:rsidR="00976667" w:rsidRPr="00F91A63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225F3A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225F3A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76667" w:rsidRPr="00225F3A" w:rsidRDefault="00976667" w:rsidP="005E4ACC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976667" w:rsidRPr="00225F3A" w:rsidRDefault="00976667" w:rsidP="005E4ACC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1/3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F47202" w:rsidRDefault="00976667" w:rsidP="005E4ACC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F47202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Итого количество часов в неделю</w:t>
            </w:r>
          </w:p>
        </w:tc>
        <w:tc>
          <w:tcPr>
            <w:tcW w:w="1275" w:type="dxa"/>
          </w:tcPr>
          <w:p w:rsidR="00976667" w:rsidRPr="00F91A63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7" w:type="dxa"/>
          </w:tcPr>
          <w:p w:rsidR="00976667" w:rsidRPr="00F47202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976667" w:rsidRPr="00F47202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0" w:type="dxa"/>
          </w:tcPr>
          <w:p w:rsidR="00976667" w:rsidRPr="00F47202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15" w:type="dxa"/>
          </w:tcPr>
          <w:p w:rsidR="00976667" w:rsidRPr="007A3396" w:rsidRDefault="00976667" w:rsidP="005E4ACC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62" w:type="dxa"/>
          </w:tcPr>
          <w:p w:rsidR="00976667" w:rsidRPr="00FC337C" w:rsidRDefault="00976667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10/21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165A14" w:rsidRDefault="00976667" w:rsidP="005E4AC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учебных</w:t>
            </w:r>
            <w:proofErr w:type="spellEnd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недель</w:t>
            </w:r>
            <w:proofErr w:type="spellEnd"/>
          </w:p>
        </w:tc>
        <w:tc>
          <w:tcPr>
            <w:tcW w:w="1275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225F3A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225F3A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7A3396" w:rsidRDefault="00976667" w:rsidP="005E4ACC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F47202" w:rsidRDefault="00976667" w:rsidP="00F47202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</w:t>
            </w:r>
          </w:p>
        </w:tc>
      </w:tr>
      <w:tr w:rsidR="00976667" w:rsidRPr="006B7D90" w:rsidTr="00EF33EF">
        <w:trPr>
          <w:gridAfter w:val="1"/>
          <w:wAfter w:w="30" w:type="dxa"/>
          <w:trHeight w:val="372"/>
        </w:trPr>
        <w:tc>
          <w:tcPr>
            <w:tcW w:w="4679" w:type="dxa"/>
            <w:gridSpan w:val="2"/>
          </w:tcPr>
          <w:p w:rsidR="00976667" w:rsidRPr="00165A14" w:rsidRDefault="00976667" w:rsidP="005E4AC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  <w:proofErr w:type="spellEnd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</w:t>
            </w:r>
            <w:proofErr w:type="spellEnd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37" w:type="dxa"/>
          </w:tcPr>
          <w:p w:rsidR="00976667" w:rsidRPr="00225F3A" w:rsidRDefault="00976667" w:rsidP="005E4ACC">
            <w:pPr>
              <w:ind w:right="31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25" w:type="dxa"/>
          </w:tcPr>
          <w:p w:rsidR="00976667" w:rsidRPr="00225F3A" w:rsidRDefault="00976667" w:rsidP="005E4ACC">
            <w:pPr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976667" w:rsidRPr="00225F3A" w:rsidRDefault="00976667" w:rsidP="005E4ACC">
            <w:pPr>
              <w:ind w:right="24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15" w:type="dxa"/>
          </w:tcPr>
          <w:p w:rsidR="00976667" w:rsidRPr="007A3396" w:rsidRDefault="00976667" w:rsidP="005E4ACC">
            <w:pPr>
              <w:ind w:left="235" w:right="23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</w:tcPr>
          <w:p w:rsidR="00976667" w:rsidRPr="00F47202" w:rsidRDefault="00976667" w:rsidP="005E4ACC">
            <w:pPr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340/714</w:t>
            </w:r>
          </w:p>
        </w:tc>
      </w:tr>
    </w:tbl>
    <w:p w:rsidR="00F90BD9" w:rsidRDefault="00F90BD9" w:rsidP="00F90BD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D9" w:rsidRPr="00EC6D24" w:rsidRDefault="00F90BD9" w:rsidP="00F90BD9">
      <w:pPr>
        <w:tabs>
          <w:tab w:val="left" w:pos="992"/>
          <w:tab w:val="left" w:pos="3790"/>
        </w:tabs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  <w:sectPr w:rsidR="00F90BD9" w:rsidRPr="00EC6D24" w:rsidSect="005E4ACC">
          <w:pgSz w:w="11910" w:h="16840"/>
          <w:pgMar w:top="568" w:right="995" w:bottom="280" w:left="851" w:header="720" w:footer="720" w:gutter="0"/>
          <w:cols w:space="720"/>
        </w:sectPr>
      </w:pPr>
    </w:p>
    <w:p w:rsidR="00000F7F" w:rsidRDefault="00000F7F" w:rsidP="00454425">
      <w:pPr>
        <w:ind w:right="-143"/>
      </w:pPr>
    </w:p>
    <w:sectPr w:rsidR="00000F7F" w:rsidSect="0056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3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4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6">
    <w:nsid w:val="10E71EFF"/>
    <w:multiLevelType w:val="multilevel"/>
    <w:tmpl w:val="9BD02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9"/>
      <w:numFmt w:val="decimal"/>
      <w:lvlText w:val="%1-%2"/>
      <w:lvlJc w:val="left"/>
      <w:pPr>
        <w:ind w:left="136" w:hanging="360"/>
      </w:pPr>
      <w:rPr>
        <w:rFonts w:hint="default"/>
        <w:sz w:val="26"/>
      </w:rPr>
    </w:lvl>
    <w:lvl w:ilvl="2">
      <w:start w:val="1"/>
      <w:numFmt w:val="decimal"/>
      <w:lvlText w:val="%1-%2.%3"/>
      <w:lvlJc w:val="left"/>
      <w:pPr>
        <w:ind w:left="272" w:hanging="72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48" w:hanging="72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184" w:hanging="108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-40" w:hanging="108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96" w:hanging="144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-128" w:hanging="144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8" w:hanging="1800"/>
      </w:pPr>
      <w:rPr>
        <w:rFonts w:hint="default"/>
        <w:sz w:val="26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9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0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1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2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Theme="minorHAnsi" w:hAnsiTheme="minorHAns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Theme="minorHAnsi" w:hAnsiTheme="minorHAnsi" w:hint="default"/>
      </w:rPr>
    </w:lvl>
  </w:abstractNum>
  <w:abstractNum w:abstractNumId="13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4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6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7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18">
    <w:nsid w:val="58882F76"/>
    <w:multiLevelType w:val="hybridMultilevel"/>
    <w:tmpl w:val="C89A376C"/>
    <w:lvl w:ilvl="0" w:tplc="E092F5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0">
    <w:nsid w:val="5DAA1575"/>
    <w:multiLevelType w:val="hybridMultilevel"/>
    <w:tmpl w:val="5980E31C"/>
    <w:lvl w:ilvl="0" w:tplc="6B3691D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2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3">
    <w:nsid w:val="61ED79E2"/>
    <w:multiLevelType w:val="hybridMultilevel"/>
    <w:tmpl w:val="5D2A664E"/>
    <w:lvl w:ilvl="0" w:tplc="1D50F0A4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5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6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27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7"/>
  </w:num>
  <w:num w:numId="9">
    <w:abstractNumId w:val="15"/>
  </w:num>
  <w:num w:numId="10">
    <w:abstractNumId w:val="12"/>
  </w:num>
  <w:num w:numId="11">
    <w:abstractNumId w:val="19"/>
  </w:num>
  <w:num w:numId="12">
    <w:abstractNumId w:val="1"/>
  </w:num>
  <w:num w:numId="13">
    <w:abstractNumId w:val="10"/>
  </w:num>
  <w:num w:numId="14">
    <w:abstractNumId w:val="14"/>
  </w:num>
  <w:num w:numId="15">
    <w:abstractNumId w:val="11"/>
  </w:num>
  <w:num w:numId="16">
    <w:abstractNumId w:val="27"/>
  </w:num>
  <w:num w:numId="17">
    <w:abstractNumId w:val="21"/>
  </w:num>
  <w:num w:numId="18">
    <w:abstractNumId w:val="0"/>
  </w:num>
  <w:num w:numId="19">
    <w:abstractNumId w:val="25"/>
  </w:num>
  <w:num w:numId="20">
    <w:abstractNumId w:val="26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8"/>
  </w:num>
  <w:num w:numId="26">
    <w:abstractNumId w:val="20"/>
  </w:num>
  <w:num w:numId="27">
    <w:abstractNumId w:val="2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31"/>
    <w:rsid w:val="00000F7F"/>
    <w:rsid w:val="000C7DE1"/>
    <w:rsid w:val="000F5227"/>
    <w:rsid w:val="0013235A"/>
    <w:rsid w:val="00147426"/>
    <w:rsid w:val="001E2BF0"/>
    <w:rsid w:val="00267136"/>
    <w:rsid w:val="002857B2"/>
    <w:rsid w:val="002D571B"/>
    <w:rsid w:val="002F4708"/>
    <w:rsid w:val="00301560"/>
    <w:rsid w:val="00306641"/>
    <w:rsid w:val="003C2CDE"/>
    <w:rsid w:val="003E67C5"/>
    <w:rsid w:val="00406E4E"/>
    <w:rsid w:val="00417F33"/>
    <w:rsid w:val="00454425"/>
    <w:rsid w:val="00470F09"/>
    <w:rsid w:val="004F2423"/>
    <w:rsid w:val="00561A2A"/>
    <w:rsid w:val="005E4ACC"/>
    <w:rsid w:val="00650549"/>
    <w:rsid w:val="006645B6"/>
    <w:rsid w:val="006C6992"/>
    <w:rsid w:val="008170EC"/>
    <w:rsid w:val="0084483C"/>
    <w:rsid w:val="00910DF0"/>
    <w:rsid w:val="00911031"/>
    <w:rsid w:val="00976667"/>
    <w:rsid w:val="009B6E22"/>
    <w:rsid w:val="009C5CB0"/>
    <w:rsid w:val="009F3824"/>
    <w:rsid w:val="00A31309"/>
    <w:rsid w:val="00A728E5"/>
    <w:rsid w:val="00AC1D26"/>
    <w:rsid w:val="00AE15FD"/>
    <w:rsid w:val="00B5029D"/>
    <w:rsid w:val="00B51BC7"/>
    <w:rsid w:val="00BE075E"/>
    <w:rsid w:val="00BE3460"/>
    <w:rsid w:val="00C3015C"/>
    <w:rsid w:val="00CF6E46"/>
    <w:rsid w:val="00D179CC"/>
    <w:rsid w:val="00D95CA3"/>
    <w:rsid w:val="00EB3098"/>
    <w:rsid w:val="00EF33EF"/>
    <w:rsid w:val="00F47202"/>
    <w:rsid w:val="00F90BD9"/>
    <w:rsid w:val="00F91A63"/>
    <w:rsid w:val="00FA17D5"/>
    <w:rsid w:val="00F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A"/>
  </w:style>
  <w:style w:type="paragraph" w:styleId="1">
    <w:name w:val="heading 1"/>
    <w:basedOn w:val="a"/>
    <w:link w:val="10"/>
    <w:uiPriority w:val="1"/>
    <w:qFormat/>
    <w:rsid w:val="00911031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911031"/>
    <w:pPr>
      <w:widowControl w:val="0"/>
      <w:autoSpaceDE w:val="0"/>
      <w:autoSpaceDN w:val="0"/>
      <w:spacing w:after="0" w:line="240" w:lineRule="auto"/>
      <w:ind w:left="11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103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9110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1031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10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1031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10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11031"/>
  </w:style>
  <w:style w:type="paragraph" w:styleId="a7">
    <w:name w:val="header"/>
    <w:basedOn w:val="a"/>
    <w:link w:val="a6"/>
    <w:uiPriority w:val="99"/>
    <w:semiHidden/>
    <w:unhideWhenUsed/>
    <w:rsid w:val="009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11031"/>
  </w:style>
  <w:style w:type="paragraph" w:styleId="a9">
    <w:name w:val="footer"/>
    <w:basedOn w:val="a"/>
    <w:link w:val="a8"/>
    <w:uiPriority w:val="99"/>
    <w:semiHidden/>
    <w:unhideWhenUsed/>
    <w:rsid w:val="009110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911031"/>
    <w:pPr>
      <w:spacing w:after="0" w:line="240" w:lineRule="auto"/>
    </w:pPr>
  </w:style>
  <w:style w:type="table" w:styleId="ab">
    <w:name w:val="Table Grid"/>
    <w:basedOn w:val="a1"/>
    <w:uiPriority w:val="59"/>
    <w:rsid w:val="00B5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1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1031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911031"/>
    <w:pPr>
      <w:widowControl w:val="0"/>
      <w:autoSpaceDE w:val="0"/>
      <w:autoSpaceDN w:val="0"/>
      <w:spacing w:after="0" w:line="240" w:lineRule="auto"/>
      <w:ind w:left="11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103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9110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1031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10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1031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10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11031"/>
  </w:style>
  <w:style w:type="paragraph" w:styleId="a7">
    <w:name w:val="header"/>
    <w:basedOn w:val="a"/>
    <w:link w:val="a6"/>
    <w:uiPriority w:val="99"/>
    <w:semiHidden/>
    <w:unhideWhenUsed/>
    <w:rsid w:val="009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11031"/>
  </w:style>
  <w:style w:type="paragraph" w:styleId="a9">
    <w:name w:val="footer"/>
    <w:basedOn w:val="a"/>
    <w:link w:val="a8"/>
    <w:uiPriority w:val="99"/>
    <w:semiHidden/>
    <w:unhideWhenUsed/>
    <w:rsid w:val="009110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911031"/>
    <w:pPr>
      <w:spacing w:after="0" w:line="240" w:lineRule="auto"/>
    </w:pPr>
  </w:style>
  <w:style w:type="table" w:styleId="ab">
    <w:name w:val="Table Grid"/>
    <w:basedOn w:val="a1"/>
    <w:uiPriority w:val="59"/>
    <w:rsid w:val="00B5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1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Ольга</cp:lastModifiedBy>
  <cp:revision>8</cp:revision>
  <dcterms:created xsi:type="dcterms:W3CDTF">2023-09-24T09:10:00Z</dcterms:created>
  <dcterms:modified xsi:type="dcterms:W3CDTF">2023-10-16T12:56:00Z</dcterms:modified>
</cp:coreProperties>
</file>